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1B757" w14:textId="77777777" w:rsidR="00C25574" w:rsidRPr="00F6331C" w:rsidRDefault="00C25574" w:rsidP="00F6331C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F6331C">
        <w:rPr>
          <w:rFonts w:eastAsia="Calibri"/>
          <w:sz w:val="22"/>
          <w:szCs w:val="22"/>
          <w:lang w:val="ru-RU"/>
        </w:rPr>
        <w:t xml:space="preserve">2024-2025  </w:t>
      </w:r>
      <w:proofErr w:type="spellStart"/>
      <w:r w:rsidRPr="00F6331C">
        <w:rPr>
          <w:rFonts w:eastAsia="Calibri"/>
          <w:sz w:val="22"/>
          <w:szCs w:val="22"/>
          <w:lang w:val="ru-RU"/>
        </w:rPr>
        <w:t>оқу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жеке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F6331C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0A935A7A" w14:textId="77777777" w:rsidR="00C25574" w:rsidRPr="008659EE" w:rsidRDefault="00C25574" w:rsidP="00F6331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8659EE">
        <w:rPr>
          <w:rFonts w:ascii="Times New Roman" w:eastAsia="Calibri" w:hAnsi="Times New Roman" w:cs="Times New Roman"/>
          <w:b/>
          <w:bCs/>
          <w:color w:val="000000"/>
          <w:lang w:val="kk-KZ"/>
        </w:rPr>
        <w:t>Дамыс Нұрай</w:t>
      </w:r>
    </w:p>
    <w:p w14:paraId="5202B3F0" w14:textId="67F8262A" w:rsidR="00C25574" w:rsidRPr="00F6331C" w:rsidRDefault="00C25574" w:rsidP="00F6331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</w:t>
      </w:r>
      <w:r w:rsidR="00D86034"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: </w:t>
      </w:r>
      <w:r w:rsidR="00FF5B4E">
        <w:rPr>
          <w:rFonts w:ascii="Times New Roman" w:eastAsia="Calibri" w:hAnsi="Times New Roman" w:cs="Times New Roman"/>
          <w:b/>
          <w:bCs/>
          <w:color w:val="000000"/>
          <w:lang w:val="kk-KZ"/>
        </w:rPr>
        <w:t>«Амина»</w:t>
      </w:r>
      <w:r w:rsidR="00545B9C"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 бөбекжайы</w:t>
      </w:r>
    </w:p>
    <w:p w14:paraId="4CBDF22D" w14:textId="77777777" w:rsidR="00C25574" w:rsidRPr="00F6331C" w:rsidRDefault="00D86034" w:rsidP="00F6331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1"/>
        <w:gridCol w:w="3359"/>
        <w:gridCol w:w="3828"/>
        <w:gridCol w:w="3402"/>
        <w:gridCol w:w="2976"/>
      </w:tblGrid>
      <w:tr w:rsidR="0013586D" w:rsidRPr="00545B9C" w14:paraId="1E47BA04" w14:textId="77777777" w:rsidTr="00F6331C">
        <w:tc>
          <w:tcPr>
            <w:tcW w:w="2311" w:type="dxa"/>
          </w:tcPr>
          <w:p w14:paraId="2E008915" w14:textId="77777777" w:rsidR="0013586D" w:rsidRPr="00F6331C" w:rsidRDefault="0013586D" w:rsidP="00F6331C">
            <w:pPr>
              <w:widowControl w:val="0"/>
              <w:autoSpaceDE w:val="0"/>
              <w:autoSpaceDN w:val="0"/>
              <w:spacing w:after="0" w:line="240" w:lineRule="auto"/>
              <w:ind w:left="179" w:right="95" w:hanging="3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359" w:type="dxa"/>
          </w:tcPr>
          <w:p w14:paraId="6597B136" w14:textId="77777777" w:rsidR="0013586D" w:rsidRPr="00F6331C" w:rsidRDefault="0013586D" w:rsidP="00F6331C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Бастапқы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 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07764282" w14:textId="77777777" w:rsidR="0013586D" w:rsidRPr="00F6331C" w:rsidRDefault="0013586D" w:rsidP="00F6331C">
            <w:pPr>
              <w:widowControl w:val="0"/>
              <w:autoSpaceDE w:val="0"/>
              <w:autoSpaceDN w:val="0"/>
              <w:spacing w:after="0" w:line="240" w:lineRule="auto"/>
              <w:ind w:left="222" w:right="589" w:firstLine="64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(қазан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-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желтоқсан)</w:t>
            </w:r>
          </w:p>
        </w:tc>
        <w:tc>
          <w:tcPr>
            <w:tcW w:w="3828" w:type="dxa"/>
          </w:tcPr>
          <w:p w14:paraId="5EE21931" w14:textId="77777777" w:rsidR="0013586D" w:rsidRPr="00F6331C" w:rsidRDefault="0013586D" w:rsidP="00F6331C">
            <w:pPr>
              <w:widowControl w:val="0"/>
              <w:autoSpaceDE w:val="0"/>
              <w:autoSpaceDN w:val="0"/>
              <w:spacing w:after="0" w:line="240" w:lineRule="auto"/>
              <w:ind w:left="137" w:right="261" w:firstLine="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Аралық</w:t>
            </w:r>
            <w:r w:rsidRPr="00F6331C">
              <w:rPr>
                <w:rFonts w:ascii="Times New Roman" w:eastAsia="Times New Roman" w:hAnsi="Times New Roman" w:cs="Times New Roman"/>
                <w:b/>
                <w:spacing w:val="-14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22ED4DD6" w14:textId="77777777" w:rsidR="0013586D" w:rsidRPr="00F6331C" w:rsidRDefault="0013586D" w:rsidP="00F6331C">
            <w:pPr>
              <w:widowControl w:val="0"/>
              <w:autoSpaceDE w:val="0"/>
              <w:autoSpaceDN w:val="0"/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(ақпан -</w:t>
            </w:r>
            <w:r w:rsidRPr="00F6331C">
              <w:rPr>
                <w:rFonts w:ascii="Times New Roman" w:eastAsia="Times New Roman" w:hAnsi="Times New Roman" w:cs="Times New Roman"/>
                <w:b/>
                <w:spacing w:val="-5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сәуір)</w:t>
            </w:r>
          </w:p>
        </w:tc>
        <w:tc>
          <w:tcPr>
            <w:tcW w:w="3402" w:type="dxa"/>
          </w:tcPr>
          <w:p w14:paraId="04CFC6D7" w14:textId="77777777" w:rsidR="0013586D" w:rsidRPr="00F6331C" w:rsidRDefault="0013586D" w:rsidP="00F6331C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320BCD25" w14:textId="77777777" w:rsidR="0013586D" w:rsidRPr="00F6331C" w:rsidRDefault="0013586D" w:rsidP="00F6331C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(маусым-</w:t>
            </w:r>
            <w:r w:rsidRPr="00F6331C">
              <w:rPr>
                <w:rFonts w:ascii="Times New Roman" w:eastAsia="Times New Roman" w:hAnsi="Times New Roman" w:cs="Times New Roman"/>
                <w:b/>
                <w:spacing w:val="-6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шілде)</w:t>
            </w:r>
          </w:p>
        </w:tc>
        <w:tc>
          <w:tcPr>
            <w:tcW w:w="2976" w:type="dxa"/>
          </w:tcPr>
          <w:p w14:paraId="09C9D046" w14:textId="77777777" w:rsidR="0013586D" w:rsidRPr="00F6331C" w:rsidRDefault="0013586D" w:rsidP="00F6331C">
            <w:pPr>
              <w:widowControl w:val="0"/>
              <w:autoSpaceDE w:val="0"/>
              <w:autoSpaceDN w:val="0"/>
              <w:spacing w:after="0" w:line="240" w:lineRule="auto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(Мектепке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дейінгі тәрбие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мен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оқытудың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үлгілік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оқу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бағдарламасы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нда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белгіленген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күтілетін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нәтижелерге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сәйкес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баланың даму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деңгейі</w:t>
            </w:r>
          </w:p>
        </w:tc>
      </w:tr>
      <w:tr w:rsidR="00F6331C" w:rsidRPr="00545B9C" w14:paraId="4AA450B1" w14:textId="77777777" w:rsidTr="00F6331C">
        <w:tc>
          <w:tcPr>
            <w:tcW w:w="2311" w:type="dxa"/>
          </w:tcPr>
          <w:p w14:paraId="40B7E1DA" w14:textId="77777777" w:rsidR="00F6331C" w:rsidRPr="00F6331C" w:rsidRDefault="00F6331C" w:rsidP="00F6331C">
            <w:pPr>
              <w:widowControl w:val="0"/>
              <w:autoSpaceDE w:val="0"/>
              <w:autoSpaceDN w:val="0"/>
              <w:spacing w:after="0" w:line="240" w:lineRule="auto"/>
              <w:ind w:left="110" w:right="39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Физикалық</w:t>
            </w:r>
            <w:r w:rsidRPr="00F6331C">
              <w:rPr>
                <w:rFonts w:ascii="Times New Roman" w:eastAsia="Times New Roman" w:hAnsi="Times New Roman" w:cs="Times New Roman"/>
                <w:b/>
                <w:spacing w:val="-58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3359" w:type="dxa"/>
          </w:tcPr>
          <w:p w14:paraId="69603D16" w14:textId="77777777" w:rsidR="00F6331C" w:rsidRPr="00F6331C" w:rsidRDefault="00F6331C" w:rsidP="00F6331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Шынықтыру шараларының маңыздылығы мен қажеттілігін түсіндіру; таңертеңгі гимнастиканы орындауға қызығушылық арттыру</w:t>
            </w:r>
          </w:p>
        </w:tc>
        <w:tc>
          <w:tcPr>
            <w:tcW w:w="3828" w:type="dxa"/>
          </w:tcPr>
          <w:p w14:paraId="2C146D7A" w14:textId="77777777" w:rsidR="00F6331C" w:rsidRPr="00F6331C" w:rsidRDefault="00F6331C" w:rsidP="00F6331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Үйде, көшеде, қоғамдық орындарда қауіпсіздік мінезқұлық ережелерін біледі және атайды;</w:t>
            </w:r>
          </w:p>
        </w:tc>
        <w:tc>
          <w:tcPr>
            <w:tcW w:w="3402" w:type="dxa"/>
            <w:vAlign w:val="center"/>
          </w:tcPr>
          <w:p w14:paraId="26B8BE29" w14:textId="77777777" w:rsidR="00F6331C" w:rsidRPr="00F6331C" w:rsidRDefault="00F6331C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өзіне – өзі қызмет көрсету және киіміне күтім жасау дағдыларын біледі</w:t>
            </w:r>
          </w:p>
        </w:tc>
        <w:tc>
          <w:tcPr>
            <w:tcW w:w="2976" w:type="dxa"/>
          </w:tcPr>
          <w:p w14:paraId="1863E065" w14:textId="77777777" w:rsidR="00F6331C" w:rsidRPr="00F6331C" w:rsidRDefault="00F6331C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жеке гигиенаның бастапқы дағдыларын сақтайды:</w:t>
            </w:r>
          </w:p>
        </w:tc>
      </w:tr>
      <w:tr w:rsidR="00F6331C" w:rsidRPr="00545B9C" w14:paraId="4E4C95DB" w14:textId="77777777" w:rsidTr="00F6331C">
        <w:tc>
          <w:tcPr>
            <w:tcW w:w="2311" w:type="dxa"/>
          </w:tcPr>
          <w:p w14:paraId="1CB87384" w14:textId="77777777" w:rsidR="00F6331C" w:rsidRPr="00F6331C" w:rsidRDefault="00F6331C" w:rsidP="00F6331C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Коммуникативтік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дағдылар</w:t>
            </w:r>
          </w:p>
        </w:tc>
        <w:tc>
          <w:tcPr>
            <w:tcW w:w="3359" w:type="dxa"/>
          </w:tcPr>
          <w:p w14:paraId="6B3440EE" w14:textId="77777777" w:rsidR="00F6331C" w:rsidRPr="00F6331C" w:rsidRDefault="00F6331C" w:rsidP="00F6331C">
            <w:pPr>
              <w:pStyle w:val="Default"/>
              <w:rPr>
                <w:sz w:val="22"/>
                <w:szCs w:val="22"/>
                <w:lang w:val="kk-KZ"/>
              </w:rPr>
            </w:pPr>
            <w:r w:rsidRPr="00F6331C">
              <w:rPr>
                <w:sz w:val="22"/>
                <w:szCs w:val="22"/>
                <w:lang w:val="kk-KZ"/>
              </w:rPr>
              <w:t>негізгі ойды дұрыс жеткізе алада, өлеңді мәнерлеп жатқа оқуды</w:t>
            </w:r>
            <w:r w:rsidRPr="00F6331C">
              <w:rPr>
                <w:iCs/>
                <w:sz w:val="22"/>
                <w:szCs w:val="22"/>
                <w:lang w:val="kk-KZ"/>
              </w:rPr>
              <w:t xml:space="preserve"> жұмыс істеу</w:t>
            </w:r>
          </w:p>
          <w:p w14:paraId="4EABCA38" w14:textId="77777777" w:rsidR="00F6331C" w:rsidRPr="00F6331C" w:rsidRDefault="00F6331C" w:rsidP="00F6331C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828" w:type="dxa"/>
          </w:tcPr>
          <w:p w14:paraId="2F79A594" w14:textId="77777777" w:rsidR="00F6331C" w:rsidRPr="00F6331C" w:rsidRDefault="00F6331C" w:rsidP="00F6331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Адамдардың  мамандықтарын білдіретін зат есімдерді, еңбек әрекетін білдіретін етістіктерді білуге</w:t>
            </w:r>
          </w:p>
          <w:p w14:paraId="68D1F36F" w14:textId="77777777" w:rsidR="00F6331C" w:rsidRPr="00F6331C" w:rsidRDefault="00F6331C" w:rsidP="00F6331C">
            <w:pPr>
              <w:pStyle w:val="Default"/>
              <w:rPr>
                <w:sz w:val="22"/>
                <w:szCs w:val="22"/>
                <w:lang w:val="kk-KZ"/>
              </w:rPr>
            </w:pPr>
            <w:r w:rsidRPr="00F6331C">
              <w:rPr>
                <w:sz w:val="22"/>
                <w:szCs w:val="22"/>
                <w:lang w:val="kk-KZ"/>
              </w:rPr>
              <w:t>Шығарма  мазмұнын қайталап айтуда сюжет желісінің реттілігін сақтауды,</w:t>
            </w:r>
          </w:p>
          <w:p w14:paraId="5974CCE7" w14:textId="77777777" w:rsidR="00F6331C" w:rsidRPr="00F6331C" w:rsidRDefault="00F6331C" w:rsidP="00F6331C">
            <w:pPr>
              <w:pStyle w:val="Default"/>
              <w:rPr>
                <w:sz w:val="22"/>
                <w:szCs w:val="22"/>
                <w:lang w:val="kk-KZ"/>
              </w:rPr>
            </w:pPr>
            <w:r w:rsidRPr="00F6331C">
              <w:rPr>
                <w:sz w:val="22"/>
                <w:szCs w:val="22"/>
                <w:lang w:val="kk-KZ"/>
              </w:rPr>
              <w:t xml:space="preserve"> ересектермен бірге ертегі мен әңгіменің басын, соңын ойдан құрастыруды,</w:t>
            </w:r>
          </w:p>
        </w:tc>
        <w:tc>
          <w:tcPr>
            <w:tcW w:w="3402" w:type="dxa"/>
          </w:tcPr>
          <w:p w14:paraId="70E5A31D" w14:textId="77777777" w:rsidR="00F6331C" w:rsidRPr="00F6331C" w:rsidRDefault="00F6331C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зат есімдерді сан есімдермен және сын есімдерді зат есімдермен байланыстырып айтады қойылымдағы өзінің рөлін мәнерлі, дербес орындайды қаламды дұрыс ұстай алады</w:t>
            </w:r>
          </w:p>
        </w:tc>
        <w:tc>
          <w:tcPr>
            <w:tcW w:w="2976" w:type="dxa"/>
          </w:tcPr>
          <w:p w14:paraId="34AF90A3" w14:textId="77777777" w:rsidR="00F6331C" w:rsidRPr="00F6331C" w:rsidRDefault="00F6331C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зат есімдерді сын есімдермен байланыстырып айтады:</w:t>
            </w:r>
          </w:p>
        </w:tc>
      </w:tr>
      <w:tr w:rsidR="00F6331C" w:rsidRPr="00545B9C" w14:paraId="4AC051E4" w14:textId="77777777" w:rsidTr="00F6331C">
        <w:tc>
          <w:tcPr>
            <w:tcW w:w="2311" w:type="dxa"/>
          </w:tcPr>
          <w:p w14:paraId="6B1DC7D3" w14:textId="77777777" w:rsidR="00F6331C" w:rsidRPr="00F6331C" w:rsidRDefault="00F6331C" w:rsidP="00F6331C">
            <w:pPr>
              <w:widowControl w:val="0"/>
              <w:autoSpaceDE w:val="0"/>
              <w:autoSpaceDN w:val="0"/>
              <w:spacing w:after="0" w:line="240" w:lineRule="auto"/>
              <w:ind w:left="110" w:right="47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 xml:space="preserve">Танымдық 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және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зияткерлік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дағдылар</w:t>
            </w:r>
          </w:p>
        </w:tc>
        <w:tc>
          <w:tcPr>
            <w:tcW w:w="3359" w:type="dxa"/>
          </w:tcPr>
          <w:p w14:paraId="7087DE9D" w14:textId="77777777" w:rsidR="00F6331C" w:rsidRPr="00F6331C" w:rsidRDefault="00F6331C" w:rsidP="00F6331C">
            <w:pPr>
              <w:pStyle w:val="Default"/>
              <w:rPr>
                <w:sz w:val="22"/>
                <w:szCs w:val="22"/>
                <w:lang w:val="kk-KZ"/>
              </w:rPr>
            </w:pPr>
            <w:r w:rsidRPr="00F6331C">
              <w:rPr>
                <w:sz w:val="22"/>
                <w:szCs w:val="22"/>
                <w:lang w:val="kk-KZ"/>
              </w:rPr>
              <w:t xml:space="preserve">«бір» сөзінің мағынасын біледі </w:t>
            </w:r>
            <w:r w:rsidRPr="00F6331C">
              <w:rPr>
                <w:iCs/>
                <w:sz w:val="22"/>
                <w:szCs w:val="22"/>
                <w:lang w:val="kk-KZ"/>
              </w:rPr>
              <w:t>үйрету</w:t>
            </w:r>
          </w:p>
          <w:p w14:paraId="27741BB5" w14:textId="77777777" w:rsidR="00F6331C" w:rsidRPr="00F6331C" w:rsidRDefault="00F6331C" w:rsidP="00F63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lang w:val="kk-KZ" w:eastAsia="ru-RU"/>
              </w:rPr>
            </w:pPr>
            <w:r w:rsidRPr="00F6331C">
              <w:rPr>
                <w:rFonts w:ascii="Times New Roman" w:hAnsi="Times New Roman" w:cs="Times New Roman"/>
                <w:iCs/>
                <w:color w:val="000000"/>
                <w:lang w:val="kk-KZ" w:eastAsia="ru-RU"/>
              </w:rPr>
              <w:t xml:space="preserve">10-ға дейін кері қарай санауды бекіту. </w:t>
            </w:r>
          </w:p>
        </w:tc>
        <w:tc>
          <w:tcPr>
            <w:tcW w:w="3828" w:type="dxa"/>
          </w:tcPr>
          <w:p w14:paraId="2C57AD2C" w14:textId="77777777" w:rsidR="00F6331C" w:rsidRPr="00F6331C" w:rsidRDefault="00F6331C" w:rsidP="00F6331C">
            <w:pPr>
              <w:pStyle w:val="Default"/>
              <w:rPr>
                <w:sz w:val="22"/>
                <w:szCs w:val="22"/>
                <w:lang w:val="kk-KZ"/>
              </w:rPr>
            </w:pPr>
            <w:r w:rsidRPr="00F6331C">
              <w:rPr>
                <w:sz w:val="22"/>
                <w:szCs w:val="22"/>
                <w:lang w:val="kk-KZ"/>
              </w:rPr>
              <w:t xml:space="preserve">Шаманы  салыстыруда үстіне және қасына қою тәсілдерін қолдануды: </w:t>
            </w:r>
          </w:p>
          <w:p w14:paraId="3A9B3039" w14:textId="77777777" w:rsidR="00F6331C" w:rsidRPr="00F6331C" w:rsidRDefault="00F6331C" w:rsidP="00F6331C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402" w:type="dxa"/>
            <w:vAlign w:val="center"/>
          </w:tcPr>
          <w:p w14:paraId="6E95E03B" w14:textId="77777777" w:rsidR="00F6331C" w:rsidRPr="00F6331C" w:rsidRDefault="00F6331C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қағаз бетінде бағдарлай біледі, апта күндерін, жыл мезгілдері бойынша айларды ретімен атайды</w:t>
            </w:r>
          </w:p>
        </w:tc>
        <w:tc>
          <w:tcPr>
            <w:tcW w:w="2976" w:type="dxa"/>
          </w:tcPr>
          <w:p w14:paraId="06C83C5C" w14:textId="77777777" w:rsidR="00F6331C" w:rsidRPr="00F6331C" w:rsidRDefault="00F6331C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тәулік бөліктерін ажыратады, олардың сипаттамалық ерекшеліктерін біледі:</w:t>
            </w:r>
          </w:p>
        </w:tc>
      </w:tr>
      <w:tr w:rsidR="00F6331C" w:rsidRPr="00F6331C" w14:paraId="33552D66" w14:textId="77777777" w:rsidTr="00F6331C">
        <w:tc>
          <w:tcPr>
            <w:tcW w:w="2311" w:type="dxa"/>
          </w:tcPr>
          <w:p w14:paraId="4F1261B5" w14:textId="77777777" w:rsidR="00F6331C" w:rsidRPr="00F6331C" w:rsidRDefault="00F6331C" w:rsidP="00F6331C">
            <w:pPr>
              <w:widowControl w:val="0"/>
              <w:autoSpaceDE w:val="0"/>
              <w:autoSpaceDN w:val="0"/>
              <w:spacing w:after="0" w:line="240" w:lineRule="auto"/>
              <w:ind w:left="110" w:right="11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Шығармашыл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ық дағдылар,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зерттеу</w:t>
            </w:r>
            <w:r w:rsidRPr="00F6331C">
              <w:rPr>
                <w:rFonts w:ascii="Times New Roman" w:eastAsia="Times New Roman" w:hAnsi="Times New Roman" w:cs="Times New Roman"/>
                <w:b/>
                <w:spacing w:val="4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іс-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әрекеті</w:t>
            </w:r>
          </w:p>
        </w:tc>
        <w:tc>
          <w:tcPr>
            <w:tcW w:w="3359" w:type="dxa"/>
          </w:tcPr>
          <w:p w14:paraId="0F3B3A58" w14:textId="77777777" w:rsidR="00F6331C" w:rsidRPr="00F6331C" w:rsidRDefault="00F6331C" w:rsidP="00F6331C">
            <w:pPr>
              <w:pStyle w:val="Default"/>
              <w:rPr>
                <w:sz w:val="22"/>
                <w:szCs w:val="22"/>
                <w:lang w:val="kk-KZ"/>
              </w:rPr>
            </w:pPr>
            <w:r w:rsidRPr="00F6331C">
              <w:rPr>
                <w:sz w:val="22"/>
                <w:szCs w:val="22"/>
                <w:lang w:val="kk-KZ"/>
              </w:rPr>
              <w:t xml:space="preserve">Қағаздан  симметриялық пішіндерді қию; </w:t>
            </w:r>
          </w:p>
          <w:p w14:paraId="6E39F06C" w14:textId="77777777" w:rsidR="00F6331C" w:rsidRPr="00F6331C" w:rsidRDefault="00F6331C" w:rsidP="00F63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lang w:val="kk-KZ" w:eastAsia="ru-RU"/>
              </w:rPr>
            </w:pPr>
            <w:r w:rsidRPr="00F6331C">
              <w:rPr>
                <w:rFonts w:ascii="Times New Roman" w:hAnsi="Times New Roman" w:cs="Times New Roman"/>
                <w:iCs/>
                <w:color w:val="000000"/>
                <w:lang w:val="kk-KZ" w:eastAsia="ru-RU"/>
              </w:rPr>
              <w:t xml:space="preserve">түрлі үйлесімдікте </w:t>
            </w:r>
          </w:p>
          <w:p w14:paraId="3FC950C0" w14:textId="77777777" w:rsidR="00F6331C" w:rsidRPr="00F6331C" w:rsidRDefault="00F6331C" w:rsidP="00F6331C">
            <w:pPr>
              <w:pStyle w:val="Default"/>
              <w:rPr>
                <w:sz w:val="22"/>
                <w:szCs w:val="22"/>
                <w:lang w:val="kk-KZ"/>
              </w:rPr>
            </w:pPr>
            <w:r w:rsidRPr="00F6331C">
              <w:rPr>
                <w:sz w:val="22"/>
                <w:szCs w:val="22"/>
                <w:lang w:val="kk-KZ"/>
              </w:rPr>
              <w:t xml:space="preserve">сюжетті суреттерді салу </w:t>
            </w:r>
          </w:p>
        </w:tc>
        <w:tc>
          <w:tcPr>
            <w:tcW w:w="3828" w:type="dxa"/>
          </w:tcPr>
          <w:p w14:paraId="292BB6C9" w14:textId="77777777" w:rsidR="00F6331C" w:rsidRPr="00F6331C" w:rsidRDefault="00F6331C" w:rsidP="00F6331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Әрбір  затқа тән ерекшеліктерді, олардың бір-біріне арақатынасын жеткізеуді:</w:t>
            </w:r>
          </w:p>
          <w:p w14:paraId="0D0FF91E" w14:textId="77777777" w:rsidR="00F6331C" w:rsidRPr="00F6331C" w:rsidRDefault="00F6331C" w:rsidP="00F6331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Бірнеше  бөліктен тұратын заттарды пішіндеуді, олардың орналасуын ескере отырып, пропорцияларды сақтай отырып, бөліктерді байланыстыруды үйрету.</w:t>
            </w:r>
          </w:p>
        </w:tc>
        <w:tc>
          <w:tcPr>
            <w:tcW w:w="3402" w:type="dxa"/>
            <w:vAlign w:val="center"/>
          </w:tcPr>
          <w:p w14:paraId="38D49AF0" w14:textId="77777777" w:rsidR="00F6331C" w:rsidRPr="00F6331C" w:rsidRDefault="00F6331C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қазақ оюларының элементтерін салады және олармен киімдерді, тұрмыстық заттарды безендіреді: музыкалық аспаптарда қарапайым әуендерді ойнайды:</w:t>
            </w:r>
          </w:p>
        </w:tc>
        <w:tc>
          <w:tcPr>
            <w:tcW w:w="2976" w:type="dxa"/>
          </w:tcPr>
          <w:p w14:paraId="4F48B504" w14:textId="77777777" w:rsidR="00F6331C" w:rsidRPr="00F6331C" w:rsidRDefault="00F6331C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F6331C">
              <w:rPr>
                <w:rFonts w:ascii="Times New Roman" w:hAnsi="Times New Roman" w:cs="Times New Roman"/>
                <w:b/>
              </w:rPr>
              <w:t>ұжымдық</w:t>
            </w:r>
            <w:proofErr w:type="spellEnd"/>
            <w:r w:rsidRPr="00F6331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6331C">
              <w:rPr>
                <w:rFonts w:ascii="Times New Roman" w:hAnsi="Times New Roman" w:cs="Times New Roman"/>
                <w:b/>
              </w:rPr>
              <w:t>жұмыстарды</w:t>
            </w:r>
            <w:proofErr w:type="spellEnd"/>
            <w:r w:rsidRPr="00F6331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6331C">
              <w:rPr>
                <w:rFonts w:ascii="Times New Roman" w:hAnsi="Times New Roman" w:cs="Times New Roman"/>
                <w:b/>
              </w:rPr>
              <w:t>орындауға</w:t>
            </w:r>
            <w:proofErr w:type="spellEnd"/>
            <w:r w:rsidRPr="00F6331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6331C">
              <w:rPr>
                <w:rFonts w:ascii="Times New Roman" w:hAnsi="Times New Roman" w:cs="Times New Roman"/>
                <w:b/>
              </w:rPr>
              <w:t>қатысады</w:t>
            </w:r>
            <w:proofErr w:type="spellEnd"/>
            <w:r w:rsidRPr="00F6331C"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F6331C" w:rsidRPr="00F6331C" w14:paraId="1D24055D" w14:textId="77777777" w:rsidTr="00F6331C">
        <w:tc>
          <w:tcPr>
            <w:tcW w:w="2311" w:type="dxa"/>
          </w:tcPr>
          <w:p w14:paraId="65BB7ED0" w14:textId="77777777" w:rsidR="00F6331C" w:rsidRPr="00F6331C" w:rsidRDefault="00F6331C" w:rsidP="00F6331C">
            <w:pPr>
              <w:widowControl w:val="0"/>
              <w:autoSpaceDE w:val="0"/>
              <w:autoSpaceDN w:val="0"/>
              <w:spacing w:after="0" w:line="240" w:lineRule="auto"/>
              <w:ind w:left="110" w:right="17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Әлеуметтік-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эмоционалды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дағдыларды</w:t>
            </w:r>
          </w:p>
        </w:tc>
        <w:tc>
          <w:tcPr>
            <w:tcW w:w="3359" w:type="dxa"/>
          </w:tcPr>
          <w:p w14:paraId="64FCECD1" w14:textId="77777777" w:rsidR="00F6331C" w:rsidRPr="00F6331C" w:rsidRDefault="00F6331C" w:rsidP="00F6331C">
            <w:pPr>
              <w:pStyle w:val="Default"/>
              <w:rPr>
                <w:sz w:val="22"/>
                <w:szCs w:val="22"/>
                <w:lang w:val="kk-KZ"/>
              </w:rPr>
            </w:pPr>
            <w:r w:rsidRPr="00F6331C">
              <w:rPr>
                <w:sz w:val="22"/>
                <w:szCs w:val="22"/>
                <w:lang w:val="kk-KZ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F6331C">
              <w:rPr>
                <w:iCs/>
                <w:sz w:val="22"/>
                <w:szCs w:val="22"/>
                <w:lang w:val="kk-KZ"/>
              </w:rPr>
              <w:t>жұмысын жүргізу</w:t>
            </w:r>
          </w:p>
        </w:tc>
        <w:tc>
          <w:tcPr>
            <w:tcW w:w="3828" w:type="dxa"/>
          </w:tcPr>
          <w:p w14:paraId="56160669" w14:textId="77777777" w:rsidR="00F6331C" w:rsidRPr="00F6331C" w:rsidRDefault="00F6331C" w:rsidP="00F6331C">
            <w:pPr>
              <w:pStyle w:val="Default"/>
              <w:rPr>
                <w:sz w:val="22"/>
                <w:szCs w:val="22"/>
                <w:lang w:val="kk-KZ"/>
              </w:rPr>
            </w:pPr>
            <w:r w:rsidRPr="00F6331C">
              <w:rPr>
                <w:sz w:val="22"/>
                <w:szCs w:val="22"/>
                <w:lang w:val="kk-KZ"/>
              </w:rPr>
              <w:t xml:space="preserve">жақсы мен жаман әрекеттерді ажырата алуды </w:t>
            </w:r>
            <w:r w:rsidRPr="00F6331C">
              <w:rPr>
                <w:iCs/>
                <w:sz w:val="22"/>
                <w:szCs w:val="22"/>
                <w:lang w:val="kk-KZ"/>
              </w:rPr>
              <w:t>жұмысын жүргізу</w:t>
            </w:r>
          </w:p>
        </w:tc>
        <w:tc>
          <w:tcPr>
            <w:tcW w:w="3402" w:type="dxa"/>
            <w:vAlign w:val="center"/>
          </w:tcPr>
          <w:p w14:paraId="2600C6FC" w14:textId="77777777" w:rsidR="00F6331C" w:rsidRPr="00F6331C" w:rsidRDefault="00F6331C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өз Отанын жақсы көреді, Қазақстанның әсем табиғаты, көрнекі жерлері мен тарихи орындарының           маңыздылығын түсінеді:</w:t>
            </w:r>
          </w:p>
        </w:tc>
        <w:tc>
          <w:tcPr>
            <w:tcW w:w="2976" w:type="dxa"/>
          </w:tcPr>
          <w:p w14:paraId="06DE670D" w14:textId="77777777" w:rsidR="00F6331C" w:rsidRPr="00F6331C" w:rsidRDefault="00F6331C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F6331C">
              <w:rPr>
                <w:rFonts w:ascii="Times New Roman" w:hAnsi="Times New Roman" w:cs="Times New Roman"/>
                <w:b/>
              </w:rPr>
              <w:t>жолда</w:t>
            </w:r>
            <w:proofErr w:type="spellEnd"/>
            <w:r w:rsidRPr="00F6331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6331C">
              <w:rPr>
                <w:rFonts w:ascii="Times New Roman" w:hAnsi="Times New Roman" w:cs="Times New Roman"/>
                <w:b/>
              </w:rPr>
              <w:t>жүру</w:t>
            </w:r>
            <w:proofErr w:type="spellEnd"/>
            <w:r w:rsidRPr="00F6331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6331C">
              <w:rPr>
                <w:rFonts w:ascii="Times New Roman" w:hAnsi="Times New Roman" w:cs="Times New Roman"/>
                <w:b/>
              </w:rPr>
              <w:t>ережелерін</w:t>
            </w:r>
            <w:proofErr w:type="spellEnd"/>
            <w:r w:rsidRPr="00F6331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6331C">
              <w:rPr>
                <w:rFonts w:ascii="Times New Roman" w:hAnsi="Times New Roman" w:cs="Times New Roman"/>
                <w:b/>
              </w:rPr>
              <w:t>біледі</w:t>
            </w:r>
            <w:proofErr w:type="spellEnd"/>
            <w:r w:rsidRPr="00F6331C">
              <w:rPr>
                <w:rFonts w:ascii="Times New Roman" w:hAnsi="Times New Roman" w:cs="Times New Roman"/>
                <w:b/>
              </w:rPr>
              <w:t>:</w:t>
            </w:r>
          </w:p>
        </w:tc>
      </w:tr>
    </w:tbl>
    <w:p w14:paraId="09EE77A3" w14:textId="77777777" w:rsidR="0013586D" w:rsidRPr="00F6331C" w:rsidRDefault="0013586D" w:rsidP="00F6331C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1C705A32" w14:textId="77777777" w:rsidR="00D86034" w:rsidRPr="00F6331C" w:rsidRDefault="00D86034" w:rsidP="00D86034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F6331C">
        <w:rPr>
          <w:rFonts w:eastAsia="Calibri"/>
          <w:sz w:val="22"/>
          <w:szCs w:val="22"/>
          <w:lang w:val="ru-RU"/>
        </w:rPr>
        <w:lastRenderedPageBreak/>
        <w:t xml:space="preserve">2024-2025  </w:t>
      </w:r>
      <w:proofErr w:type="spellStart"/>
      <w:r w:rsidRPr="00F6331C">
        <w:rPr>
          <w:rFonts w:eastAsia="Calibri"/>
          <w:sz w:val="22"/>
          <w:szCs w:val="22"/>
          <w:lang w:val="ru-RU"/>
        </w:rPr>
        <w:t>оқу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жеке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F6331C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1D40E990" w14:textId="77777777" w:rsidR="00D86034" w:rsidRPr="007654BA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7654BA">
        <w:rPr>
          <w:rFonts w:ascii="Times New Roman" w:eastAsia="Calibri" w:hAnsi="Times New Roman" w:cs="Times New Roman"/>
          <w:b/>
          <w:bCs/>
          <w:color w:val="000000"/>
          <w:lang w:val="kk-KZ"/>
        </w:rPr>
        <w:t>Досжанқызы  АЖАР</w:t>
      </w:r>
    </w:p>
    <w:p w14:paraId="5E4CF208" w14:textId="5F8D8DDB" w:rsidR="00D86034" w:rsidRPr="00F6331C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</w:t>
      </w: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: </w:t>
      </w:r>
      <w:r w:rsidR="00FF5B4E">
        <w:rPr>
          <w:rFonts w:ascii="Times New Roman" w:eastAsia="Calibri" w:hAnsi="Times New Roman" w:cs="Times New Roman"/>
          <w:b/>
          <w:bCs/>
          <w:color w:val="000000"/>
          <w:lang w:val="kk-KZ"/>
        </w:rPr>
        <w:t>«Амина»</w:t>
      </w:r>
      <w:r w:rsidR="00545B9C" w:rsidRPr="00545B9C">
        <w:rPr>
          <w:lang w:val="kk-KZ"/>
        </w:rPr>
        <w:t xml:space="preserve"> </w:t>
      </w:r>
      <w:r w:rsidR="00545B9C" w:rsidRPr="00545B9C">
        <w:rPr>
          <w:rFonts w:ascii="Times New Roman" w:eastAsia="Calibri" w:hAnsi="Times New Roman" w:cs="Times New Roman"/>
          <w:b/>
          <w:bCs/>
          <w:color w:val="000000"/>
          <w:lang w:val="kk-KZ"/>
        </w:rPr>
        <w:t>бөбекжайы</w:t>
      </w:r>
    </w:p>
    <w:p w14:paraId="48EE0A00" w14:textId="77777777" w:rsidR="00D86034" w:rsidRPr="00F6331C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1"/>
        <w:gridCol w:w="3421"/>
        <w:gridCol w:w="3828"/>
        <w:gridCol w:w="3472"/>
        <w:gridCol w:w="2906"/>
      </w:tblGrid>
      <w:tr w:rsidR="0013586D" w:rsidRPr="00545B9C" w14:paraId="3B17FE6D" w14:textId="77777777" w:rsidTr="00F6331C">
        <w:tc>
          <w:tcPr>
            <w:tcW w:w="2391" w:type="dxa"/>
          </w:tcPr>
          <w:p w14:paraId="6F028DD2" w14:textId="77777777" w:rsidR="0013586D" w:rsidRPr="00F6331C" w:rsidRDefault="0013586D" w:rsidP="00F6331C">
            <w:pPr>
              <w:widowControl w:val="0"/>
              <w:autoSpaceDE w:val="0"/>
              <w:autoSpaceDN w:val="0"/>
              <w:spacing w:after="0" w:line="240" w:lineRule="auto"/>
              <w:ind w:left="179" w:right="95" w:hanging="3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421" w:type="dxa"/>
          </w:tcPr>
          <w:p w14:paraId="500799BD" w14:textId="77777777" w:rsidR="0013586D" w:rsidRPr="00F6331C" w:rsidRDefault="0013586D" w:rsidP="00F6331C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Бастапқы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 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4EA1C997" w14:textId="77777777" w:rsidR="0013586D" w:rsidRPr="00F6331C" w:rsidRDefault="0013586D" w:rsidP="00F6331C">
            <w:pPr>
              <w:widowControl w:val="0"/>
              <w:autoSpaceDE w:val="0"/>
              <w:autoSpaceDN w:val="0"/>
              <w:spacing w:after="0" w:line="240" w:lineRule="auto"/>
              <w:ind w:left="222" w:right="589" w:firstLine="64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(қазан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-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желтоқсан)</w:t>
            </w:r>
          </w:p>
        </w:tc>
        <w:tc>
          <w:tcPr>
            <w:tcW w:w="3828" w:type="dxa"/>
          </w:tcPr>
          <w:p w14:paraId="2FBF8F35" w14:textId="77777777" w:rsidR="0013586D" w:rsidRPr="00F6331C" w:rsidRDefault="0013586D" w:rsidP="00F6331C">
            <w:pPr>
              <w:widowControl w:val="0"/>
              <w:autoSpaceDE w:val="0"/>
              <w:autoSpaceDN w:val="0"/>
              <w:spacing w:after="0" w:line="240" w:lineRule="auto"/>
              <w:ind w:left="137" w:right="261" w:firstLine="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Аралық</w:t>
            </w:r>
            <w:r w:rsidRPr="00F6331C">
              <w:rPr>
                <w:rFonts w:ascii="Times New Roman" w:eastAsia="Times New Roman" w:hAnsi="Times New Roman" w:cs="Times New Roman"/>
                <w:b/>
                <w:spacing w:val="-14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62E5A690" w14:textId="77777777" w:rsidR="0013586D" w:rsidRPr="00F6331C" w:rsidRDefault="0013586D" w:rsidP="00F6331C">
            <w:pPr>
              <w:widowControl w:val="0"/>
              <w:autoSpaceDE w:val="0"/>
              <w:autoSpaceDN w:val="0"/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(ақпан -</w:t>
            </w:r>
            <w:r w:rsidRPr="00F6331C">
              <w:rPr>
                <w:rFonts w:ascii="Times New Roman" w:eastAsia="Times New Roman" w:hAnsi="Times New Roman" w:cs="Times New Roman"/>
                <w:b/>
                <w:spacing w:val="-5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сәуір)</w:t>
            </w:r>
          </w:p>
        </w:tc>
        <w:tc>
          <w:tcPr>
            <w:tcW w:w="3472" w:type="dxa"/>
          </w:tcPr>
          <w:p w14:paraId="1F33D900" w14:textId="77777777" w:rsidR="0013586D" w:rsidRPr="00F6331C" w:rsidRDefault="0013586D" w:rsidP="00F6331C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2318A40D" w14:textId="77777777" w:rsidR="0013586D" w:rsidRPr="00F6331C" w:rsidRDefault="0013586D" w:rsidP="00F6331C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(маусым-</w:t>
            </w:r>
            <w:r w:rsidRPr="00F6331C">
              <w:rPr>
                <w:rFonts w:ascii="Times New Roman" w:eastAsia="Times New Roman" w:hAnsi="Times New Roman" w:cs="Times New Roman"/>
                <w:b/>
                <w:spacing w:val="-6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шілде)</w:t>
            </w:r>
          </w:p>
        </w:tc>
        <w:tc>
          <w:tcPr>
            <w:tcW w:w="2906" w:type="dxa"/>
          </w:tcPr>
          <w:p w14:paraId="035A5267" w14:textId="77777777" w:rsidR="0013586D" w:rsidRPr="00F6331C" w:rsidRDefault="0013586D" w:rsidP="00F6331C">
            <w:pPr>
              <w:widowControl w:val="0"/>
              <w:autoSpaceDE w:val="0"/>
              <w:autoSpaceDN w:val="0"/>
              <w:spacing w:after="0" w:line="240" w:lineRule="auto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(Мектепке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дейінгі тәрбие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мен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оқытудың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үлгілік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оқу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бағдарламасы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нда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белгіленген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күтілетін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нәтижелерге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сәйкес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баланың даму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деңгейі</w:t>
            </w:r>
          </w:p>
        </w:tc>
      </w:tr>
      <w:tr w:rsidR="00F6331C" w:rsidRPr="00545B9C" w14:paraId="493E2980" w14:textId="77777777" w:rsidTr="00F6331C">
        <w:tc>
          <w:tcPr>
            <w:tcW w:w="2391" w:type="dxa"/>
          </w:tcPr>
          <w:p w14:paraId="2288809A" w14:textId="77777777" w:rsidR="00F6331C" w:rsidRPr="00F6331C" w:rsidRDefault="00F6331C" w:rsidP="00F6331C">
            <w:pPr>
              <w:widowControl w:val="0"/>
              <w:autoSpaceDE w:val="0"/>
              <w:autoSpaceDN w:val="0"/>
              <w:spacing w:after="0" w:line="240" w:lineRule="auto"/>
              <w:ind w:left="110" w:right="39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Физикалық</w:t>
            </w:r>
            <w:r w:rsidRPr="00F6331C">
              <w:rPr>
                <w:rFonts w:ascii="Times New Roman" w:eastAsia="Times New Roman" w:hAnsi="Times New Roman" w:cs="Times New Roman"/>
                <w:b/>
                <w:spacing w:val="-58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3421" w:type="dxa"/>
          </w:tcPr>
          <w:p w14:paraId="69BA6816" w14:textId="77777777" w:rsidR="00F6331C" w:rsidRPr="00F6331C" w:rsidRDefault="00F6331C" w:rsidP="00F6331C">
            <w:pPr>
              <w:pStyle w:val="Default"/>
              <w:rPr>
                <w:sz w:val="22"/>
                <w:szCs w:val="22"/>
                <w:lang w:val="kk-KZ"/>
              </w:rPr>
            </w:pPr>
            <w:r w:rsidRPr="00F6331C">
              <w:rPr>
                <w:sz w:val="22"/>
                <w:szCs w:val="22"/>
                <w:lang w:val="kk-KZ"/>
              </w:rPr>
              <w:t>негізгі ойды дұрыс жеткізе алада, өлеңді мәнерлеп жатқа оқуды</w:t>
            </w:r>
            <w:r w:rsidRPr="00F6331C">
              <w:rPr>
                <w:iCs/>
                <w:sz w:val="22"/>
                <w:szCs w:val="22"/>
                <w:lang w:val="kk-KZ"/>
              </w:rPr>
              <w:t xml:space="preserve"> жұмыс істеу</w:t>
            </w:r>
          </w:p>
          <w:p w14:paraId="2F381386" w14:textId="77777777" w:rsidR="00F6331C" w:rsidRPr="00F6331C" w:rsidRDefault="00F6331C" w:rsidP="00F6331C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828" w:type="dxa"/>
          </w:tcPr>
          <w:p w14:paraId="1551B501" w14:textId="77777777" w:rsidR="00F6331C" w:rsidRPr="00F6331C" w:rsidRDefault="00F6331C" w:rsidP="00F6331C">
            <w:pPr>
              <w:pStyle w:val="Default"/>
              <w:rPr>
                <w:sz w:val="22"/>
                <w:szCs w:val="22"/>
                <w:lang w:val="kk-KZ"/>
              </w:rPr>
            </w:pPr>
            <w:r w:rsidRPr="00F6331C">
              <w:rPr>
                <w:sz w:val="22"/>
                <w:szCs w:val="22"/>
                <w:lang w:val="kk-KZ"/>
              </w:rPr>
              <w:t>Шығарма  мазмұнын қайталап айтуда сюжет желісінің реттілігін сақтауды,</w:t>
            </w:r>
          </w:p>
          <w:p w14:paraId="7A99991D" w14:textId="77777777" w:rsidR="00F6331C" w:rsidRPr="00F6331C" w:rsidRDefault="00F6331C" w:rsidP="00F6331C">
            <w:pPr>
              <w:pStyle w:val="Default"/>
              <w:rPr>
                <w:sz w:val="22"/>
                <w:szCs w:val="22"/>
                <w:lang w:val="kk-KZ"/>
              </w:rPr>
            </w:pPr>
            <w:r w:rsidRPr="00F6331C">
              <w:rPr>
                <w:sz w:val="22"/>
                <w:szCs w:val="22"/>
                <w:lang w:val="kk-KZ"/>
              </w:rPr>
              <w:t xml:space="preserve"> ересектермен бірге ертегі мен әңгіменің басын, соңын ойдан құрастыруды,</w:t>
            </w:r>
          </w:p>
          <w:p w14:paraId="7193DEC0" w14:textId="77777777" w:rsidR="00F6331C" w:rsidRPr="00F6331C" w:rsidRDefault="00F6331C" w:rsidP="00F6331C">
            <w:pPr>
              <w:pStyle w:val="Default"/>
              <w:rPr>
                <w:sz w:val="22"/>
                <w:szCs w:val="22"/>
                <w:lang w:val="kk-KZ"/>
              </w:rPr>
            </w:pPr>
            <w:r w:rsidRPr="00F6331C">
              <w:rPr>
                <w:sz w:val="22"/>
                <w:szCs w:val="22"/>
                <w:lang w:val="kk-KZ"/>
              </w:rPr>
              <w:t>дауыс  күшін өзгерте отырып, әртүрлі интонацияларды жаңғырта алуды үйрету.</w:t>
            </w:r>
          </w:p>
        </w:tc>
        <w:tc>
          <w:tcPr>
            <w:tcW w:w="3472" w:type="dxa"/>
            <w:vAlign w:val="center"/>
          </w:tcPr>
          <w:p w14:paraId="50D55745" w14:textId="77777777" w:rsidR="00F6331C" w:rsidRPr="00F6331C" w:rsidRDefault="00F6331C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өзіне – өзі қызмет көрсету және киіміне күтім жасау дағдыларын біледі</w:t>
            </w:r>
          </w:p>
        </w:tc>
        <w:tc>
          <w:tcPr>
            <w:tcW w:w="2906" w:type="dxa"/>
          </w:tcPr>
          <w:p w14:paraId="2381E515" w14:textId="77777777" w:rsidR="00F6331C" w:rsidRPr="00F6331C" w:rsidRDefault="00F6331C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қимылды ойындарда физикалық қасиеттерді: жылдамдық, күш, шыдамдылық, икемділік, ептілік көрсетеді:</w:t>
            </w:r>
          </w:p>
        </w:tc>
      </w:tr>
      <w:tr w:rsidR="00F6331C" w:rsidRPr="00545B9C" w14:paraId="7E94D6EC" w14:textId="77777777" w:rsidTr="00F6331C">
        <w:tc>
          <w:tcPr>
            <w:tcW w:w="2391" w:type="dxa"/>
          </w:tcPr>
          <w:p w14:paraId="70CAE94A" w14:textId="77777777" w:rsidR="00F6331C" w:rsidRPr="00F6331C" w:rsidRDefault="00F6331C" w:rsidP="00F6331C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Коммуникативтік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дағдылар</w:t>
            </w:r>
          </w:p>
        </w:tc>
        <w:tc>
          <w:tcPr>
            <w:tcW w:w="3421" w:type="dxa"/>
          </w:tcPr>
          <w:p w14:paraId="3364BB43" w14:textId="77777777" w:rsidR="00F6331C" w:rsidRPr="00F6331C" w:rsidRDefault="00F6331C" w:rsidP="00F6331C">
            <w:pPr>
              <w:pStyle w:val="Default"/>
              <w:rPr>
                <w:sz w:val="22"/>
                <w:szCs w:val="22"/>
                <w:lang w:val="kk-KZ"/>
              </w:rPr>
            </w:pPr>
            <w:r w:rsidRPr="00F6331C">
              <w:rPr>
                <w:sz w:val="22"/>
                <w:szCs w:val="22"/>
                <w:lang w:val="kk-KZ"/>
              </w:rPr>
              <w:t xml:space="preserve">«бір» сөзінің мағынасын біледі </w:t>
            </w:r>
            <w:r w:rsidRPr="00F6331C">
              <w:rPr>
                <w:iCs/>
                <w:sz w:val="22"/>
                <w:szCs w:val="22"/>
                <w:lang w:val="kk-KZ"/>
              </w:rPr>
              <w:t>үйрету</w:t>
            </w:r>
          </w:p>
          <w:p w14:paraId="3A70CB16" w14:textId="77777777" w:rsidR="00F6331C" w:rsidRPr="00F6331C" w:rsidRDefault="00F6331C" w:rsidP="00F63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lang w:val="kk-KZ" w:eastAsia="ru-RU"/>
              </w:rPr>
            </w:pPr>
            <w:r w:rsidRPr="00F6331C">
              <w:rPr>
                <w:rFonts w:ascii="Times New Roman" w:hAnsi="Times New Roman" w:cs="Times New Roman"/>
                <w:iCs/>
                <w:color w:val="000000"/>
                <w:lang w:val="kk-KZ" w:eastAsia="ru-RU"/>
              </w:rPr>
              <w:t xml:space="preserve">10-ға дейін кері қарай санауды бекіту. </w:t>
            </w:r>
          </w:p>
          <w:p w14:paraId="142BEB5A" w14:textId="77777777" w:rsidR="00F6331C" w:rsidRPr="00F6331C" w:rsidRDefault="00F6331C" w:rsidP="00F6331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8" w:type="dxa"/>
          </w:tcPr>
          <w:p w14:paraId="73F0A5CC" w14:textId="77777777" w:rsidR="00F6331C" w:rsidRPr="00F6331C" w:rsidRDefault="00F6331C" w:rsidP="00F6331C">
            <w:pPr>
              <w:pStyle w:val="Default"/>
              <w:rPr>
                <w:sz w:val="22"/>
                <w:szCs w:val="22"/>
                <w:lang w:val="kk-KZ"/>
              </w:rPr>
            </w:pPr>
            <w:r w:rsidRPr="00F6331C">
              <w:rPr>
                <w:sz w:val="22"/>
                <w:szCs w:val="22"/>
                <w:lang w:val="kk-KZ"/>
              </w:rPr>
              <w:t xml:space="preserve">Шаманы  салыстыруда үстіне және қасына қою тәсілдерін қолдануды: </w:t>
            </w:r>
          </w:p>
          <w:p w14:paraId="72157599" w14:textId="77777777" w:rsidR="00F6331C" w:rsidRPr="00F6331C" w:rsidRDefault="00F6331C" w:rsidP="00F6331C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472" w:type="dxa"/>
          </w:tcPr>
          <w:p w14:paraId="3C4D5D67" w14:textId="77777777" w:rsidR="00F6331C" w:rsidRPr="00F6331C" w:rsidRDefault="00F6331C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зат есімдерді сан есімдермен және сын есімдерді зат есімдермен байланыстырып айтады қойылымдағы өзінің рөлін мәнерлі, дербес орындайды қаламды дұрыс ұстай алады</w:t>
            </w:r>
          </w:p>
        </w:tc>
        <w:tc>
          <w:tcPr>
            <w:tcW w:w="2906" w:type="dxa"/>
          </w:tcPr>
          <w:p w14:paraId="7F0504C4" w14:textId="77777777" w:rsidR="00F6331C" w:rsidRPr="00F6331C" w:rsidRDefault="00F6331C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зат есімдерді жекеше және көпше түрде айтады:</w:t>
            </w:r>
          </w:p>
        </w:tc>
      </w:tr>
      <w:tr w:rsidR="00F6331C" w:rsidRPr="00545B9C" w14:paraId="3D6DC354" w14:textId="77777777" w:rsidTr="00F6331C">
        <w:tc>
          <w:tcPr>
            <w:tcW w:w="2391" w:type="dxa"/>
          </w:tcPr>
          <w:p w14:paraId="2F062887" w14:textId="77777777" w:rsidR="00F6331C" w:rsidRPr="00F6331C" w:rsidRDefault="00F6331C" w:rsidP="00F6331C">
            <w:pPr>
              <w:widowControl w:val="0"/>
              <w:autoSpaceDE w:val="0"/>
              <w:autoSpaceDN w:val="0"/>
              <w:spacing w:after="0" w:line="240" w:lineRule="auto"/>
              <w:ind w:left="110" w:right="47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 xml:space="preserve">Танымдық 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және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зияткерлік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дағдылар</w:t>
            </w:r>
          </w:p>
        </w:tc>
        <w:tc>
          <w:tcPr>
            <w:tcW w:w="3421" w:type="dxa"/>
          </w:tcPr>
          <w:p w14:paraId="1A4D8236" w14:textId="77777777" w:rsidR="00F6331C" w:rsidRPr="00F6331C" w:rsidRDefault="00F6331C" w:rsidP="00F6331C">
            <w:pPr>
              <w:pStyle w:val="Default"/>
              <w:rPr>
                <w:sz w:val="22"/>
                <w:szCs w:val="22"/>
                <w:lang w:val="kk-KZ"/>
              </w:rPr>
            </w:pPr>
            <w:r w:rsidRPr="00F6331C">
              <w:rPr>
                <w:sz w:val="22"/>
                <w:szCs w:val="22"/>
                <w:lang w:val="kk-KZ"/>
              </w:rPr>
              <w:t xml:space="preserve">Қағаздан  симметриялық пішіндерді қию; </w:t>
            </w:r>
          </w:p>
          <w:p w14:paraId="2A8909D1" w14:textId="77777777" w:rsidR="00F6331C" w:rsidRPr="00F6331C" w:rsidRDefault="00F6331C" w:rsidP="00F63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lang w:val="kk-KZ" w:eastAsia="ru-RU"/>
              </w:rPr>
            </w:pPr>
            <w:r w:rsidRPr="00F6331C">
              <w:rPr>
                <w:rFonts w:ascii="Times New Roman" w:hAnsi="Times New Roman" w:cs="Times New Roman"/>
                <w:iCs/>
                <w:color w:val="000000"/>
                <w:lang w:val="kk-KZ" w:eastAsia="ru-RU"/>
              </w:rPr>
              <w:t xml:space="preserve">түрлі үйлесімдікте </w:t>
            </w:r>
          </w:p>
          <w:p w14:paraId="664A533E" w14:textId="77777777" w:rsidR="00F6331C" w:rsidRPr="00F6331C" w:rsidRDefault="00F6331C" w:rsidP="00F6331C">
            <w:pPr>
              <w:pStyle w:val="Default"/>
              <w:rPr>
                <w:sz w:val="22"/>
                <w:szCs w:val="22"/>
                <w:lang w:val="kk-KZ"/>
              </w:rPr>
            </w:pPr>
            <w:r w:rsidRPr="00F6331C">
              <w:rPr>
                <w:sz w:val="22"/>
                <w:szCs w:val="22"/>
                <w:lang w:val="kk-KZ"/>
              </w:rPr>
              <w:t xml:space="preserve">сюжетті суреттерді салу </w:t>
            </w:r>
          </w:p>
        </w:tc>
        <w:tc>
          <w:tcPr>
            <w:tcW w:w="3828" w:type="dxa"/>
          </w:tcPr>
          <w:p w14:paraId="4C6853D4" w14:textId="77777777" w:rsidR="00F6331C" w:rsidRPr="00F6331C" w:rsidRDefault="00F6331C" w:rsidP="00F6331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Бірнеше  бөліктен тұратын заттарды пішіндеуді, олардың орналасуын ескере отырып, пропорцияларды сақтай отырып, бөліктерді байланыстыруды үйрету.</w:t>
            </w:r>
          </w:p>
        </w:tc>
        <w:tc>
          <w:tcPr>
            <w:tcW w:w="3472" w:type="dxa"/>
            <w:vAlign w:val="center"/>
          </w:tcPr>
          <w:p w14:paraId="5964D1D8" w14:textId="77777777" w:rsidR="00F6331C" w:rsidRPr="00F6331C" w:rsidRDefault="00F6331C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қағаз бетінде бағдарлай біледі, апта күндерін, жыл мезгілдері бойынша айларды ретімен атайды</w:t>
            </w:r>
          </w:p>
        </w:tc>
        <w:tc>
          <w:tcPr>
            <w:tcW w:w="2906" w:type="dxa"/>
          </w:tcPr>
          <w:p w14:paraId="0BD31F8B" w14:textId="77777777" w:rsidR="00F6331C" w:rsidRPr="00F6331C" w:rsidRDefault="00F6331C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«бүгін», «кеше», «ертең» ұғымдарын ажыратады:</w:t>
            </w:r>
          </w:p>
        </w:tc>
      </w:tr>
      <w:tr w:rsidR="00F6331C" w:rsidRPr="00F6331C" w14:paraId="121E4E77" w14:textId="77777777" w:rsidTr="00F6331C">
        <w:tc>
          <w:tcPr>
            <w:tcW w:w="2391" w:type="dxa"/>
          </w:tcPr>
          <w:p w14:paraId="36EB5152" w14:textId="77777777" w:rsidR="00F6331C" w:rsidRPr="00F6331C" w:rsidRDefault="00F6331C" w:rsidP="00F6331C">
            <w:pPr>
              <w:widowControl w:val="0"/>
              <w:autoSpaceDE w:val="0"/>
              <w:autoSpaceDN w:val="0"/>
              <w:spacing w:after="0" w:line="240" w:lineRule="auto"/>
              <w:ind w:left="110" w:right="11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Шығармашыл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ық дағдылар,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зерттеу</w:t>
            </w:r>
            <w:r w:rsidRPr="00F6331C">
              <w:rPr>
                <w:rFonts w:ascii="Times New Roman" w:eastAsia="Times New Roman" w:hAnsi="Times New Roman" w:cs="Times New Roman"/>
                <w:b/>
                <w:spacing w:val="4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іс-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әрекеті</w:t>
            </w:r>
          </w:p>
        </w:tc>
        <w:tc>
          <w:tcPr>
            <w:tcW w:w="3421" w:type="dxa"/>
          </w:tcPr>
          <w:p w14:paraId="7C9B8E87" w14:textId="77777777" w:rsidR="00F6331C" w:rsidRPr="00F6331C" w:rsidRDefault="00F6331C" w:rsidP="00F6331C">
            <w:pPr>
              <w:pStyle w:val="Default"/>
              <w:rPr>
                <w:sz w:val="22"/>
                <w:szCs w:val="22"/>
                <w:lang w:val="kk-KZ"/>
              </w:rPr>
            </w:pPr>
            <w:r w:rsidRPr="00F6331C">
              <w:rPr>
                <w:sz w:val="22"/>
                <w:szCs w:val="22"/>
                <w:lang w:val="kk-KZ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F6331C">
              <w:rPr>
                <w:iCs/>
                <w:sz w:val="22"/>
                <w:szCs w:val="22"/>
                <w:lang w:val="kk-KZ"/>
              </w:rPr>
              <w:t>жұмысын жүргізу</w:t>
            </w:r>
          </w:p>
        </w:tc>
        <w:tc>
          <w:tcPr>
            <w:tcW w:w="3828" w:type="dxa"/>
          </w:tcPr>
          <w:p w14:paraId="76B7C5C7" w14:textId="77777777" w:rsidR="00F6331C" w:rsidRPr="00F6331C" w:rsidRDefault="00F6331C" w:rsidP="00F6331C">
            <w:pPr>
              <w:pStyle w:val="Default"/>
              <w:rPr>
                <w:sz w:val="22"/>
                <w:szCs w:val="22"/>
                <w:lang w:val="kk-KZ"/>
              </w:rPr>
            </w:pPr>
            <w:r w:rsidRPr="00F6331C">
              <w:rPr>
                <w:sz w:val="22"/>
                <w:szCs w:val="22"/>
                <w:lang w:val="kk-KZ"/>
              </w:rPr>
              <w:t xml:space="preserve">жақсы мен жаман әрекеттерді ажырата алуды </w:t>
            </w:r>
            <w:r w:rsidRPr="00F6331C">
              <w:rPr>
                <w:iCs/>
                <w:sz w:val="22"/>
                <w:szCs w:val="22"/>
                <w:lang w:val="kk-KZ"/>
              </w:rPr>
              <w:t>жұмысын жүргізу</w:t>
            </w:r>
          </w:p>
        </w:tc>
        <w:tc>
          <w:tcPr>
            <w:tcW w:w="3472" w:type="dxa"/>
            <w:vAlign w:val="center"/>
          </w:tcPr>
          <w:p w14:paraId="032B6380" w14:textId="77777777" w:rsidR="00F6331C" w:rsidRPr="00F6331C" w:rsidRDefault="00F6331C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қазақ оюларының элементтерін салады және олармен киімдерді, тұрмыстық заттарды безендіреді: музыкалық аспаптарда қарапайым әуендерді ойнайды:</w:t>
            </w:r>
          </w:p>
        </w:tc>
        <w:tc>
          <w:tcPr>
            <w:tcW w:w="2906" w:type="dxa"/>
          </w:tcPr>
          <w:p w14:paraId="3294D0E2" w14:textId="77777777" w:rsidR="00F6331C" w:rsidRPr="00F6331C" w:rsidRDefault="00F6331C" w:rsidP="00F6331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F6331C">
              <w:rPr>
                <w:rFonts w:ascii="Times New Roman" w:hAnsi="Times New Roman" w:cs="Times New Roman"/>
                <w:b/>
              </w:rPr>
              <w:t>өз</w:t>
            </w:r>
            <w:proofErr w:type="spellEnd"/>
            <w:r w:rsidRPr="00F6331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6331C">
              <w:rPr>
                <w:rFonts w:ascii="Times New Roman" w:hAnsi="Times New Roman" w:cs="Times New Roman"/>
                <w:b/>
              </w:rPr>
              <w:t>бетінше</w:t>
            </w:r>
            <w:proofErr w:type="spellEnd"/>
            <w:r w:rsidRPr="00F6331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6331C">
              <w:rPr>
                <w:rFonts w:ascii="Times New Roman" w:hAnsi="Times New Roman" w:cs="Times New Roman"/>
                <w:b/>
              </w:rPr>
              <w:t>ойдан</w:t>
            </w:r>
            <w:proofErr w:type="spellEnd"/>
            <w:r w:rsidRPr="00F6331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6331C">
              <w:rPr>
                <w:rFonts w:ascii="Times New Roman" w:hAnsi="Times New Roman" w:cs="Times New Roman"/>
                <w:b/>
              </w:rPr>
              <w:t>құрастырады</w:t>
            </w:r>
            <w:proofErr w:type="spellEnd"/>
            <w:r w:rsidRPr="00F6331C"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F6331C" w:rsidRPr="00545B9C" w14:paraId="1E206880" w14:textId="77777777" w:rsidTr="00F6331C">
        <w:tc>
          <w:tcPr>
            <w:tcW w:w="2391" w:type="dxa"/>
          </w:tcPr>
          <w:p w14:paraId="2FB4E5FA" w14:textId="77777777" w:rsidR="00F6331C" w:rsidRPr="00F6331C" w:rsidRDefault="00F6331C" w:rsidP="00F6331C">
            <w:pPr>
              <w:widowControl w:val="0"/>
              <w:autoSpaceDE w:val="0"/>
              <w:autoSpaceDN w:val="0"/>
              <w:spacing w:after="0" w:line="240" w:lineRule="auto"/>
              <w:ind w:left="110" w:right="17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Әлеуметтік-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эмоционалды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дағдыларды</w:t>
            </w:r>
          </w:p>
        </w:tc>
        <w:tc>
          <w:tcPr>
            <w:tcW w:w="3421" w:type="dxa"/>
          </w:tcPr>
          <w:p w14:paraId="49E76AE1" w14:textId="77777777" w:rsidR="00F6331C" w:rsidRPr="00F6331C" w:rsidRDefault="00F6331C" w:rsidP="00F6331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6331C">
              <w:rPr>
                <w:rFonts w:ascii="Times New Roman" w:hAnsi="Times New Roman" w:cs="Times New Roman"/>
              </w:rPr>
              <w:t>табиғатқазиянкелтіруімүмкінжағдайлар</w:t>
            </w:r>
            <w:proofErr w:type="spellEnd"/>
            <w:r w:rsidRPr="00F6331C">
              <w:rPr>
                <w:rFonts w:ascii="Times New Roman" w:hAnsi="Times New Roman" w:cs="Times New Roman"/>
              </w:rPr>
              <w:t xml:space="preserve"> мен </w:t>
            </w:r>
            <w:proofErr w:type="spellStart"/>
            <w:r w:rsidRPr="00F6331C">
              <w:rPr>
                <w:rFonts w:ascii="Times New Roman" w:hAnsi="Times New Roman" w:cs="Times New Roman"/>
              </w:rPr>
              <w:t>әрекеттердіатаудыүйрету</w:t>
            </w:r>
            <w:proofErr w:type="spellEnd"/>
          </w:p>
        </w:tc>
        <w:tc>
          <w:tcPr>
            <w:tcW w:w="3828" w:type="dxa"/>
          </w:tcPr>
          <w:p w14:paraId="4DFC2962" w14:textId="77777777" w:rsidR="00F6331C" w:rsidRPr="00F6331C" w:rsidRDefault="00F6331C" w:rsidP="00F6331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Адам  өміріндегі және өсімдіктер тіршілігіндегі судың маңызы туралы біледі;</w:t>
            </w:r>
          </w:p>
        </w:tc>
        <w:tc>
          <w:tcPr>
            <w:tcW w:w="3472" w:type="dxa"/>
            <w:vAlign w:val="center"/>
          </w:tcPr>
          <w:p w14:paraId="5DCC60CD" w14:textId="77777777" w:rsidR="00F6331C" w:rsidRPr="00F6331C" w:rsidRDefault="00F6331C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өз Отанын жақсы көреді, Қазақстанның әсем табиғаты, көрнекі жерлері мен тарихи орындарының           маңыздылығын түсінеді:</w:t>
            </w:r>
          </w:p>
        </w:tc>
        <w:tc>
          <w:tcPr>
            <w:tcW w:w="2906" w:type="dxa"/>
          </w:tcPr>
          <w:p w14:paraId="04AA8E44" w14:textId="77777777" w:rsidR="00F6331C" w:rsidRPr="00F6331C" w:rsidRDefault="00F6331C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 xml:space="preserve">кейбір мамандықтардың маңызын, атауларын біледі:  </w:t>
            </w:r>
          </w:p>
        </w:tc>
      </w:tr>
    </w:tbl>
    <w:p w14:paraId="5C55A6E7" w14:textId="77777777" w:rsidR="00627D67" w:rsidRPr="00F6331C" w:rsidRDefault="00627D67" w:rsidP="00F6331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14:paraId="5CF0D2CB" w14:textId="77777777" w:rsidR="00627D67" w:rsidRPr="00F6331C" w:rsidRDefault="00627D67" w:rsidP="00F6331C">
      <w:pPr>
        <w:spacing w:after="0" w:line="240" w:lineRule="auto"/>
        <w:rPr>
          <w:rFonts w:ascii="Times New Roman" w:eastAsia="Calibri" w:hAnsi="Times New Roman" w:cs="Times New Roman"/>
          <w:b/>
          <w:lang w:val="kk-KZ"/>
        </w:rPr>
      </w:pPr>
    </w:p>
    <w:p w14:paraId="1DD39EA6" w14:textId="77777777" w:rsidR="00D86034" w:rsidRPr="00F6331C" w:rsidRDefault="00D86034" w:rsidP="00D86034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F6331C">
        <w:rPr>
          <w:rFonts w:eastAsia="Calibri"/>
          <w:sz w:val="22"/>
          <w:szCs w:val="22"/>
          <w:lang w:val="ru-RU"/>
        </w:rPr>
        <w:t xml:space="preserve">2024-2025  </w:t>
      </w:r>
      <w:proofErr w:type="spellStart"/>
      <w:r w:rsidRPr="00F6331C">
        <w:rPr>
          <w:rFonts w:eastAsia="Calibri"/>
          <w:sz w:val="22"/>
          <w:szCs w:val="22"/>
          <w:lang w:val="ru-RU"/>
        </w:rPr>
        <w:t>оқу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жеке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F6331C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5A7A052B" w14:textId="77777777" w:rsidR="00D86034" w:rsidRPr="00064A68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064A68">
        <w:rPr>
          <w:rFonts w:ascii="Times New Roman" w:eastAsia="Calibri" w:hAnsi="Times New Roman" w:cs="Times New Roman"/>
          <w:b/>
          <w:bCs/>
          <w:color w:val="000000"/>
          <w:lang w:val="kk-KZ"/>
        </w:rPr>
        <w:t>Сұлтанхамит Гүлнария</w:t>
      </w:r>
    </w:p>
    <w:p w14:paraId="16252BAC" w14:textId="0B714B04" w:rsidR="00D86034" w:rsidRPr="00F6331C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</w:t>
      </w: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: </w:t>
      </w:r>
      <w:r w:rsidR="00FF5B4E">
        <w:rPr>
          <w:rFonts w:ascii="Times New Roman" w:eastAsia="Calibri" w:hAnsi="Times New Roman" w:cs="Times New Roman"/>
          <w:b/>
          <w:bCs/>
          <w:color w:val="000000"/>
          <w:lang w:val="kk-KZ"/>
        </w:rPr>
        <w:t>«Амина»</w:t>
      </w:r>
      <w:r w:rsidR="00545B9C" w:rsidRPr="00545B9C">
        <w:rPr>
          <w:lang w:val="kk-KZ"/>
        </w:rPr>
        <w:t xml:space="preserve"> </w:t>
      </w:r>
      <w:r w:rsidR="00545B9C" w:rsidRPr="00545B9C">
        <w:rPr>
          <w:rFonts w:ascii="Times New Roman" w:eastAsia="Calibri" w:hAnsi="Times New Roman" w:cs="Times New Roman"/>
          <w:b/>
          <w:bCs/>
          <w:color w:val="000000"/>
          <w:lang w:val="kk-KZ"/>
        </w:rPr>
        <w:t>бөбекжайы</w:t>
      </w:r>
    </w:p>
    <w:p w14:paraId="2B09324A" w14:textId="77777777" w:rsidR="00D86034" w:rsidRPr="00F6331C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3119"/>
        <w:gridCol w:w="3685"/>
        <w:gridCol w:w="3828"/>
        <w:gridCol w:w="2976"/>
      </w:tblGrid>
      <w:tr w:rsidR="0013586D" w:rsidRPr="00545B9C" w14:paraId="01A78D7C" w14:textId="77777777" w:rsidTr="007654BA">
        <w:trPr>
          <w:trHeight w:val="960"/>
        </w:trPr>
        <w:tc>
          <w:tcPr>
            <w:tcW w:w="2410" w:type="dxa"/>
          </w:tcPr>
          <w:p w14:paraId="1ADAFB54" w14:textId="77777777" w:rsidR="0013586D" w:rsidRPr="00F6331C" w:rsidRDefault="0013586D" w:rsidP="00F6331C">
            <w:pPr>
              <w:widowControl w:val="0"/>
              <w:autoSpaceDE w:val="0"/>
              <w:autoSpaceDN w:val="0"/>
              <w:spacing w:after="0" w:line="240" w:lineRule="auto"/>
              <w:ind w:left="179" w:right="95" w:hanging="3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119" w:type="dxa"/>
          </w:tcPr>
          <w:p w14:paraId="5DE89311" w14:textId="77777777" w:rsidR="0013586D" w:rsidRPr="00F6331C" w:rsidRDefault="0013586D" w:rsidP="00F6331C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Бастапқы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 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3E5ECCF1" w14:textId="77777777" w:rsidR="0013586D" w:rsidRPr="00F6331C" w:rsidRDefault="0013586D" w:rsidP="00F6331C">
            <w:pPr>
              <w:widowControl w:val="0"/>
              <w:autoSpaceDE w:val="0"/>
              <w:autoSpaceDN w:val="0"/>
              <w:spacing w:after="0" w:line="240" w:lineRule="auto"/>
              <w:ind w:left="222" w:right="589" w:firstLine="64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(қазан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-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желтоқсан)</w:t>
            </w:r>
          </w:p>
        </w:tc>
        <w:tc>
          <w:tcPr>
            <w:tcW w:w="3685" w:type="dxa"/>
          </w:tcPr>
          <w:p w14:paraId="55E90441" w14:textId="77777777" w:rsidR="0013586D" w:rsidRPr="00F6331C" w:rsidRDefault="0013586D" w:rsidP="00F6331C">
            <w:pPr>
              <w:widowControl w:val="0"/>
              <w:autoSpaceDE w:val="0"/>
              <w:autoSpaceDN w:val="0"/>
              <w:spacing w:after="0" w:line="240" w:lineRule="auto"/>
              <w:ind w:left="137" w:right="261" w:firstLine="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Аралық</w:t>
            </w:r>
            <w:r w:rsidRPr="00F6331C">
              <w:rPr>
                <w:rFonts w:ascii="Times New Roman" w:eastAsia="Times New Roman" w:hAnsi="Times New Roman" w:cs="Times New Roman"/>
                <w:b/>
                <w:spacing w:val="-14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67550F1F" w14:textId="77777777" w:rsidR="0013586D" w:rsidRPr="00F6331C" w:rsidRDefault="0013586D" w:rsidP="00F6331C">
            <w:pPr>
              <w:widowControl w:val="0"/>
              <w:autoSpaceDE w:val="0"/>
              <w:autoSpaceDN w:val="0"/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(ақпан -</w:t>
            </w:r>
            <w:r w:rsidRPr="00F6331C">
              <w:rPr>
                <w:rFonts w:ascii="Times New Roman" w:eastAsia="Times New Roman" w:hAnsi="Times New Roman" w:cs="Times New Roman"/>
                <w:b/>
                <w:spacing w:val="-5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сәуір)</w:t>
            </w:r>
          </w:p>
        </w:tc>
        <w:tc>
          <w:tcPr>
            <w:tcW w:w="3828" w:type="dxa"/>
          </w:tcPr>
          <w:p w14:paraId="45320C7A" w14:textId="77777777" w:rsidR="0013586D" w:rsidRPr="00F6331C" w:rsidRDefault="0013586D" w:rsidP="00F6331C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2C157399" w14:textId="77777777" w:rsidR="0013586D" w:rsidRPr="00F6331C" w:rsidRDefault="0013586D" w:rsidP="00F6331C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(маусым-</w:t>
            </w:r>
            <w:r w:rsidRPr="00F6331C">
              <w:rPr>
                <w:rFonts w:ascii="Times New Roman" w:eastAsia="Times New Roman" w:hAnsi="Times New Roman" w:cs="Times New Roman"/>
                <w:b/>
                <w:spacing w:val="-6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шілде)</w:t>
            </w:r>
          </w:p>
        </w:tc>
        <w:tc>
          <w:tcPr>
            <w:tcW w:w="2976" w:type="dxa"/>
          </w:tcPr>
          <w:p w14:paraId="4E006ECD" w14:textId="77777777" w:rsidR="0013586D" w:rsidRPr="00F6331C" w:rsidRDefault="0013586D" w:rsidP="00F6331C">
            <w:pPr>
              <w:widowControl w:val="0"/>
              <w:autoSpaceDE w:val="0"/>
              <w:autoSpaceDN w:val="0"/>
              <w:spacing w:after="0" w:line="240" w:lineRule="auto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(Мектепке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дейінгі тәрбие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мен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оқытудың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үлгілік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оқу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бағдарламасы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нда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белгіленген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күтілетін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нәтижелерге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сәйкес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баланың даму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деңгейі</w:t>
            </w:r>
          </w:p>
        </w:tc>
      </w:tr>
      <w:tr w:rsidR="007654BA" w:rsidRPr="00545B9C" w14:paraId="237D6ECA" w14:textId="77777777" w:rsidTr="008646B1">
        <w:tc>
          <w:tcPr>
            <w:tcW w:w="2410" w:type="dxa"/>
          </w:tcPr>
          <w:p w14:paraId="13EB8DD0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10" w:right="39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Физикалық</w:t>
            </w:r>
            <w:r w:rsidRPr="00F6331C">
              <w:rPr>
                <w:rFonts w:ascii="Times New Roman" w:eastAsia="Times New Roman" w:hAnsi="Times New Roman" w:cs="Times New Roman"/>
                <w:b/>
                <w:spacing w:val="-58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3119" w:type="dxa"/>
          </w:tcPr>
          <w:p w14:paraId="4EAC2E25" w14:textId="77777777" w:rsidR="007654BA" w:rsidRPr="00F6331C" w:rsidRDefault="007654BA" w:rsidP="00F6331C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>Негізгі қимылдарды орындау техникасын меңгеруді үйрету;</w:t>
            </w:r>
          </w:p>
        </w:tc>
        <w:tc>
          <w:tcPr>
            <w:tcW w:w="3685" w:type="dxa"/>
          </w:tcPr>
          <w:p w14:paraId="3E730EA8" w14:textId="77777777" w:rsidR="007654BA" w:rsidRPr="00F6331C" w:rsidRDefault="007654BA" w:rsidP="007654BA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828" w:type="dxa"/>
          </w:tcPr>
          <w:p w14:paraId="5F0610A8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76" w:type="dxa"/>
          </w:tcPr>
          <w:p w14:paraId="06B9DDC4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654BA" w:rsidRPr="00545B9C" w14:paraId="60A5835D" w14:textId="77777777" w:rsidTr="009C6D90">
        <w:tc>
          <w:tcPr>
            <w:tcW w:w="2410" w:type="dxa"/>
          </w:tcPr>
          <w:p w14:paraId="1E0FF2E8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Коммуникативтік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дағдылар</w:t>
            </w:r>
          </w:p>
        </w:tc>
        <w:tc>
          <w:tcPr>
            <w:tcW w:w="3119" w:type="dxa"/>
          </w:tcPr>
          <w:p w14:paraId="64E6789C" w14:textId="77777777" w:rsidR="007654BA" w:rsidRPr="00F6331C" w:rsidRDefault="007654BA" w:rsidP="00F6331C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>Өз ойын айта алуды, басқалардың пікірін тыңдай білуді үйрету; Сөздік қорын молайту.</w:t>
            </w:r>
          </w:p>
        </w:tc>
        <w:tc>
          <w:tcPr>
            <w:tcW w:w="3685" w:type="dxa"/>
          </w:tcPr>
          <w:p w14:paraId="78ADD9B3" w14:textId="77777777" w:rsidR="007654BA" w:rsidRPr="00F6331C" w:rsidRDefault="007654BA" w:rsidP="007654BA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828" w:type="dxa"/>
          </w:tcPr>
          <w:p w14:paraId="4085B0D9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76" w:type="dxa"/>
          </w:tcPr>
          <w:p w14:paraId="63DE4262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654BA" w:rsidRPr="00545B9C" w14:paraId="7168EE20" w14:textId="77777777" w:rsidTr="008646B1">
        <w:tc>
          <w:tcPr>
            <w:tcW w:w="2410" w:type="dxa"/>
          </w:tcPr>
          <w:p w14:paraId="48AD77DA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10" w:right="47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 xml:space="preserve">Танымдық 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және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зияткерлік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дағдылар</w:t>
            </w:r>
          </w:p>
        </w:tc>
        <w:tc>
          <w:tcPr>
            <w:tcW w:w="3119" w:type="dxa"/>
          </w:tcPr>
          <w:p w14:paraId="41DBC3B5" w14:textId="77777777" w:rsidR="007654BA" w:rsidRPr="00F6331C" w:rsidRDefault="007654BA" w:rsidP="00F6331C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>Геометриялық пішіндерді және денелерді білуге және ажыратуға; ұжыммен жұмыс жасай білуге үйрету;</w:t>
            </w:r>
          </w:p>
        </w:tc>
        <w:tc>
          <w:tcPr>
            <w:tcW w:w="3685" w:type="dxa"/>
          </w:tcPr>
          <w:p w14:paraId="26EFC49B" w14:textId="77777777" w:rsidR="007654BA" w:rsidRPr="00F6331C" w:rsidRDefault="007654BA" w:rsidP="007654BA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828" w:type="dxa"/>
          </w:tcPr>
          <w:p w14:paraId="57563D95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76" w:type="dxa"/>
          </w:tcPr>
          <w:p w14:paraId="22855DB7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654BA" w:rsidRPr="00545B9C" w14:paraId="72DA7A32" w14:textId="77777777" w:rsidTr="00635EF5">
        <w:tc>
          <w:tcPr>
            <w:tcW w:w="2410" w:type="dxa"/>
          </w:tcPr>
          <w:p w14:paraId="618427C0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10" w:right="11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Шығармашыл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ық дағдылар,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зерттеу</w:t>
            </w:r>
            <w:r w:rsidRPr="00F6331C">
              <w:rPr>
                <w:rFonts w:ascii="Times New Roman" w:eastAsia="Times New Roman" w:hAnsi="Times New Roman" w:cs="Times New Roman"/>
                <w:b/>
                <w:spacing w:val="4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іс-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әрекеті</w:t>
            </w:r>
          </w:p>
        </w:tc>
        <w:tc>
          <w:tcPr>
            <w:tcW w:w="3119" w:type="dxa"/>
          </w:tcPr>
          <w:p w14:paraId="25F5E0C5" w14:textId="77777777" w:rsidR="007654BA" w:rsidRPr="00F6331C" w:rsidRDefault="007654BA" w:rsidP="00F6331C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3685" w:type="dxa"/>
          </w:tcPr>
          <w:p w14:paraId="64BCAE3F" w14:textId="77777777" w:rsidR="007654BA" w:rsidRPr="00F6331C" w:rsidRDefault="007654BA" w:rsidP="007654B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828" w:type="dxa"/>
          </w:tcPr>
          <w:p w14:paraId="35758812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6" w:type="dxa"/>
          </w:tcPr>
          <w:p w14:paraId="78F1E491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7654BA" w:rsidRPr="00545B9C" w14:paraId="775B8FA4" w14:textId="77777777" w:rsidTr="008646B1">
        <w:tc>
          <w:tcPr>
            <w:tcW w:w="2410" w:type="dxa"/>
          </w:tcPr>
          <w:p w14:paraId="428EC32E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10" w:right="17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Әлеуметтік-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эмоционалды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дағдыларды</w:t>
            </w:r>
          </w:p>
        </w:tc>
        <w:tc>
          <w:tcPr>
            <w:tcW w:w="3119" w:type="dxa"/>
          </w:tcPr>
          <w:p w14:paraId="79E28EA7" w14:textId="77777777" w:rsidR="007654BA" w:rsidRPr="00F6331C" w:rsidRDefault="007654BA" w:rsidP="00F6331C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>Арнайы көлік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3685" w:type="dxa"/>
          </w:tcPr>
          <w:p w14:paraId="03879FCC" w14:textId="77777777" w:rsidR="007654BA" w:rsidRPr="00F6331C" w:rsidRDefault="007654BA" w:rsidP="007654BA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828" w:type="dxa"/>
          </w:tcPr>
          <w:p w14:paraId="050A03CB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76" w:type="dxa"/>
          </w:tcPr>
          <w:p w14:paraId="6C403C70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14:paraId="0EA289A2" w14:textId="77777777" w:rsidR="0013586D" w:rsidRPr="00F6331C" w:rsidRDefault="0013586D" w:rsidP="00F6331C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0C86B37E" w14:textId="77777777" w:rsidR="00B377E3" w:rsidRPr="00F6331C" w:rsidRDefault="00B377E3" w:rsidP="00F6331C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26A09F9F" w14:textId="77777777" w:rsidR="0013586D" w:rsidRPr="00F6331C" w:rsidRDefault="0013586D" w:rsidP="00F633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lang w:val="kk-KZ"/>
        </w:rPr>
      </w:pPr>
    </w:p>
    <w:p w14:paraId="7B186F19" w14:textId="77777777" w:rsidR="00C25574" w:rsidRPr="00F6331C" w:rsidRDefault="00C25574" w:rsidP="00F633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lang w:val="kk-KZ"/>
        </w:rPr>
      </w:pPr>
    </w:p>
    <w:p w14:paraId="736B1833" w14:textId="77777777" w:rsidR="00C25574" w:rsidRDefault="00C25574" w:rsidP="00F633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lang w:val="kk-KZ"/>
        </w:rPr>
      </w:pPr>
    </w:p>
    <w:p w14:paraId="6E8C621F" w14:textId="77777777" w:rsidR="007654BA" w:rsidRDefault="007654BA" w:rsidP="00F633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lang w:val="kk-KZ"/>
        </w:rPr>
      </w:pPr>
    </w:p>
    <w:p w14:paraId="1A9D3A5F" w14:textId="77777777" w:rsidR="007654BA" w:rsidRDefault="007654BA" w:rsidP="00F633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lang w:val="kk-KZ"/>
        </w:rPr>
      </w:pPr>
    </w:p>
    <w:p w14:paraId="1CD512C6" w14:textId="77777777" w:rsidR="007654BA" w:rsidRDefault="007654BA" w:rsidP="00F633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lang w:val="kk-KZ"/>
        </w:rPr>
      </w:pPr>
    </w:p>
    <w:p w14:paraId="353DFB9D" w14:textId="77777777" w:rsidR="007654BA" w:rsidRPr="00F6331C" w:rsidRDefault="007654BA" w:rsidP="00F633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lang w:val="kk-KZ"/>
        </w:rPr>
      </w:pPr>
    </w:p>
    <w:p w14:paraId="25EA8D07" w14:textId="77777777" w:rsidR="00C25574" w:rsidRPr="00F6331C" w:rsidRDefault="00C25574" w:rsidP="00F633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lang w:val="kk-KZ"/>
        </w:rPr>
      </w:pPr>
    </w:p>
    <w:p w14:paraId="32311AF6" w14:textId="77777777" w:rsidR="00D86034" w:rsidRPr="00F6331C" w:rsidRDefault="00D86034" w:rsidP="00D86034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F6331C">
        <w:rPr>
          <w:rFonts w:eastAsia="Calibri"/>
          <w:sz w:val="22"/>
          <w:szCs w:val="22"/>
          <w:lang w:val="ru-RU"/>
        </w:rPr>
        <w:t xml:space="preserve">2024-2025  </w:t>
      </w:r>
      <w:proofErr w:type="spellStart"/>
      <w:r w:rsidRPr="00F6331C">
        <w:rPr>
          <w:rFonts w:eastAsia="Calibri"/>
          <w:sz w:val="22"/>
          <w:szCs w:val="22"/>
          <w:lang w:val="ru-RU"/>
        </w:rPr>
        <w:t>оқу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жеке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F6331C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20E42BE8" w14:textId="77777777" w:rsidR="00D86034" w:rsidRPr="00064A68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064A68">
        <w:rPr>
          <w:rFonts w:ascii="Times New Roman" w:eastAsia="Calibri" w:hAnsi="Times New Roman" w:cs="Times New Roman"/>
          <w:b/>
          <w:bCs/>
          <w:color w:val="000000"/>
          <w:lang w:val="kk-KZ"/>
        </w:rPr>
        <w:t>Бақыт Айжанар</w:t>
      </w:r>
    </w:p>
    <w:p w14:paraId="6C752345" w14:textId="7884FA48" w:rsidR="00D86034" w:rsidRPr="00F6331C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</w:t>
      </w: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: </w:t>
      </w:r>
      <w:r w:rsidR="00FF5B4E">
        <w:rPr>
          <w:rFonts w:ascii="Times New Roman" w:eastAsia="Calibri" w:hAnsi="Times New Roman" w:cs="Times New Roman"/>
          <w:b/>
          <w:bCs/>
          <w:color w:val="000000"/>
          <w:lang w:val="kk-KZ"/>
        </w:rPr>
        <w:t>«Амина»</w:t>
      </w:r>
      <w:r w:rsidR="00545B9C" w:rsidRPr="00545B9C">
        <w:rPr>
          <w:lang w:val="kk-KZ"/>
        </w:rPr>
        <w:t xml:space="preserve"> </w:t>
      </w:r>
      <w:r w:rsidR="00545B9C" w:rsidRPr="00545B9C">
        <w:rPr>
          <w:rFonts w:ascii="Times New Roman" w:eastAsia="Calibri" w:hAnsi="Times New Roman" w:cs="Times New Roman"/>
          <w:b/>
          <w:bCs/>
          <w:color w:val="000000"/>
          <w:lang w:val="kk-KZ"/>
        </w:rPr>
        <w:t>бөбекжайы</w:t>
      </w:r>
    </w:p>
    <w:p w14:paraId="64D6EC8D" w14:textId="77777777" w:rsidR="00D86034" w:rsidRPr="00F6331C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3261"/>
        <w:gridCol w:w="3543"/>
        <w:gridCol w:w="3686"/>
        <w:gridCol w:w="3118"/>
      </w:tblGrid>
      <w:tr w:rsidR="0013586D" w:rsidRPr="00545B9C" w14:paraId="2856ED83" w14:textId="77777777" w:rsidTr="00635EF5">
        <w:tc>
          <w:tcPr>
            <w:tcW w:w="2410" w:type="dxa"/>
          </w:tcPr>
          <w:p w14:paraId="243DB903" w14:textId="77777777" w:rsidR="0013586D" w:rsidRPr="00F6331C" w:rsidRDefault="0013586D" w:rsidP="00F6331C">
            <w:pPr>
              <w:widowControl w:val="0"/>
              <w:autoSpaceDE w:val="0"/>
              <w:autoSpaceDN w:val="0"/>
              <w:spacing w:after="0" w:line="240" w:lineRule="auto"/>
              <w:ind w:left="179" w:right="95" w:hanging="37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261" w:type="dxa"/>
          </w:tcPr>
          <w:p w14:paraId="6EEF6F1F" w14:textId="77777777" w:rsidR="0013586D" w:rsidRPr="00F6331C" w:rsidRDefault="0013586D" w:rsidP="00F6331C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Бастапқы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 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7286D997" w14:textId="77777777" w:rsidR="0013586D" w:rsidRPr="00F6331C" w:rsidRDefault="0013586D" w:rsidP="00F6331C">
            <w:pPr>
              <w:widowControl w:val="0"/>
              <w:autoSpaceDE w:val="0"/>
              <w:autoSpaceDN w:val="0"/>
              <w:spacing w:after="0" w:line="240" w:lineRule="auto"/>
              <w:ind w:left="222" w:right="589" w:firstLine="64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(қазан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-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желтоқсан)</w:t>
            </w:r>
          </w:p>
        </w:tc>
        <w:tc>
          <w:tcPr>
            <w:tcW w:w="3543" w:type="dxa"/>
          </w:tcPr>
          <w:p w14:paraId="3A567443" w14:textId="77777777" w:rsidR="0013586D" w:rsidRPr="00F6331C" w:rsidRDefault="0013586D" w:rsidP="00F6331C">
            <w:pPr>
              <w:widowControl w:val="0"/>
              <w:autoSpaceDE w:val="0"/>
              <w:autoSpaceDN w:val="0"/>
              <w:spacing w:after="0" w:line="240" w:lineRule="auto"/>
              <w:ind w:left="137" w:right="261" w:firstLine="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Аралық</w:t>
            </w:r>
            <w:r w:rsidRPr="00F6331C">
              <w:rPr>
                <w:rFonts w:ascii="Times New Roman" w:eastAsia="Times New Roman" w:hAnsi="Times New Roman" w:cs="Times New Roman"/>
                <w:b/>
                <w:spacing w:val="-14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21B6F24D" w14:textId="77777777" w:rsidR="0013586D" w:rsidRPr="00F6331C" w:rsidRDefault="0013586D" w:rsidP="00F6331C">
            <w:pPr>
              <w:widowControl w:val="0"/>
              <w:autoSpaceDE w:val="0"/>
              <w:autoSpaceDN w:val="0"/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(ақпан -</w:t>
            </w:r>
            <w:r w:rsidRPr="00F6331C">
              <w:rPr>
                <w:rFonts w:ascii="Times New Roman" w:eastAsia="Times New Roman" w:hAnsi="Times New Roman" w:cs="Times New Roman"/>
                <w:b/>
                <w:spacing w:val="-5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сәуір)</w:t>
            </w:r>
          </w:p>
        </w:tc>
        <w:tc>
          <w:tcPr>
            <w:tcW w:w="3686" w:type="dxa"/>
          </w:tcPr>
          <w:p w14:paraId="027A4426" w14:textId="77777777" w:rsidR="0013586D" w:rsidRPr="00F6331C" w:rsidRDefault="0013586D" w:rsidP="00F6331C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279526EB" w14:textId="77777777" w:rsidR="0013586D" w:rsidRPr="00F6331C" w:rsidRDefault="0013586D" w:rsidP="00F6331C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(маусым-</w:t>
            </w:r>
            <w:r w:rsidRPr="00F6331C">
              <w:rPr>
                <w:rFonts w:ascii="Times New Roman" w:eastAsia="Times New Roman" w:hAnsi="Times New Roman" w:cs="Times New Roman"/>
                <w:b/>
                <w:spacing w:val="-6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шілде)</w:t>
            </w:r>
          </w:p>
        </w:tc>
        <w:tc>
          <w:tcPr>
            <w:tcW w:w="3118" w:type="dxa"/>
          </w:tcPr>
          <w:p w14:paraId="2002D94C" w14:textId="77777777" w:rsidR="0013586D" w:rsidRPr="00F6331C" w:rsidRDefault="0013586D" w:rsidP="00F6331C">
            <w:pPr>
              <w:widowControl w:val="0"/>
              <w:autoSpaceDE w:val="0"/>
              <w:autoSpaceDN w:val="0"/>
              <w:spacing w:after="0" w:line="240" w:lineRule="auto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(Мектепке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дейінгі тәрбие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мен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оқытудың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үлгілік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оқу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бағдарламасы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нда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белгіленген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күтілетін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нәтижелерге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сәйкес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баланың даму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деңгейі</w:t>
            </w:r>
          </w:p>
        </w:tc>
      </w:tr>
      <w:tr w:rsidR="007654BA" w:rsidRPr="00545B9C" w14:paraId="7C60A337" w14:textId="77777777" w:rsidTr="0034741B">
        <w:tc>
          <w:tcPr>
            <w:tcW w:w="2410" w:type="dxa"/>
          </w:tcPr>
          <w:p w14:paraId="29E27735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10" w:right="39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Физикалық</w:t>
            </w:r>
            <w:r w:rsidRPr="00F6331C">
              <w:rPr>
                <w:rFonts w:ascii="Times New Roman" w:eastAsia="Times New Roman" w:hAnsi="Times New Roman" w:cs="Times New Roman"/>
                <w:b/>
                <w:spacing w:val="-58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3261" w:type="dxa"/>
          </w:tcPr>
          <w:p w14:paraId="70040411" w14:textId="77777777" w:rsidR="007654BA" w:rsidRPr="00F6331C" w:rsidRDefault="007654BA" w:rsidP="00F6331C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>Маңызды мүшелердің қызметін білуді , азық-түліктердің атауларын және оларды қолдану тәсілдерін білуге үйрету;</w:t>
            </w:r>
          </w:p>
        </w:tc>
        <w:tc>
          <w:tcPr>
            <w:tcW w:w="3543" w:type="dxa"/>
          </w:tcPr>
          <w:p w14:paraId="651CFBE1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23F7E2BF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77C28476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654BA" w:rsidRPr="00545B9C" w14:paraId="1310E2D5" w14:textId="77777777" w:rsidTr="0083363B">
        <w:tc>
          <w:tcPr>
            <w:tcW w:w="2410" w:type="dxa"/>
          </w:tcPr>
          <w:p w14:paraId="22627B08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Коммуникативтік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дағдылар</w:t>
            </w:r>
          </w:p>
        </w:tc>
        <w:tc>
          <w:tcPr>
            <w:tcW w:w="3261" w:type="dxa"/>
          </w:tcPr>
          <w:p w14:paraId="371693BC" w14:textId="77777777" w:rsidR="007654BA" w:rsidRPr="00F6331C" w:rsidRDefault="007654BA" w:rsidP="00F6331C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 xml:space="preserve">Өлеңді  мәнерлеп жатқа оқы, </w:t>
            </w:r>
          </w:p>
          <w:p w14:paraId="782E651E" w14:textId="77777777" w:rsidR="007654BA" w:rsidRPr="00F6331C" w:rsidRDefault="007654BA" w:rsidP="00F6331C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lang w:val="kk-KZ" w:eastAsia="ru-RU"/>
              </w:rPr>
            </w:pPr>
            <w:r w:rsidRPr="00F6331C">
              <w:rPr>
                <w:rFonts w:ascii="Times New Roman" w:eastAsia="Calibri" w:hAnsi="Times New Roman" w:cs="Times New Roman"/>
                <w:iCs/>
                <w:color w:val="00000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3543" w:type="dxa"/>
          </w:tcPr>
          <w:p w14:paraId="26EA173A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7D89D220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2B4F0F76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654BA" w:rsidRPr="00545B9C" w14:paraId="148CC461" w14:textId="77777777" w:rsidTr="0034741B">
        <w:tc>
          <w:tcPr>
            <w:tcW w:w="2410" w:type="dxa"/>
          </w:tcPr>
          <w:p w14:paraId="09DACB5E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10" w:right="47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 xml:space="preserve">Танымдық 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және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зияткерлік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дағдылар</w:t>
            </w:r>
          </w:p>
        </w:tc>
        <w:tc>
          <w:tcPr>
            <w:tcW w:w="3261" w:type="dxa"/>
          </w:tcPr>
          <w:p w14:paraId="29B87B4A" w14:textId="77777777" w:rsidR="007654BA" w:rsidRPr="00F6331C" w:rsidRDefault="007654BA" w:rsidP="00F6331C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lang w:val="kk-KZ" w:eastAsia="ru-RU"/>
              </w:rPr>
            </w:pPr>
            <w:r w:rsidRPr="00F6331C">
              <w:rPr>
                <w:rFonts w:ascii="Times New Roman" w:eastAsia="Calibri" w:hAnsi="Times New Roman" w:cs="Times New Roman"/>
                <w:iCs/>
                <w:color w:val="000000"/>
                <w:lang w:val="kk-KZ" w:eastAsia="ru-RU"/>
              </w:rPr>
              <w:t xml:space="preserve">10-ға дейін кері қарай санауды бекіту. </w:t>
            </w:r>
          </w:p>
          <w:p w14:paraId="255E8AD2" w14:textId="77777777" w:rsidR="007654BA" w:rsidRPr="00F6331C" w:rsidRDefault="007654BA" w:rsidP="00F6331C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lang w:val="kk-KZ" w:eastAsia="ru-RU"/>
              </w:rPr>
            </w:pPr>
            <w:r w:rsidRPr="00F6331C">
              <w:rPr>
                <w:rFonts w:ascii="Times New Roman" w:eastAsia="Calibri" w:hAnsi="Times New Roman" w:cs="Times New Roman"/>
                <w:iCs/>
                <w:color w:val="000000"/>
                <w:lang w:val="kk-KZ" w:eastAsia="ru-RU"/>
              </w:rPr>
              <w:t xml:space="preserve">Геометриялық денелерді </w:t>
            </w:r>
          </w:p>
          <w:p w14:paraId="370051F6" w14:textId="77777777" w:rsidR="007654BA" w:rsidRPr="00F6331C" w:rsidRDefault="007654BA" w:rsidP="00F6331C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iCs/>
                <w:color w:val="00000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3543" w:type="dxa"/>
          </w:tcPr>
          <w:p w14:paraId="225522A3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371E79A4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272D6BC9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654BA" w:rsidRPr="00545B9C" w14:paraId="147C04C7" w14:textId="77777777" w:rsidTr="00635EF5">
        <w:tc>
          <w:tcPr>
            <w:tcW w:w="2410" w:type="dxa"/>
          </w:tcPr>
          <w:p w14:paraId="77568637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10" w:right="11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Шығармашыл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ық дағдылар,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зерттеу</w:t>
            </w:r>
            <w:r w:rsidRPr="00F6331C">
              <w:rPr>
                <w:rFonts w:ascii="Times New Roman" w:eastAsia="Times New Roman" w:hAnsi="Times New Roman" w:cs="Times New Roman"/>
                <w:b/>
                <w:spacing w:val="4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іс-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әрекеті</w:t>
            </w:r>
          </w:p>
        </w:tc>
        <w:tc>
          <w:tcPr>
            <w:tcW w:w="3261" w:type="dxa"/>
          </w:tcPr>
          <w:p w14:paraId="4D67E909" w14:textId="77777777" w:rsidR="007654BA" w:rsidRPr="00F6331C" w:rsidRDefault="007654BA" w:rsidP="00F6331C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lang w:val="kk-KZ" w:eastAsia="ru-RU"/>
              </w:rPr>
            </w:pPr>
            <w:r w:rsidRPr="00F6331C">
              <w:rPr>
                <w:rFonts w:ascii="Times New Roman" w:eastAsia="Calibri" w:hAnsi="Times New Roman" w:cs="Times New Roman"/>
                <w:iCs/>
                <w:color w:val="00000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543" w:type="dxa"/>
          </w:tcPr>
          <w:p w14:paraId="2663DE41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6" w:type="dxa"/>
          </w:tcPr>
          <w:p w14:paraId="6052313D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118" w:type="dxa"/>
          </w:tcPr>
          <w:p w14:paraId="4C37D1E4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7654BA" w:rsidRPr="00545B9C" w14:paraId="4BCAF955" w14:textId="77777777" w:rsidTr="0034741B">
        <w:tc>
          <w:tcPr>
            <w:tcW w:w="2410" w:type="dxa"/>
          </w:tcPr>
          <w:p w14:paraId="74CFFDD0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10" w:right="17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Әлеуметтік-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эмоционалды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дағдыларды</w:t>
            </w:r>
          </w:p>
        </w:tc>
        <w:tc>
          <w:tcPr>
            <w:tcW w:w="3261" w:type="dxa"/>
          </w:tcPr>
          <w:p w14:paraId="6A490541" w14:textId="77777777" w:rsidR="007654BA" w:rsidRPr="00F6331C" w:rsidRDefault="007654BA" w:rsidP="00F6331C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iCs/>
                <w:color w:val="00000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543" w:type="dxa"/>
          </w:tcPr>
          <w:p w14:paraId="0E5B6FA6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64D6EF65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24AAE975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14:paraId="44CC04D3" w14:textId="77777777" w:rsidR="00627D67" w:rsidRPr="00F6331C" w:rsidRDefault="00627D67" w:rsidP="00F6331C">
      <w:pPr>
        <w:pStyle w:val="110"/>
        <w:jc w:val="center"/>
        <w:rPr>
          <w:rFonts w:eastAsia="Calibri"/>
          <w:sz w:val="22"/>
          <w:szCs w:val="22"/>
          <w:lang w:val="kk-KZ"/>
        </w:rPr>
      </w:pPr>
    </w:p>
    <w:p w14:paraId="61E1EF69" w14:textId="77777777" w:rsidR="00C25574" w:rsidRPr="00F6331C" w:rsidRDefault="00C25574" w:rsidP="00F6331C">
      <w:pPr>
        <w:pStyle w:val="110"/>
        <w:jc w:val="center"/>
        <w:rPr>
          <w:rFonts w:eastAsia="Calibri"/>
          <w:sz w:val="22"/>
          <w:szCs w:val="22"/>
          <w:lang w:val="kk-KZ"/>
        </w:rPr>
      </w:pPr>
    </w:p>
    <w:p w14:paraId="33AA8A67" w14:textId="77777777" w:rsidR="00C25574" w:rsidRDefault="00C25574" w:rsidP="00F6331C">
      <w:pPr>
        <w:pStyle w:val="110"/>
        <w:jc w:val="center"/>
        <w:rPr>
          <w:rFonts w:eastAsia="Calibri"/>
          <w:sz w:val="22"/>
          <w:szCs w:val="22"/>
          <w:lang w:val="kk-KZ"/>
        </w:rPr>
      </w:pPr>
    </w:p>
    <w:p w14:paraId="308C638A" w14:textId="77777777" w:rsidR="007654BA" w:rsidRDefault="007654BA" w:rsidP="00F6331C">
      <w:pPr>
        <w:pStyle w:val="110"/>
        <w:jc w:val="center"/>
        <w:rPr>
          <w:rFonts w:eastAsia="Calibri"/>
          <w:sz w:val="22"/>
          <w:szCs w:val="22"/>
          <w:lang w:val="kk-KZ"/>
        </w:rPr>
      </w:pPr>
    </w:p>
    <w:p w14:paraId="14D381F9" w14:textId="77777777" w:rsidR="007654BA" w:rsidRDefault="007654BA" w:rsidP="00F6331C">
      <w:pPr>
        <w:pStyle w:val="110"/>
        <w:jc w:val="center"/>
        <w:rPr>
          <w:rFonts w:eastAsia="Calibri"/>
          <w:sz w:val="22"/>
          <w:szCs w:val="22"/>
          <w:lang w:val="kk-KZ"/>
        </w:rPr>
      </w:pPr>
    </w:p>
    <w:p w14:paraId="112DE2F6" w14:textId="77777777" w:rsidR="007654BA" w:rsidRDefault="007654BA" w:rsidP="00F6331C">
      <w:pPr>
        <w:pStyle w:val="110"/>
        <w:jc w:val="center"/>
        <w:rPr>
          <w:rFonts w:eastAsia="Calibri"/>
          <w:sz w:val="22"/>
          <w:szCs w:val="22"/>
          <w:lang w:val="kk-KZ"/>
        </w:rPr>
      </w:pPr>
    </w:p>
    <w:p w14:paraId="28689F02" w14:textId="77777777" w:rsidR="007654BA" w:rsidRDefault="007654BA" w:rsidP="00F6331C">
      <w:pPr>
        <w:pStyle w:val="110"/>
        <w:jc w:val="center"/>
        <w:rPr>
          <w:rFonts w:eastAsia="Calibri"/>
          <w:sz w:val="22"/>
          <w:szCs w:val="22"/>
          <w:lang w:val="kk-KZ"/>
        </w:rPr>
      </w:pPr>
    </w:p>
    <w:p w14:paraId="50A8C693" w14:textId="77777777" w:rsidR="007654BA" w:rsidRPr="00F6331C" w:rsidRDefault="007654BA" w:rsidP="00F6331C">
      <w:pPr>
        <w:pStyle w:val="110"/>
        <w:jc w:val="center"/>
        <w:rPr>
          <w:rFonts w:eastAsia="Calibri"/>
          <w:sz w:val="22"/>
          <w:szCs w:val="22"/>
          <w:lang w:val="kk-KZ"/>
        </w:rPr>
      </w:pPr>
    </w:p>
    <w:p w14:paraId="75D6CDBD" w14:textId="77777777" w:rsidR="00C25574" w:rsidRPr="00F6331C" w:rsidRDefault="00C25574" w:rsidP="00F6331C">
      <w:pPr>
        <w:pStyle w:val="110"/>
        <w:jc w:val="center"/>
        <w:rPr>
          <w:rFonts w:eastAsia="Calibri"/>
          <w:sz w:val="22"/>
          <w:szCs w:val="22"/>
          <w:lang w:val="kk-KZ"/>
        </w:rPr>
      </w:pPr>
    </w:p>
    <w:p w14:paraId="4C9FD1C8" w14:textId="77777777" w:rsidR="00C25574" w:rsidRPr="00F6331C" w:rsidRDefault="00C25574" w:rsidP="00F6331C">
      <w:pPr>
        <w:pStyle w:val="110"/>
        <w:jc w:val="center"/>
        <w:rPr>
          <w:rFonts w:eastAsia="Calibri"/>
          <w:sz w:val="22"/>
          <w:szCs w:val="22"/>
          <w:lang w:val="kk-KZ"/>
        </w:rPr>
      </w:pPr>
    </w:p>
    <w:p w14:paraId="2A3FC4E4" w14:textId="77777777" w:rsidR="00C25574" w:rsidRPr="00F6331C" w:rsidRDefault="00C25574" w:rsidP="00F6331C">
      <w:pPr>
        <w:pStyle w:val="110"/>
        <w:jc w:val="center"/>
        <w:rPr>
          <w:rFonts w:eastAsia="Calibri"/>
          <w:sz w:val="22"/>
          <w:szCs w:val="22"/>
          <w:lang w:val="kk-KZ"/>
        </w:rPr>
      </w:pPr>
    </w:p>
    <w:p w14:paraId="6B71337F" w14:textId="77777777" w:rsidR="00D86034" w:rsidRPr="00F6331C" w:rsidRDefault="00D86034" w:rsidP="00D86034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F6331C">
        <w:rPr>
          <w:rFonts w:eastAsia="Calibri"/>
          <w:sz w:val="22"/>
          <w:szCs w:val="22"/>
          <w:lang w:val="ru-RU"/>
        </w:rPr>
        <w:t xml:space="preserve">2024-2025  </w:t>
      </w:r>
      <w:proofErr w:type="spellStart"/>
      <w:r w:rsidRPr="00F6331C">
        <w:rPr>
          <w:rFonts w:eastAsia="Calibri"/>
          <w:sz w:val="22"/>
          <w:szCs w:val="22"/>
          <w:lang w:val="ru-RU"/>
        </w:rPr>
        <w:t>оқу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жеке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F6331C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70D172B7" w14:textId="77777777" w:rsidR="00D86034" w:rsidRPr="000F46E1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0F46E1">
        <w:rPr>
          <w:rFonts w:ascii="Times New Roman" w:eastAsia="Calibri" w:hAnsi="Times New Roman" w:cs="Times New Roman"/>
          <w:b/>
          <w:bCs/>
          <w:color w:val="000000"/>
          <w:lang w:val="kk-KZ"/>
        </w:rPr>
        <w:t>Өсерхан Айлина</w:t>
      </w:r>
    </w:p>
    <w:p w14:paraId="2E2ABFC2" w14:textId="06536BEC" w:rsidR="00D86034" w:rsidRPr="00F6331C" w:rsidRDefault="00D86034" w:rsidP="00FF5B4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</w:t>
      </w: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: </w:t>
      </w:r>
      <w:r w:rsidR="00FF5B4E">
        <w:rPr>
          <w:rFonts w:ascii="Times New Roman" w:eastAsia="Calibri" w:hAnsi="Times New Roman" w:cs="Times New Roman"/>
          <w:b/>
          <w:bCs/>
          <w:color w:val="000000"/>
          <w:lang w:val="kk-KZ"/>
        </w:rPr>
        <w:t>«Амина»</w:t>
      </w:r>
      <w:r w:rsidR="00545B9C" w:rsidRPr="00545B9C">
        <w:rPr>
          <w:lang w:val="kk-KZ"/>
        </w:rPr>
        <w:t xml:space="preserve"> </w:t>
      </w:r>
      <w:r w:rsidR="00545B9C" w:rsidRPr="00545B9C">
        <w:rPr>
          <w:rFonts w:ascii="Times New Roman" w:eastAsia="Calibri" w:hAnsi="Times New Roman" w:cs="Times New Roman"/>
          <w:b/>
          <w:bCs/>
          <w:color w:val="000000"/>
          <w:lang w:val="kk-KZ"/>
        </w:rPr>
        <w:t>бөбекжайы</w:t>
      </w:r>
    </w:p>
    <w:p w14:paraId="390B30E5" w14:textId="77777777" w:rsidR="00D86034" w:rsidRPr="00F6331C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3402"/>
        <w:gridCol w:w="3402"/>
        <w:gridCol w:w="3828"/>
        <w:gridCol w:w="2976"/>
      </w:tblGrid>
      <w:tr w:rsidR="0013586D" w:rsidRPr="00545B9C" w14:paraId="4A787E3C" w14:textId="77777777" w:rsidTr="00635EF5">
        <w:tc>
          <w:tcPr>
            <w:tcW w:w="2410" w:type="dxa"/>
          </w:tcPr>
          <w:p w14:paraId="7D5F9C9A" w14:textId="77777777" w:rsidR="0013586D" w:rsidRPr="00F6331C" w:rsidRDefault="0013586D" w:rsidP="00F6331C">
            <w:pPr>
              <w:widowControl w:val="0"/>
              <w:autoSpaceDE w:val="0"/>
              <w:autoSpaceDN w:val="0"/>
              <w:spacing w:after="0" w:line="240" w:lineRule="auto"/>
              <w:ind w:left="179" w:right="95" w:hanging="3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402" w:type="dxa"/>
          </w:tcPr>
          <w:p w14:paraId="5807B0DC" w14:textId="77777777" w:rsidR="0013586D" w:rsidRPr="00F6331C" w:rsidRDefault="0013586D" w:rsidP="00F6331C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Бастапқы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 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3A18DDEF" w14:textId="77777777" w:rsidR="0013586D" w:rsidRPr="00F6331C" w:rsidRDefault="0013586D" w:rsidP="00F6331C">
            <w:pPr>
              <w:widowControl w:val="0"/>
              <w:autoSpaceDE w:val="0"/>
              <w:autoSpaceDN w:val="0"/>
              <w:spacing w:after="0" w:line="240" w:lineRule="auto"/>
              <w:ind w:left="222" w:right="589" w:firstLine="64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(қазан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-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желтоқсан)</w:t>
            </w:r>
          </w:p>
        </w:tc>
        <w:tc>
          <w:tcPr>
            <w:tcW w:w="3402" w:type="dxa"/>
          </w:tcPr>
          <w:p w14:paraId="6706F6E2" w14:textId="77777777" w:rsidR="0013586D" w:rsidRPr="00F6331C" w:rsidRDefault="0013586D" w:rsidP="00F6331C">
            <w:pPr>
              <w:widowControl w:val="0"/>
              <w:autoSpaceDE w:val="0"/>
              <w:autoSpaceDN w:val="0"/>
              <w:spacing w:after="0" w:line="240" w:lineRule="auto"/>
              <w:ind w:left="137" w:right="261" w:firstLine="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Аралық</w:t>
            </w:r>
            <w:r w:rsidRPr="00F6331C">
              <w:rPr>
                <w:rFonts w:ascii="Times New Roman" w:eastAsia="Times New Roman" w:hAnsi="Times New Roman" w:cs="Times New Roman"/>
                <w:b/>
                <w:spacing w:val="-14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113A2CDF" w14:textId="77777777" w:rsidR="0013586D" w:rsidRPr="00F6331C" w:rsidRDefault="0013586D" w:rsidP="00F6331C">
            <w:pPr>
              <w:widowControl w:val="0"/>
              <w:autoSpaceDE w:val="0"/>
              <w:autoSpaceDN w:val="0"/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(ақпан -</w:t>
            </w:r>
            <w:r w:rsidRPr="00F6331C">
              <w:rPr>
                <w:rFonts w:ascii="Times New Roman" w:eastAsia="Times New Roman" w:hAnsi="Times New Roman" w:cs="Times New Roman"/>
                <w:b/>
                <w:spacing w:val="-5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сәуір)</w:t>
            </w:r>
          </w:p>
        </w:tc>
        <w:tc>
          <w:tcPr>
            <w:tcW w:w="3828" w:type="dxa"/>
          </w:tcPr>
          <w:p w14:paraId="7FD828A5" w14:textId="77777777" w:rsidR="0013586D" w:rsidRPr="00F6331C" w:rsidRDefault="0013586D" w:rsidP="00F6331C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229C46A4" w14:textId="77777777" w:rsidR="0013586D" w:rsidRPr="00F6331C" w:rsidRDefault="0013586D" w:rsidP="00F6331C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(маусым-</w:t>
            </w:r>
            <w:r w:rsidRPr="00F6331C">
              <w:rPr>
                <w:rFonts w:ascii="Times New Roman" w:eastAsia="Times New Roman" w:hAnsi="Times New Roman" w:cs="Times New Roman"/>
                <w:b/>
                <w:spacing w:val="-6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шілде)</w:t>
            </w:r>
          </w:p>
        </w:tc>
        <w:tc>
          <w:tcPr>
            <w:tcW w:w="2976" w:type="dxa"/>
          </w:tcPr>
          <w:p w14:paraId="604ECF6D" w14:textId="77777777" w:rsidR="0013586D" w:rsidRPr="00F6331C" w:rsidRDefault="0013586D" w:rsidP="00F6331C">
            <w:pPr>
              <w:widowControl w:val="0"/>
              <w:autoSpaceDE w:val="0"/>
              <w:autoSpaceDN w:val="0"/>
              <w:spacing w:after="0" w:line="240" w:lineRule="auto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(Мектепке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дейінгі тәрбие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мен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оқытудың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үлгілік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оқу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бағдарламасы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нда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белгіленген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күтілетін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нәтижелерге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сәйкес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баланың даму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деңгейі</w:t>
            </w:r>
          </w:p>
        </w:tc>
      </w:tr>
      <w:tr w:rsidR="007654BA" w:rsidRPr="00545B9C" w14:paraId="04D22A1B" w14:textId="77777777" w:rsidTr="006850E6">
        <w:tc>
          <w:tcPr>
            <w:tcW w:w="2410" w:type="dxa"/>
          </w:tcPr>
          <w:p w14:paraId="0B8FA462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10" w:right="39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Физикалық</w:t>
            </w:r>
            <w:r w:rsidRPr="00F6331C">
              <w:rPr>
                <w:rFonts w:ascii="Times New Roman" w:eastAsia="Times New Roman" w:hAnsi="Times New Roman" w:cs="Times New Roman"/>
                <w:b/>
                <w:spacing w:val="-58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3402" w:type="dxa"/>
          </w:tcPr>
          <w:p w14:paraId="20A1FC40" w14:textId="77777777" w:rsidR="007654BA" w:rsidRPr="00F6331C" w:rsidRDefault="007654BA" w:rsidP="00F6331C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 xml:space="preserve">Жеке бас гигиенасының ережелерін сақтауды </w:t>
            </w:r>
            <w:r w:rsidRPr="00F6331C">
              <w:rPr>
                <w:rFonts w:ascii="Times New Roman" w:eastAsia="Calibri" w:hAnsi="Times New Roman" w:cs="Times New Roman"/>
                <w:lang w:val="kk-KZ"/>
              </w:rPr>
              <w:t>үйретуді жалғастыру</w:t>
            </w:r>
          </w:p>
        </w:tc>
        <w:tc>
          <w:tcPr>
            <w:tcW w:w="3402" w:type="dxa"/>
          </w:tcPr>
          <w:p w14:paraId="0156E305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828" w:type="dxa"/>
          </w:tcPr>
          <w:p w14:paraId="7D4FDA07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76" w:type="dxa"/>
          </w:tcPr>
          <w:p w14:paraId="7B6C4CFB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654BA" w:rsidRPr="00545B9C" w14:paraId="5B47364F" w14:textId="77777777" w:rsidTr="006850E6">
        <w:tc>
          <w:tcPr>
            <w:tcW w:w="2410" w:type="dxa"/>
          </w:tcPr>
          <w:p w14:paraId="0DA5F719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Коммуникативтік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дағдылар</w:t>
            </w:r>
          </w:p>
        </w:tc>
        <w:tc>
          <w:tcPr>
            <w:tcW w:w="3402" w:type="dxa"/>
          </w:tcPr>
          <w:p w14:paraId="330530C8" w14:textId="77777777" w:rsidR="007654BA" w:rsidRPr="00F6331C" w:rsidRDefault="007654BA" w:rsidP="00F6331C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Жағдайды көрмей-ақ сөздерді қолданып, сөйлеуде етістіктерді белсенді қолдана алуға жаттықтыру.</w:t>
            </w:r>
            <w:r w:rsidRPr="00F6331C">
              <w:rPr>
                <w:rFonts w:ascii="Times New Roman" w:eastAsia="Calibri" w:hAnsi="Times New Roman" w:cs="Times New Roman"/>
                <w:lang w:val="kk-KZ"/>
              </w:rPr>
              <w:t>;</w:t>
            </w:r>
          </w:p>
        </w:tc>
        <w:tc>
          <w:tcPr>
            <w:tcW w:w="3402" w:type="dxa"/>
          </w:tcPr>
          <w:p w14:paraId="692D330F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828" w:type="dxa"/>
          </w:tcPr>
          <w:p w14:paraId="060CAE74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76" w:type="dxa"/>
          </w:tcPr>
          <w:p w14:paraId="2F8D501D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654BA" w:rsidRPr="00545B9C" w14:paraId="0F8F6A7F" w14:textId="77777777" w:rsidTr="0083363B">
        <w:tc>
          <w:tcPr>
            <w:tcW w:w="2410" w:type="dxa"/>
          </w:tcPr>
          <w:p w14:paraId="55FB635E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10" w:right="47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 xml:space="preserve">Танымдық 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және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зияткерлік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дағдылар</w:t>
            </w:r>
          </w:p>
        </w:tc>
        <w:tc>
          <w:tcPr>
            <w:tcW w:w="3402" w:type="dxa"/>
          </w:tcPr>
          <w:p w14:paraId="281FF1DB" w14:textId="77777777" w:rsidR="007654BA" w:rsidRPr="00F6331C" w:rsidRDefault="007654BA" w:rsidP="00F6331C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Салыстыру (қатар қою, беттестіру) тәсілімен заттарға тән айырмашы-лықтарды таныту және ата алуға жаттықтыру.</w:t>
            </w:r>
          </w:p>
        </w:tc>
        <w:tc>
          <w:tcPr>
            <w:tcW w:w="3402" w:type="dxa"/>
          </w:tcPr>
          <w:p w14:paraId="6C8E16D4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828" w:type="dxa"/>
          </w:tcPr>
          <w:p w14:paraId="220EACAB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76" w:type="dxa"/>
          </w:tcPr>
          <w:p w14:paraId="2802D418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654BA" w:rsidRPr="00545B9C" w14:paraId="6567F357" w14:textId="77777777" w:rsidTr="00635EF5">
        <w:tc>
          <w:tcPr>
            <w:tcW w:w="2410" w:type="dxa"/>
          </w:tcPr>
          <w:p w14:paraId="0BF55272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10" w:right="11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Шығармашыл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ық дағдылар,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зерттеу</w:t>
            </w:r>
            <w:r w:rsidRPr="00F6331C">
              <w:rPr>
                <w:rFonts w:ascii="Times New Roman" w:eastAsia="Times New Roman" w:hAnsi="Times New Roman" w:cs="Times New Roman"/>
                <w:b/>
                <w:spacing w:val="4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іс-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әрекеті</w:t>
            </w:r>
          </w:p>
        </w:tc>
        <w:tc>
          <w:tcPr>
            <w:tcW w:w="3402" w:type="dxa"/>
          </w:tcPr>
          <w:p w14:paraId="5D689DC1" w14:textId="77777777" w:rsidR="007654BA" w:rsidRPr="00F6331C" w:rsidRDefault="007654BA" w:rsidP="00F6331C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lang w:val="kk-KZ" w:eastAsia="ru-RU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3402" w:type="dxa"/>
          </w:tcPr>
          <w:p w14:paraId="1178D3C0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828" w:type="dxa"/>
          </w:tcPr>
          <w:p w14:paraId="63603009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6" w:type="dxa"/>
          </w:tcPr>
          <w:p w14:paraId="7C1FA773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7654BA" w:rsidRPr="00545B9C" w14:paraId="45B1CA22" w14:textId="77777777" w:rsidTr="006850E6">
        <w:tc>
          <w:tcPr>
            <w:tcW w:w="2410" w:type="dxa"/>
          </w:tcPr>
          <w:p w14:paraId="5FEF4784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10" w:right="17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Әлеуметтік-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эмоционалды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дағдыларды</w:t>
            </w:r>
          </w:p>
        </w:tc>
        <w:tc>
          <w:tcPr>
            <w:tcW w:w="3402" w:type="dxa"/>
          </w:tcPr>
          <w:p w14:paraId="799776E7" w14:textId="77777777" w:rsidR="007654BA" w:rsidRPr="00F6331C" w:rsidRDefault="007654BA" w:rsidP="00F6331C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Ересектермен және құрдастарымен бірге еңбек ете алады, ортақ мақсат қояды және оның нәтижесін талқылай алады.</w:t>
            </w:r>
          </w:p>
        </w:tc>
        <w:tc>
          <w:tcPr>
            <w:tcW w:w="3402" w:type="dxa"/>
          </w:tcPr>
          <w:p w14:paraId="42B987F6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828" w:type="dxa"/>
          </w:tcPr>
          <w:p w14:paraId="62A1AE93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76" w:type="dxa"/>
          </w:tcPr>
          <w:p w14:paraId="6FB31ECE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14:paraId="50A45996" w14:textId="77777777" w:rsidR="0013586D" w:rsidRPr="00F6331C" w:rsidRDefault="0013586D" w:rsidP="00F6331C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4C0DA429" w14:textId="77777777" w:rsidR="00C25574" w:rsidRPr="00F6331C" w:rsidRDefault="00C25574" w:rsidP="00F6331C">
      <w:pPr>
        <w:pStyle w:val="110"/>
        <w:jc w:val="center"/>
        <w:rPr>
          <w:rFonts w:eastAsia="Calibri"/>
          <w:sz w:val="22"/>
          <w:szCs w:val="22"/>
          <w:lang w:val="kk-KZ"/>
        </w:rPr>
      </w:pPr>
    </w:p>
    <w:p w14:paraId="425F9C79" w14:textId="77777777" w:rsidR="00C25574" w:rsidRPr="00F6331C" w:rsidRDefault="00C25574" w:rsidP="00F6331C">
      <w:pPr>
        <w:pStyle w:val="110"/>
        <w:jc w:val="center"/>
        <w:rPr>
          <w:rFonts w:eastAsia="Calibri"/>
          <w:sz w:val="22"/>
          <w:szCs w:val="22"/>
          <w:lang w:val="kk-KZ"/>
        </w:rPr>
      </w:pPr>
    </w:p>
    <w:p w14:paraId="6902B727" w14:textId="77777777" w:rsidR="00C25574" w:rsidRDefault="00C25574" w:rsidP="00F6331C">
      <w:pPr>
        <w:pStyle w:val="110"/>
        <w:jc w:val="center"/>
        <w:rPr>
          <w:rFonts w:eastAsia="Calibri"/>
          <w:sz w:val="22"/>
          <w:szCs w:val="22"/>
          <w:lang w:val="kk-KZ"/>
        </w:rPr>
      </w:pPr>
    </w:p>
    <w:p w14:paraId="28395445" w14:textId="77777777" w:rsidR="007654BA" w:rsidRDefault="007654BA" w:rsidP="00F6331C">
      <w:pPr>
        <w:pStyle w:val="110"/>
        <w:jc w:val="center"/>
        <w:rPr>
          <w:rFonts w:eastAsia="Calibri"/>
          <w:sz w:val="22"/>
          <w:szCs w:val="22"/>
          <w:lang w:val="kk-KZ"/>
        </w:rPr>
      </w:pPr>
    </w:p>
    <w:p w14:paraId="3A62B3A2" w14:textId="77777777" w:rsidR="007654BA" w:rsidRDefault="007654BA" w:rsidP="00F6331C">
      <w:pPr>
        <w:pStyle w:val="110"/>
        <w:jc w:val="center"/>
        <w:rPr>
          <w:rFonts w:eastAsia="Calibri"/>
          <w:sz w:val="22"/>
          <w:szCs w:val="22"/>
          <w:lang w:val="kk-KZ"/>
        </w:rPr>
      </w:pPr>
    </w:p>
    <w:p w14:paraId="77921C26" w14:textId="77777777" w:rsidR="007654BA" w:rsidRDefault="007654BA" w:rsidP="00F6331C">
      <w:pPr>
        <w:pStyle w:val="110"/>
        <w:jc w:val="center"/>
        <w:rPr>
          <w:rFonts w:eastAsia="Calibri"/>
          <w:sz w:val="22"/>
          <w:szCs w:val="22"/>
          <w:lang w:val="kk-KZ"/>
        </w:rPr>
      </w:pPr>
    </w:p>
    <w:p w14:paraId="3B4ED6E4" w14:textId="77777777" w:rsidR="007654BA" w:rsidRDefault="007654BA" w:rsidP="00F6331C">
      <w:pPr>
        <w:pStyle w:val="110"/>
        <w:jc w:val="center"/>
        <w:rPr>
          <w:rFonts w:eastAsia="Calibri"/>
          <w:sz w:val="22"/>
          <w:szCs w:val="22"/>
          <w:lang w:val="kk-KZ"/>
        </w:rPr>
      </w:pPr>
    </w:p>
    <w:p w14:paraId="5A96B0AF" w14:textId="77777777" w:rsidR="007654BA" w:rsidRPr="00F6331C" w:rsidRDefault="007654BA" w:rsidP="00F6331C">
      <w:pPr>
        <w:pStyle w:val="110"/>
        <w:jc w:val="center"/>
        <w:rPr>
          <w:rFonts w:eastAsia="Calibri"/>
          <w:sz w:val="22"/>
          <w:szCs w:val="22"/>
          <w:lang w:val="kk-KZ"/>
        </w:rPr>
      </w:pPr>
    </w:p>
    <w:p w14:paraId="62050AD4" w14:textId="77777777" w:rsidR="00C25574" w:rsidRPr="00F6331C" w:rsidRDefault="00C25574" w:rsidP="00F6331C">
      <w:pPr>
        <w:pStyle w:val="110"/>
        <w:jc w:val="center"/>
        <w:rPr>
          <w:rFonts w:eastAsia="Calibri"/>
          <w:sz w:val="22"/>
          <w:szCs w:val="22"/>
          <w:lang w:val="kk-KZ"/>
        </w:rPr>
      </w:pPr>
    </w:p>
    <w:p w14:paraId="767D5E60" w14:textId="77777777" w:rsidR="00C25574" w:rsidRPr="00F6331C" w:rsidRDefault="00C25574" w:rsidP="00F6331C">
      <w:pPr>
        <w:pStyle w:val="110"/>
        <w:jc w:val="center"/>
        <w:rPr>
          <w:rFonts w:eastAsia="Calibri"/>
          <w:sz w:val="22"/>
          <w:szCs w:val="22"/>
          <w:lang w:val="kk-KZ"/>
        </w:rPr>
      </w:pPr>
    </w:p>
    <w:p w14:paraId="429A7047" w14:textId="77777777" w:rsidR="00D86034" w:rsidRPr="00F6331C" w:rsidRDefault="00D86034" w:rsidP="00D86034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F6331C">
        <w:rPr>
          <w:rFonts w:eastAsia="Calibri"/>
          <w:sz w:val="22"/>
          <w:szCs w:val="22"/>
          <w:lang w:val="ru-RU"/>
        </w:rPr>
        <w:t xml:space="preserve">2024-2025  </w:t>
      </w:r>
      <w:proofErr w:type="spellStart"/>
      <w:r w:rsidRPr="00F6331C">
        <w:rPr>
          <w:rFonts w:eastAsia="Calibri"/>
          <w:sz w:val="22"/>
          <w:szCs w:val="22"/>
          <w:lang w:val="ru-RU"/>
        </w:rPr>
        <w:t>оқу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жеке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F6331C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39D220BF" w14:textId="77777777" w:rsidR="00D86034" w:rsidRPr="000F46E1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0F46E1">
        <w:rPr>
          <w:rFonts w:ascii="Times New Roman" w:eastAsia="Calibri" w:hAnsi="Times New Roman" w:cs="Times New Roman"/>
          <w:b/>
          <w:bCs/>
          <w:color w:val="000000"/>
          <w:lang w:val="kk-KZ"/>
        </w:rPr>
        <w:t>Алип  Абдулла</w:t>
      </w:r>
    </w:p>
    <w:p w14:paraId="4D3F07C4" w14:textId="7944E4E4" w:rsidR="00D86034" w:rsidRPr="00F6331C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</w:t>
      </w: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="00FF5B4E" w:rsidRPr="00FF5B4E">
        <w:rPr>
          <w:lang w:val="kk-KZ"/>
        </w:rPr>
        <w:t xml:space="preserve"> </w:t>
      </w:r>
      <w:r w:rsidR="00FF5B4E" w:rsidRPr="00FF5B4E">
        <w:rPr>
          <w:rFonts w:ascii="Times New Roman" w:eastAsia="Calibri" w:hAnsi="Times New Roman" w:cs="Times New Roman"/>
          <w:b/>
          <w:bCs/>
          <w:color w:val="000000"/>
          <w:lang w:val="kk-KZ"/>
        </w:rPr>
        <w:t>«Амина»</w:t>
      </w: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 </w:t>
      </w:r>
      <w:r w:rsidR="00545B9C" w:rsidRPr="00545B9C">
        <w:rPr>
          <w:rFonts w:ascii="Times New Roman" w:eastAsia="Calibri" w:hAnsi="Times New Roman" w:cs="Times New Roman"/>
          <w:b/>
          <w:bCs/>
          <w:color w:val="000000"/>
          <w:lang w:val="kk-KZ"/>
        </w:rPr>
        <w:t>бөбекжайы</w:t>
      </w:r>
    </w:p>
    <w:p w14:paraId="0619D5E1" w14:textId="77777777" w:rsidR="00D86034" w:rsidRPr="00F6331C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1"/>
        <w:gridCol w:w="3359"/>
        <w:gridCol w:w="3402"/>
        <w:gridCol w:w="3686"/>
        <w:gridCol w:w="3118"/>
      </w:tblGrid>
      <w:tr w:rsidR="007A2452" w:rsidRPr="00545B9C" w14:paraId="078FE3D0" w14:textId="77777777" w:rsidTr="00635EF5">
        <w:tc>
          <w:tcPr>
            <w:tcW w:w="2311" w:type="dxa"/>
          </w:tcPr>
          <w:p w14:paraId="282ECCE4" w14:textId="77777777" w:rsidR="007A2452" w:rsidRPr="00F6331C" w:rsidRDefault="007A2452" w:rsidP="00F6331C">
            <w:pPr>
              <w:widowControl w:val="0"/>
              <w:autoSpaceDE w:val="0"/>
              <w:autoSpaceDN w:val="0"/>
              <w:spacing w:after="0" w:line="240" w:lineRule="auto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359" w:type="dxa"/>
          </w:tcPr>
          <w:p w14:paraId="26770A7E" w14:textId="77777777" w:rsidR="007A2452" w:rsidRPr="00F6331C" w:rsidRDefault="007A2452" w:rsidP="00F6331C">
            <w:pPr>
              <w:widowControl w:val="0"/>
              <w:autoSpaceDE w:val="0"/>
              <w:autoSpaceDN w:val="0"/>
              <w:spacing w:after="0" w:line="240" w:lineRule="auto"/>
              <w:ind w:left="224" w:right="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Бастапқы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3FDA3813" w14:textId="77777777" w:rsidR="007A2452" w:rsidRPr="00F6331C" w:rsidRDefault="007A2452" w:rsidP="00F6331C">
            <w:pPr>
              <w:widowControl w:val="0"/>
              <w:autoSpaceDE w:val="0"/>
              <w:autoSpaceDN w:val="0"/>
              <w:spacing w:after="0" w:line="240" w:lineRule="auto"/>
              <w:ind w:left="222" w:right="95" w:firstLine="64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(қазан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-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желтоқсан)</w:t>
            </w:r>
          </w:p>
        </w:tc>
        <w:tc>
          <w:tcPr>
            <w:tcW w:w="3402" w:type="dxa"/>
          </w:tcPr>
          <w:p w14:paraId="31A60280" w14:textId="77777777" w:rsidR="007A2452" w:rsidRPr="00F6331C" w:rsidRDefault="007A2452" w:rsidP="00F6331C">
            <w:pPr>
              <w:widowControl w:val="0"/>
              <w:autoSpaceDE w:val="0"/>
              <w:autoSpaceDN w:val="0"/>
              <w:spacing w:after="0" w:line="240" w:lineRule="auto"/>
              <w:ind w:left="137" w:right="95" w:firstLine="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Аралық</w:t>
            </w:r>
            <w:r w:rsidRPr="00F6331C">
              <w:rPr>
                <w:rFonts w:ascii="Times New Roman" w:eastAsia="Times New Roman" w:hAnsi="Times New Roman" w:cs="Times New Roman"/>
                <w:b/>
                <w:spacing w:val="-14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48BABAEC" w14:textId="77777777" w:rsidR="007A2452" w:rsidRPr="00F6331C" w:rsidRDefault="007A2452" w:rsidP="00F6331C">
            <w:pPr>
              <w:widowControl w:val="0"/>
              <w:autoSpaceDE w:val="0"/>
              <w:autoSpaceDN w:val="0"/>
              <w:spacing w:after="0" w:line="240" w:lineRule="auto"/>
              <w:ind w:left="140" w:right="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(ақпан -</w:t>
            </w:r>
            <w:r w:rsidRPr="00F6331C">
              <w:rPr>
                <w:rFonts w:ascii="Times New Roman" w:eastAsia="Times New Roman" w:hAnsi="Times New Roman" w:cs="Times New Roman"/>
                <w:b/>
                <w:spacing w:val="-5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сәуір)</w:t>
            </w:r>
          </w:p>
        </w:tc>
        <w:tc>
          <w:tcPr>
            <w:tcW w:w="3686" w:type="dxa"/>
          </w:tcPr>
          <w:p w14:paraId="3EA1C215" w14:textId="77777777" w:rsidR="007A2452" w:rsidRPr="00F6331C" w:rsidRDefault="007A2452" w:rsidP="00F6331C">
            <w:pPr>
              <w:widowControl w:val="0"/>
              <w:autoSpaceDE w:val="0"/>
              <w:autoSpaceDN w:val="0"/>
              <w:spacing w:after="0" w:line="240" w:lineRule="auto"/>
              <w:ind w:left="137" w:right="95"/>
              <w:jc w:val="center"/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</w:p>
          <w:p w14:paraId="5E9F6B01" w14:textId="77777777" w:rsidR="007A2452" w:rsidRPr="00F6331C" w:rsidRDefault="007A2452" w:rsidP="00F6331C">
            <w:pPr>
              <w:widowControl w:val="0"/>
              <w:autoSpaceDE w:val="0"/>
              <w:autoSpaceDN w:val="0"/>
              <w:spacing w:after="0" w:line="240" w:lineRule="auto"/>
              <w:ind w:left="137" w:right="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24D8FB3A" w14:textId="77777777" w:rsidR="007A2452" w:rsidRPr="00F6331C" w:rsidRDefault="007A2452" w:rsidP="00F6331C">
            <w:pPr>
              <w:widowControl w:val="0"/>
              <w:autoSpaceDE w:val="0"/>
              <w:autoSpaceDN w:val="0"/>
              <w:spacing w:after="0" w:line="240" w:lineRule="auto"/>
              <w:ind w:left="137" w:right="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(маусым-</w:t>
            </w:r>
            <w:r w:rsidRPr="00F6331C">
              <w:rPr>
                <w:rFonts w:ascii="Times New Roman" w:eastAsia="Times New Roman" w:hAnsi="Times New Roman" w:cs="Times New Roman"/>
                <w:b/>
                <w:spacing w:val="-6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шілде)</w:t>
            </w:r>
          </w:p>
        </w:tc>
        <w:tc>
          <w:tcPr>
            <w:tcW w:w="3118" w:type="dxa"/>
          </w:tcPr>
          <w:p w14:paraId="332AAF32" w14:textId="77777777" w:rsidR="007A2452" w:rsidRPr="00F6331C" w:rsidRDefault="007A2452" w:rsidP="00F6331C">
            <w:pPr>
              <w:widowControl w:val="0"/>
              <w:autoSpaceDE w:val="0"/>
              <w:autoSpaceDN w:val="0"/>
              <w:spacing w:after="0" w:line="240" w:lineRule="auto"/>
              <w:ind w:right="95" w:firstLine="6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(Мектепке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дейінгі тәрбие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мен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оқытудың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үлгілік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оқу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бағдарламасы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нда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белгіленген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күтілетін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нәтижелерге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сәйкес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баланың даму 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 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деңгейі</w:t>
            </w:r>
          </w:p>
        </w:tc>
      </w:tr>
      <w:tr w:rsidR="007654BA" w:rsidRPr="00545B9C" w14:paraId="13919C64" w14:textId="77777777" w:rsidTr="006B1258">
        <w:tc>
          <w:tcPr>
            <w:tcW w:w="2311" w:type="dxa"/>
          </w:tcPr>
          <w:p w14:paraId="36236374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10" w:right="39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Физикалық</w:t>
            </w:r>
            <w:r w:rsidRPr="00F6331C">
              <w:rPr>
                <w:rFonts w:ascii="Times New Roman" w:eastAsia="Times New Roman" w:hAnsi="Times New Roman" w:cs="Times New Roman"/>
                <w:b/>
                <w:spacing w:val="-58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3359" w:type="dxa"/>
          </w:tcPr>
          <w:p w14:paraId="06AB1829" w14:textId="77777777" w:rsidR="007654BA" w:rsidRPr="00F6331C" w:rsidRDefault="007654BA" w:rsidP="00F6331C">
            <w:pPr>
              <w:spacing w:after="0" w:line="240" w:lineRule="auto"/>
              <w:ind w:left="142" w:right="-170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>Шынықтыру шараларының маңыздылығы мен қажеттілігін түсіндіру; таңертеңгі гимнастиканы орындауға қызығушылық арттыру</w:t>
            </w:r>
          </w:p>
        </w:tc>
        <w:tc>
          <w:tcPr>
            <w:tcW w:w="3402" w:type="dxa"/>
          </w:tcPr>
          <w:p w14:paraId="6CCA8727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30AFCE18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638229FC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654BA" w:rsidRPr="00545B9C" w14:paraId="608068F0" w14:textId="77777777" w:rsidTr="006B1258">
        <w:tc>
          <w:tcPr>
            <w:tcW w:w="2311" w:type="dxa"/>
          </w:tcPr>
          <w:p w14:paraId="542954C2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Коммуникативтік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дағдылар</w:t>
            </w:r>
          </w:p>
        </w:tc>
        <w:tc>
          <w:tcPr>
            <w:tcW w:w="3359" w:type="dxa"/>
          </w:tcPr>
          <w:p w14:paraId="50A58BAA" w14:textId="77777777" w:rsidR="007654BA" w:rsidRPr="00F6331C" w:rsidRDefault="007654BA" w:rsidP="00F6331C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>негізгі ойды дұрыс жеткізе алада, өлеңді мәнерлеп жатқа оқуды</w:t>
            </w:r>
            <w:r w:rsidRPr="00F6331C">
              <w:rPr>
                <w:rFonts w:ascii="Times New Roman" w:eastAsia="Calibri" w:hAnsi="Times New Roman" w:cs="Times New Roman"/>
                <w:iCs/>
                <w:color w:val="000000"/>
                <w:lang w:val="kk-KZ" w:eastAsia="ru-RU"/>
              </w:rPr>
              <w:t xml:space="preserve"> жұмыс істеу</w:t>
            </w:r>
          </w:p>
          <w:p w14:paraId="79EBD5E4" w14:textId="77777777" w:rsidR="007654BA" w:rsidRPr="00F6331C" w:rsidRDefault="007654BA" w:rsidP="00F6331C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</w:p>
          <w:p w14:paraId="67798390" w14:textId="77777777" w:rsidR="007654BA" w:rsidRPr="00F6331C" w:rsidRDefault="007654BA" w:rsidP="00F6331C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3402" w:type="dxa"/>
          </w:tcPr>
          <w:p w14:paraId="3BB90F58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458E6940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0368A4A1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654BA" w:rsidRPr="00545B9C" w14:paraId="411B3A23" w14:textId="77777777" w:rsidTr="000826D9">
        <w:tc>
          <w:tcPr>
            <w:tcW w:w="2311" w:type="dxa"/>
          </w:tcPr>
          <w:p w14:paraId="39469EB9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10" w:right="47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 xml:space="preserve">Танымдық 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және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зияткерлік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дағдылар</w:t>
            </w:r>
          </w:p>
        </w:tc>
        <w:tc>
          <w:tcPr>
            <w:tcW w:w="3359" w:type="dxa"/>
          </w:tcPr>
          <w:p w14:paraId="6543E962" w14:textId="77777777" w:rsidR="007654BA" w:rsidRPr="00F6331C" w:rsidRDefault="007654BA" w:rsidP="00F6331C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 xml:space="preserve">«бір» сөзінің мағынасын білу басқа сандармен салыстыруду  </w:t>
            </w:r>
            <w:r w:rsidRPr="00F6331C">
              <w:rPr>
                <w:rFonts w:ascii="Times New Roman" w:eastAsia="Calibri" w:hAnsi="Times New Roman" w:cs="Times New Roman"/>
                <w:iCs/>
                <w:color w:val="000000"/>
                <w:lang w:val="kk-KZ" w:eastAsia="ru-RU"/>
              </w:rPr>
              <w:t>үйрету</w:t>
            </w:r>
          </w:p>
          <w:p w14:paraId="795D4E0F" w14:textId="77777777" w:rsidR="007654BA" w:rsidRPr="00F6331C" w:rsidRDefault="007654BA" w:rsidP="00F6331C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lang w:val="kk-KZ" w:eastAsia="ru-RU"/>
              </w:rPr>
            </w:pPr>
            <w:r w:rsidRPr="00F6331C">
              <w:rPr>
                <w:rFonts w:ascii="Times New Roman" w:eastAsia="Calibri" w:hAnsi="Times New Roman" w:cs="Times New Roman"/>
                <w:iCs/>
                <w:color w:val="000000"/>
                <w:lang w:val="kk-KZ" w:eastAsia="ru-RU"/>
              </w:rPr>
              <w:t xml:space="preserve">10-ға дейін кері қарай санауды бекіту. </w:t>
            </w:r>
          </w:p>
          <w:p w14:paraId="0B888027" w14:textId="77777777" w:rsidR="007654BA" w:rsidRPr="00F6331C" w:rsidRDefault="007654BA" w:rsidP="00F6331C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14:paraId="0EA8FE76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0436A161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3ED9B5AB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654BA" w:rsidRPr="00F6331C" w14:paraId="200C6591" w14:textId="77777777" w:rsidTr="000826D9">
        <w:tc>
          <w:tcPr>
            <w:tcW w:w="2311" w:type="dxa"/>
          </w:tcPr>
          <w:p w14:paraId="4C922276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10" w:right="11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Шығармашыл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ық дағдылар,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зерттеу</w:t>
            </w:r>
            <w:r w:rsidRPr="00F6331C">
              <w:rPr>
                <w:rFonts w:ascii="Times New Roman" w:eastAsia="Times New Roman" w:hAnsi="Times New Roman" w:cs="Times New Roman"/>
                <w:b/>
                <w:spacing w:val="4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іс-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әрекеті</w:t>
            </w:r>
          </w:p>
        </w:tc>
        <w:tc>
          <w:tcPr>
            <w:tcW w:w="3359" w:type="dxa"/>
          </w:tcPr>
          <w:p w14:paraId="1D40E93A" w14:textId="77777777" w:rsidR="007654BA" w:rsidRPr="00F6331C" w:rsidRDefault="007654BA" w:rsidP="00F6331C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 xml:space="preserve">Қағаздан  симметриялық пішіндерді қию; </w:t>
            </w:r>
          </w:p>
          <w:p w14:paraId="5E40202C" w14:textId="77777777" w:rsidR="007654BA" w:rsidRPr="00F6331C" w:rsidRDefault="007654BA" w:rsidP="00F6331C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lang w:val="kk-KZ" w:eastAsia="ru-RU"/>
              </w:rPr>
            </w:pPr>
            <w:r w:rsidRPr="00F6331C">
              <w:rPr>
                <w:rFonts w:ascii="Times New Roman" w:eastAsia="Calibri" w:hAnsi="Times New Roman" w:cs="Times New Roman"/>
                <w:iCs/>
                <w:color w:val="000000"/>
                <w:lang w:val="kk-KZ" w:eastAsia="ru-RU"/>
              </w:rPr>
              <w:t xml:space="preserve">түрлі үйлесімдікте </w:t>
            </w:r>
          </w:p>
          <w:p w14:paraId="5D1F2A79" w14:textId="77777777" w:rsidR="007654BA" w:rsidRPr="00F6331C" w:rsidRDefault="007654BA" w:rsidP="00F6331C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 xml:space="preserve">сюжетті суреттерді салу </w:t>
            </w:r>
          </w:p>
          <w:p w14:paraId="0FAD52C7" w14:textId="77777777" w:rsidR="007654BA" w:rsidRPr="00F6331C" w:rsidRDefault="007654BA" w:rsidP="00F6331C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lang w:val="kk-KZ" w:eastAsia="ru-RU"/>
              </w:rPr>
            </w:pPr>
          </w:p>
        </w:tc>
        <w:tc>
          <w:tcPr>
            <w:tcW w:w="3402" w:type="dxa"/>
          </w:tcPr>
          <w:p w14:paraId="074D6893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6" w:type="dxa"/>
          </w:tcPr>
          <w:p w14:paraId="3FB17F6F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118" w:type="dxa"/>
          </w:tcPr>
          <w:p w14:paraId="1772895D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7654BA" w:rsidRPr="00545B9C" w14:paraId="21A3A13B" w14:textId="77777777" w:rsidTr="006B1258">
        <w:tc>
          <w:tcPr>
            <w:tcW w:w="2311" w:type="dxa"/>
          </w:tcPr>
          <w:p w14:paraId="16A128AC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10" w:right="17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Әлеуметтік-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эмоционалды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дағдыларды</w:t>
            </w:r>
          </w:p>
        </w:tc>
        <w:tc>
          <w:tcPr>
            <w:tcW w:w="3359" w:type="dxa"/>
          </w:tcPr>
          <w:p w14:paraId="3FA1FC6A" w14:textId="77777777" w:rsidR="007654BA" w:rsidRPr="00F6331C" w:rsidRDefault="007654BA" w:rsidP="00F6331C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F6331C">
              <w:rPr>
                <w:rFonts w:ascii="Times New Roman" w:eastAsia="Calibri" w:hAnsi="Times New Roman" w:cs="Times New Roman"/>
                <w:iCs/>
                <w:color w:val="000000"/>
                <w:lang w:val="kk-KZ" w:eastAsia="ru-RU"/>
              </w:rPr>
              <w:t>жұмысын жүргізу</w:t>
            </w:r>
          </w:p>
        </w:tc>
        <w:tc>
          <w:tcPr>
            <w:tcW w:w="3402" w:type="dxa"/>
          </w:tcPr>
          <w:p w14:paraId="445D559C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4BAA191D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57924666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14:paraId="1D6D16AC" w14:textId="77777777" w:rsidR="007654BA" w:rsidRPr="00FF5B4E" w:rsidRDefault="007654BA" w:rsidP="00D86034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7D0B8DD6" w14:textId="77777777" w:rsidR="007654BA" w:rsidRPr="00FF5B4E" w:rsidRDefault="007654BA" w:rsidP="00D86034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3F4D4447" w14:textId="77777777" w:rsidR="007654BA" w:rsidRPr="00FF5B4E" w:rsidRDefault="007654BA" w:rsidP="00D86034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12412340" w14:textId="77777777" w:rsidR="007654BA" w:rsidRPr="00FF5B4E" w:rsidRDefault="007654BA" w:rsidP="00D86034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67F1FE5A" w14:textId="77777777" w:rsidR="007654BA" w:rsidRPr="00FF5B4E" w:rsidRDefault="007654BA" w:rsidP="00D86034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49B7B410" w14:textId="77777777" w:rsidR="00D86034" w:rsidRPr="00F6331C" w:rsidRDefault="00D86034" w:rsidP="00D86034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F6331C">
        <w:rPr>
          <w:rFonts w:eastAsia="Calibri"/>
          <w:sz w:val="22"/>
          <w:szCs w:val="22"/>
          <w:lang w:val="ru-RU"/>
        </w:rPr>
        <w:t xml:space="preserve">2024-2025  </w:t>
      </w:r>
      <w:proofErr w:type="spellStart"/>
      <w:r w:rsidRPr="00F6331C">
        <w:rPr>
          <w:rFonts w:eastAsia="Calibri"/>
          <w:sz w:val="22"/>
          <w:szCs w:val="22"/>
          <w:lang w:val="ru-RU"/>
        </w:rPr>
        <w:t>оқу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жеке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F6331C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27839CD6" w14:textId="77777777" w:rsidR="00D86034" w:rsidRPr="000F46E1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0F46E1">
        <w:rPr>
          <w:rFonts w:ascii="Times New Roman" w:eastAsia="Calibri" w:hAnsi="Times New Roman" w:cs="Times New Roman"/>
          <w:b/>
          <w:bCs/>
          <w:color w:val="000000"/>
          <w:lang w:val="kk-KZ"/>
        </w:rPr>
        <w:t>Октябрьұлы Айсұлтан</w:t>
      </w:r>
    </w:p>
    <w:p w14:paraId="7F247B1B" w14:textId="566E222B" w:rsidR="00D86034" w:rsidRPr="00F6331C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</w:t>
      </w: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: </w:t>
      </w:r>
      <w:r w:rsidR="00FF5B4E" w:rsidRPr="00FF5B4E">
        <w:rPr>
          <w:rFonts w:ascii="Times New Roman" w:eastAsia="Calibri" w:hAnsi="Times New Roman" w:cs="Times New Roman"/>
          <w:b/>
          <w:bCs/>
          <w:color w:val="000000"/>
          <w:lang w:val="kk-KZ"/>
        </w:rPr>
        <w:t>«Амина»</w:t>
      </w:r>
      <w:r w:rsidR="00545B9C" w:rsidRPr="00545B9C">
        <w:rPr>
          <w:lang w:val="kk-KZ"/>
        </w:rPr>
        <w:t xml:space="preserve"> </w:t>
      </w:r>
      <w:r w:rsidR="00545B9C" w:rsidRPr="00545B9C">
        <w:rPr>
          <w:rFonts w:ascii="Times New Roman" w:eastAsia="Calibri" w:hAnsi="Times New Roman" w:cs="Times New Roman"/>
          <w:b/>
          <w:bCs/>
          <w:color w:val="000000"/>
          <w:lang w:val="kk-KZ"/>
        </w:rPr>
        <w:t>бөбекжайы</w:t>
      </w:r>
    </w:p>
    <w:p w14:paraId="3593B1F2" w14:textId="77777777" w:rsidR="00D86034" w:rsidRPr="00F6331C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p w14:paraId="7E1E638E" w14:textId="77777777" w:rsidR="000826D9" w:rsidRPr="00F6331C" w:rsidRDefault="000826D9" w:rsidP="00F6331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3261"/>
        <w:gridCol w:w="3543"/>
        <w:gridCol w:w="3686"/>
        <w:gridCol w:w="3118"/>
      </w:tblGrid>
      <w:tr w:rsidR="007A2452" w:rsidRPr="00545B9C" w14:paraId="112D7947" w14:textId="77777777" w:rsidTr="00635EF5">
        <w:tc>
          <w:tcPr>
            <w:tcW w:w="2410" w:type="dxa"/>
          </w:tcPr>
          <w:p w14:paraId="6EDE4C33" w14:textId="77777777" w:rsidR="007A2452" w:rsidRPr="00F6331C" w:rsidRDefault="007A2452" w:rsidP="00F6331C">
            <w:pPr>
              <w:widowControl w:val="0"/>
              <w:autoSpaceDE w:val="0"/>
              <w:autoSpaceDN w:val="0"/>
              <w:spacing w:after="0" w:line="240" w:lineRule="auto"/>
              <w:ind w:left="179" w:right="95" w:hanging="3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261" w:type="dxa"/>
          </w:tcPr>
          <w:p w14:paraId="611E260E" w14:textId="77777777" w:rsidR="007A2452" w:rsidRPr="00F6331C" w:rsidRDefault="007A2452" w:rsidP="00F6331C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Бастапқы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 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5CA6C5B8" w14:textId="77777777" w:rsidR="007A2452" w:rsidRPr="00F6331C" w:rsidRDefault="007A2452" w:rsidP="00F6331C">
            <w:pPr>
              <w:widowControl w:val="0"/>
              <w:autoSpaceDE w:val="0"/>
              <w:autoSpaceDN w:val="0"/>
              <w:spacing w:after="0" w:line="240" w:lineRule="auto"/>
              <w:ind w:left="222" w:right="589" w:firstLine="64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(қазан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-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желтоқсан)</w:t>
            </w:r>
          </w:p>
        </w:tc>
        <w:tc>
          <w:tcPr>
            <w:tcW w:w="3543" w:type="dxa"/>
          </w:tcPr>
          <w:p w14:paraId="04FC0D7F" w14:textId="77777777" w:rsidR="007A2452" w:rsidRPr="00F6331C" w:rsidRDefault="007A2452" w:rsidP="00F6331C">
            <w:pPr>
              <w:widowControl w:val="0"/>
              <w:autoSpaceDE w:val="0"/>
              <w:autoSpaceDN w:val="0"/>
              <w:spacing w:after="0" w:line="240" w:lineRule="auto"/>
              <w:ind w:left="137" w:right="261" w:firstLine="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Аралық</w:t>
            </w:r>
            <w:r w:rsidRPr="00F6331C">
              <w:rPr>
                <w:rFonts w:ascii="Times New Roman" w:eastAsia="Times New Roman" w:hAnsi="Times New Roman" w:cs="Times New Roman"/>
                <w:b/>
                <w:spacing w:val="-14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549E78F5" w14:textId="77777777" w:rsidR="007A2452" w:rsidRPr="00F6331C" w:rsidRDefault="007A2452" w:rsidP="00F6331C">
            <w:pPr>
              <w:widowControl w:val="0"/>
              <w:autoSpaceDE w:val="0"/>
              <w:autoSpaceDN w:val="0"/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(ақпан -</w:t>
            </w:r>
            <w:r w:rsidRPr="00F6331C">
              <w:rPr>
                <w:rFonts w:ascii="Times New Roman" w:eastAsia="Times New Roman" w:hAnsi="Times New Roman" w:cs="Times New Roman"/>
                <w:b/>
                <w:spacing w:val="-5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сәуір)</w:t>
            </w:r>
          </w:p>
        </w:tc>
        <w:tc>
          <w:tcPr>
            <w:tcW w:w="3686" w:type="dxa"/>
          </w:tcPr>
          <w:p w14:paraId="5E933534" w14:textId="77777777" w:rsidR="007A2452" w:rsidRPr="00F6331C" w:rsidRDefault="007A2452" w:rsidP="00F6331C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506D02CD" w14:textId="77777777" w:rsidR="007A2452" w:rsidRPr="00F6331C" w:rsidRDefault="007A2452" w:rsidP="00F6331C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(маусым-</w:t>
            </w:r>
            <w:r w:rsidRPr="00F6331C">
              <w:rPr>
                <w:rFonts w:ascii="Times New Roman" w:eastAsia="Times New Roman" w:hAnsi="Times New Roman" w:cs="Times New Roman"/>
                <w:b/>
                <w:spacing w:val="-6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шілде)</w:t>
            </w:r>
          </w:p>
        </w:tc>
        <w:tc>
          <w:tcPr>
            <w:tcW w:w="3118" w:type="dxa"/>
          </w:tcPr>
          <w:p w14:paraId="0111566E" w14:textId="77777777" w:rsidR="007A2452" w:rsidRPr="00F6331C" w:rsidRDefault="007A2452" w:rsidP="00F6331C">
            <w:pPr>
              <w:widowControl w:val="0"/>
              <w:autoSpaceDE w:val="0"/>
              <w:autoSpaceDN w:val="0"/>
              <w:spacing w:after="0" w:line="240" w:lineRule="auto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(Мектепке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дейінгі тәрбие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мен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оқытудың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үлгілік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оқу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бағдарламасы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нда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белгіленген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күтілетін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нәтижелерге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сәйкес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баланың даму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деңгейі</w:t>
            </w:r>
          </w:p>
        </w:tc>
      </w:tr>
      <w:tr w:rsidR="007654BA" w:rsidRPr="00545B9C" w14:paraId="167A3EC9" w14:textId="77777777" w:rsidTr="00FF6F16">
        <w:trPr>
          <w:trHeight w:val="439"/>
        </w:trPr>
        <w:tc>
          <w:tcPr>
            <w:tcW w:w="2410" w:type="dxa"/>
          </w:tcPr>
          <w:p w14:paraId="18925EEE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10" w:right="39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Физикалық</w:t>
            </w:r>
            <w:r w:rsidRPr="00F6331C">
              <w:rPr>
                <w:rFonts w:ascii="Times New Roman" w:eastAsia="Times New Roman" w:hAnsi="Times New Roman" w:cs="Times New Roman"/>
                <w:b/>
                <w:spacing w:val="-58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3261" w:type="dxa"/>
          </w:tcPr>
          <w:p w14:paraId="4250900A" w14:textId="77777777" w:rsidR="007654BA" w:rsidRPr="00F6331C" w:rsidRDefault="007654BA" w:rsidP="00F6331C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Салауатты өмір салтының қарапайым ережелерін білуге , ересектердің көрсетуімен шынықтыру элементтерін орындауға жаттықтыру.</w:t>
            </w:r>
          </w:p>
        </w:tc>
        <w:tc>
          <w:tcPr>
            <w:tcW w:w="3543" w:type="dxa"/>
          </w:tcPr>
          <w:p w14:paraId="27B29AFA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09F0219F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5C467819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654BA" w:rsidRPr="00545B9C" w14:paraId="06FB81AB" w14:textId="77777777" w:rsidTr="0083363B">
        <w:tc>
          <w:tcPr>
            <w:tcW w:w="2410" w:type="dxa"/>
          </w:tcPr>
          <w:p w14:paraId="6AC7677B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Коммуникативтік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дағдылар</w:t>
            </w:r>
          </w:p>
        </w:tc>
        <w:tc>
          <w:tcPr>
            <w:tcW w:w="3261" w:type="dxa"/>
          </w:tcPr>
          <w:p w14:paraId="7ED9B7F1" w14:textId="77777777" w:rsidR="007654BA" w:rsidRPr="00F6331C" w:rsidRDefault="007654BA" w:rsidP="00F6331C">
            <w:pPr>
              <w:autoSpaceDE w:val="0"/>
              <w:autoSpaceDN w:val="0"/>
              <w:adjustRightInd w:val="0"/>
              <w:spacing w:after="0" w:line="240" w:lineRule="auto"/>
              <w:ind w:left="142" w:right="-108"/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Барлық қимылдарды, заттар мен құбылыстарды, олардың белгілері мен сапасын айтуды үйрету</w:t>
            </w:r>
          </w:p>
        </w:tc>
        <w:tc>
          <w:tcPr>
            <w:tcW w:w="3543" w:type="dxa"/>
          </w:tcPr>
          <w:p w14:paraId="017285E0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21869674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43469CD5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654BA" w:rsidRPr="00545B9C" w14:paraId="1E07C487" w14:textId="77777777" w:rsidTr="00FF6F16">
        <w:tc>
          <w:tcPr>
            <w:tcW w:w="2410" w:type="dxa"/>
          </w:tcPr>
          <w:p w14:paraId="79AA36AA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10" w:right="47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 xml:space="preserve">Танымдық 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және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зияткерлік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дағдылар</w:t>
            </w:r>
          </w:p>
        </w:tc>
        <w:tc>
          <w:tcPr>
            <w:tcW w:w="3261" w:type="dxa"/>
          </w:tcPr>
          <w:p w14:paraId="120004C8" w14:textId="77777777" w:rsidR="007654BA" w:rsidRPr="00F6331C" w:rsidRDefault="007654BA" w:rsidP="00F6331C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 xml:space="preserve">«бір» сөзінің мағынасын біледі </w:t>
            </w:r>
            <w:r w:rsidRPr="00F6331C">
              <w:rPr>
                <w:rFonts w:ascii="Times New Roman" w:eastAsia="Calibri" w:hAnsi="Times New Roman" w:cs="Times New Roman"/>
                <w:iCs/>
                <w:color w:val="000000"/>
                <w:lang w:val="kk-KZ" w:eastAsia="ru-RU"/>
              </w:rPr>
              <w:t>үйрету</w:t>
            </w:r>
          </w:p>
          <w:p w14:paraId="25C42B39" w14:textId="77777777" w:rsidR="007654BA" w:rsidRPr="00F6331C" w:rsidRDefault="007654BA" w:rsidP="00F6331C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lang w:val="kk-KZ" w:eastAsia="ru-RU"/>
              </w:rPr>
            </w:pPr>
            <w:r w:rsidRPr="00F6331C">
              <w:rPr>
                <w:rFonts w:ascii="Times New Roman" w:eastAsia="Calibri" w:hAnsi="Times New Roman" w:cs="Times New Roman"/>
                <w:iCs/>
                <w:color w:val="000000"/>
                <w:lang w:val="kk-KZ" w:eastAsia="ru-RU"/>
              </w:rPr>
              <w:t xml:space="preserve">10-ға дейін кері қарай санауды бекіту. </w:t>
            </w:r>
          </w:p>
          <w:p w14:paraId="71BAF6E1" w14:textId="77777777" w:rsidR="007654BA" w:rsidRPr="00F6331C" w:rsidRDefault="007654BA" w:rsidP="00F6331C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543" w:type="dxa"/>
          </w:tcPr>
          <w:p w14:paraId="2C9E1964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4840CA59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789F9AEF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654BA" w:rsidRPr="00D86034" w14:paraId="0ECA9667" w14:textId="77777777" w:rsidTr="00635EF5">
        <w:tc>
          <w:tcPr>
            <w:tcW w:w="2410" w:type="dxa"/>
          </w:tcPr>
          <w:p w14:paraId="2B0B32B4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10" w:right="11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Шығармашыл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ық дағдылар,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зерттеу</w:t>
            </w:r>
            <w:r w:rsidRPr="00F6331C">
              <w:rPr>
                <w:rFonts w:ascii="Times New Roman" w:eastAsia="Times New Roman" w:hAnsi="Times New Roman" w:cs="Times New Roman"/>
                <w:b/>
                <w:spacing w:val="4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іс-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әрекеті</w:t>
            </w:r>
          </w:p>
        </w:tc>
        <w:tc>
          <w:tcPr>
            <w:tcW w:w="3261" w:type="dxa"/>
          </w:tcPr>
          <w:p w14:paraId="67A4FE0D" w14:textId="77777777" w:rsidR="007654BA" w:rsidRPr="00F6331C" w:rsidRDefault="007654BA" w:rsidP="00F6331C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 xml:space="preserve">қағаздан симметриялық пішіндерді қию; </w:t>
            </w:r>
          </w:p>
          <w:p w14:paraId="3FB330AF" w14:textId="77777777" w:rsidR="007654BA" w:rsidRPr="00F6331C" w:rsidRDefault="007654BA" w:rsidP="00F6331C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lang w:val="kk-KZ" w:eastAsia="ru-RU"/>
              </w:rPr>
            </w:pPr>
            <w:r w:rsidRPr="00F6331C">
              <w:rPr>
                <w:rFonts w:ascii="Times New Roman" w:eastAsia="Calibri" w:hAnsi="Times New Roman" w:cs="Times New Roman"/>
                <w:iCs/>
                <w:color w:val="000000"/>
                <w:lang w:val="kk-KZ" w:eastAsia="ru-RU"/>
              </w:rPr>
              <w:t xml:space="preserve">түрлі үйлесімдікте </w:t>
            </w:r>
          </w:p>
          <w:p w14:paraId="585F7BFF" w14:textId="77777777" w:rsidR="007654BA" w:rsidRPr="00F6331C" w:rsidRDefault="007654BA" w:rsidP="00F6331C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 xml:space="preserve">сюжетті суреттерді салу </w:t>
            </w:r>
          </w:p>
          <w:p w14:paraId="6224B7FB" w14:textId="77777777" w:rsidR="007654BA" w:rsidRPr="00F6331C" w:rsidRDefault="007654BA" w:rsidP="00F6331C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lang w:val="kk-KZ" w:eastAsia="ru-RU"/>
              </w:rPr>
            </w:pPr>
          </w:p>
        </w:tc>
        <w:tc>
          <w:tcPr>
            <w:tcW w:w="3543" w:type="dxa"/>
          </w:tcPr>
          <w:p w14:paraId="35B309ED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6" w:type="dxa"/>
          </w:tcPr>
          <w:p w14:paraId="30909899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118" w:type="dxa"/>
          </w:tcPr>
          <w:p w14:paraId="363AF4B5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7654BA" w:rsidRPr="00545B9C" w14:paraId="15D7DD6A" w14:textId="77777777" w:rsidTr="00FF6F16">
        <w:tc>
          <w:tcPr>
            <w:tcW w:w="2410" w:type="dxa"/>
          </w:tcPr>
          <w:p w14:paraId="0CF8AE4F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10" w:right="17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Әлеуметтік-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эмоционалды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дағдыларды</w:t>
            </w:r>
          </w:p>
        </w:tc>
        <w:tc>
          <w:tcPr>
            <w:tcW w:w="3261" w:type="dxa"/>
          </w:tcPr>
          <w:p w14:paraId="3B43CBB7" w14:textId="77777777" w:rsidR="007654BA" w:rsidRPr="00F6331C" w:rsidRDefault="007654BA" w:rsidP="00F6331C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F6331C">
              <w:rPr>
                <w:rFonts w:ascii="Times New Roman" w:eastAsia="Calibri" w:hAnsi="Times New Roman" w:cs="Times New Roman"/>
                <w:iCs/>
                <w:color w:val="000000"/>
                <w:lang w:val="kk-KZ" w:eastAsia="ru-RU"/>
              </w:rPr>
              <w:t>жұмысын жүргізу</w:t>
            </w:r>
          </w:p>
        </w:tc>
        <w:tc>
          <w:tcPr>
            <w:tcW w:w="3543" w:type="dxa"/>
          </w:tcPr>
          <w:p w14:paraId="32EAFC1B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7BD65C5D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69A263B4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14:paraId="1555EA00" w14:textId="77777777" w:rsidR="007A2452" w:rsidRPr="00F6331C" w:rsidRDefault="007A2452" w:rsidP="00F6331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1BFEC836" w14:textId="77777777" w:rsidR="00C25574" w:rsidRPr="00F6331C" w:rsidRDefault="00C25574" w:rsidP="00F6331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18537AAA" w14:textId="77777777" w:rsidR="00C25574" w:rsidRPr="00F6331C" w:rsidRDefault="00C25574" w:rsidP="00F6331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55958454" w14:textId="77777777" w:rsidR="007654BA" w:rsidRPr="00FF5B4E" w:rsidRDefault="007654BA" w:rsidP="00D86034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640269AC" w14:textId="77777777" w:rsidR="007654BA" w:rsidRPr="00FF5B4E" w:rsidRDefault="007654BA" w:rsidP="00D86034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4B9CDF8C" w14:textId="77777777" w:rsidR="007654BA" w:rsidRPr="00FF5B4E" w:rsidRDefault="007654BA" w:rsidP="00D86034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5C38E58F" w14:textId="77777777" w:rsidR="00D86034" w:rsidRPr="00F6331C" w:rsidRDefault="00D86034" w:rsidP="00D86034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F6331C">
        <w:rPr>
          <w:rFonts w:eastAsia="Calibri"/>
          <w:sz w:val="22"/>
          <w:szCs w:val="22"/>
          <w:lang w:val="ru-RU"/>
        </w:rPr>
        <w:t xml:space="preserve">2024-2025  </w:t>
      </w:r>
      <w:proofErr w:type="spellStart"/>
      <w:r w:rsidRPr="00F6331C">
        <w:rPr>
          <w:rFonts w:eastAsia="Calibri"/>
          <w:sz w:val="22"/>
          <w:szCs w:val="22"/>
          <w:lang w:val="ru-RU"/>
        </w:rPr>
        <w:t>оқу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жеке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F6331C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0DCB87C7" w14:textId="77777777" w:rsidR="00D86034" w:rsidRPr="000F46E1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0F46E1">
        <w:rPr>
          <w:rFonts w:ascii="Times New Roman" w:eastAsia="Calibri" w:hAnsi="Times New Roman" w:cs="Times New Roman"/>
          <w:b/>
          <w:bCs/>
          <w:color w:val="000000"/>
          <w:lang w:val="kk-KZ"/>
        </w:rPr>
        <w:t>Айытхан Аяла</w:t>
      </w:r>
    </w:p>
    <w:p w14:paraId="54249530" w14:textId="0C361F9E" w:rsidR="00D86034" w:rsidRPr="00F6331C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</w:t>
      </w: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: </w:t>
      </w:r>
      <w:r w:rsidR="00FF5B4E" w:rsidRPr="00FF5B4E">
        <w:rPr>
          <w:rFonts w:ascii="Times New Roman" w:eastAsia="Calibri" w:hAnsi="Times New Roman" w:cs="Times New Roman"/>
          <w:b/>
          <w:bCs/>
          <w:color w:val="000000"/>
          <w:lang w:val="kk-KZ"/>
        </w:rPr>
        <w:t>«Амина»</w:t>
      </w:r>
      <w:r w:rsidR="00545B9C" w:rsidRPr="00545B9C">
        <w:rPr>
          <w:lang w:val="kk-KZ"/>
        </w:rPr>
        <w:t xml:space="preserve"> </w:t>
      </w:r>
      <w:r w:rsidR="00545B9C" w:rsidRPr="00545B9C">
        <w:rPr>
          <w:rFonts w:ascii="Times New Roman" w:eastAsia="Calibri" w:hAnsi="Times New Roman" w:cs="Times New Roman"/>
          <w:b/>
          <w:bCs/>
          <w:color w:val="000000"/>
          <w:lang w:val="kk-KZ"/>
        </w:rPr>
        <w:t>бөбекжайы</w:t>
      </w:r>
    </w:p>
    <w:p w14:paraId="1A7C3F9C" w14:textId="77777777" w:rsidR="00D86034" w:rsidRPr="00F6331C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1"/>
        <w:gridCol w:w="3359"/>
        <w:gridCol w:w="3402"/>
        <w:gridCol w:w="3686"/>
        <w:gridCol w:w="3118"/>
      </w:tblGrid>
      <w:tr w:rsidR="007A2452" w:rsidRPr="00545B9C" w14:paraId="5A5F5C3F" w14:textId="77777777" w:rsidTr="00635EF5">
        <w:tc>
          <w:tcPr>
            <w:tcW w:w="2311" w:type="dxa"/>
          </w:tcPr>
          <w:p w14:paraId="2BA1101A" w14:textId="77777777" w:rsidR="007A2452" w:rsidRPr="00F6331C" w:rsidRDefault="007A2452" w:rsidP="00F6331C">
            <w:pPr>
              <w:widowControl w:val="0"/>
              <w:autoSpaceDE w:val="0"/>
              <w:autoSpaceDN w:val="0"/>
              <w:spacing w:after="0" w:line="240" w:lineRule="auto"/>
              <w:ind w:left="179" w:right="95" w:hanging="3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359" w:type="dxa"/>
          </w:tcPr>
          <w:p w14:paraId="5CF37369" w14:textId="77777777" w:rsidR="007A2452" w:rsidRPr="00F6331C" w:rsidRDefault="007A2452" w:rsidP="00F6331C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Бастапқы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 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029F654E" w14:textId="77777777" w:rsidR="007A2452" w:rsidRPr="00F6331C" w:rsidRDefault="007A2452" w:rsidP="00F6331C">
            <w:pPr>
              <w:widowControl w:val="0"/>
              <w:autoSpaceDE w:val="0"/>
              <w:autoSpaceDN w:val="0"/>
              <w:spacing w:after="0" w:line="240" w:lineRule="auto"/>
              <w:ind w:left="222" w:right="589" w:firstLine="64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(қазан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-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желтоқсан)</w:t>
            </w:r>
          </w:p>
        </w:tc>
        <w:tc>
          <w:tcPr>
            <w:tcW w:w="3402" w:type="dxa"/>
          </w:tcPr>
          <w:p w14:paraId="37FE12DD" w14:textId="77777777" w:rsidR="007A2452" w:rsidRPr="00F6331C" w:rsidRDefault="007A2452" w:rsidP="00F6331C">
            <w:pPr>
              <w:widowControl w:val="0"/>
              <w:autoSpaceDE w:val="0"/>
              <w:autoSpaceDN w:val="0"/>
              <w:spacing w:after="0" w:line="240" w:lineRule="auto"/>
              <w:ind w:left="137" w:right="261" w:firstLine="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Аралық</w:t>
            </w:r>
            <w:r w:rsidRPr="00F6331C">
              <w:rPr>
                <w:rFonts w:ascii="Times New Roman" w:eastAsia="Times New Roman" w:hAnsi="Times New Roman" w:cs="Times New Roman"/>
                <w:b/>
                <w:spacing w:val="-14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2926849A" w14:textId="77777777" w:rsidR="007A2452" w:rsidRPr="00F6331C" w:rsidRDefault="007A2452" w:rsidP="00F6331C">
            <w:pPr>
              <w:widowControl w:val="0"/>
              <w:autoSpaceDE w:val="0"/>
              <w:autoSpaceDN w:val="0"/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(ақпан -</w:t>
            </w:r>
            <w:r w:rsidRPr="00F6331C">
              <w:rPr>
                <w:rFonts w:ascii="Times New Roman" w:eastAsia="Times New Roman" w:hAnsi="Times New Roman" w:cs="Times New Roman"/>
                <w:b/>
                <w:spacing w:val="-5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сәуір)</w:t>
            </w:r>
          </w:p>
        </w:tc>
        <w:tc>
          <w:tcPr>
            <w:tcW w:w="3686" w:type="dxa"/>
          </w:tcPr>
          <w:p w14:paraId="45B9CA08" w14:textId="77777777" w:rsidR="007A2452" w:rsidRPr="00F6331C" w:rsidRDefault="007A2452" w:rsidP="00F6331C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038876B1" w14:textId="77777777" w:rsidR="007A2452" w:rsidRPr="00F6331C" w:rsidRDefault="007A2452" w:rsidP="00F6331C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(маусым-</w:t>
            </w:r>
            <w:r w:rsidRPr="00F6331C">
              <w:rPr>
                <w:rFonts w:ascii="Times New Roman" w:eastAsia="Times New Roman" w:hAnsi="Times New Roman" w:cs="Times New Roman"/>
                <w:b/>
                <w:spacing w:val="-6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шілде)</w:t>
            </w:r>
          </w:p>
        </w:tc>
        <w:tc>
          <w:tcPr>
            <w:tcW w:w="3118" w:type="dxa"/>
          </w:tcPr>
          <w:p w14:paraId="253E195A" w14:textId="77777777" w:rsidR="007A2452" w:rsidRPr="00F6331C" w:rsidRDefault="007A2452" w:rsidP="00F6331C">
            <w:pPr>
              <w:widowControl w:val="0"/>
              <w:autoSpaceDE w:val="0"/>
              <w:autoSpaceDN w:val="0"/>
              <w:spacing w:after="0" w:line="240" w:lineRule="auto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(Мектепке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дейінгі тәрбие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мен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оқытудың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үлгілік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оқу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бағдарламасы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нда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белгіленген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күтілетін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нәтижелерге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сәйкес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баланың даму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деңгейі</w:t>
            </w:r>
          </w:p>
        </w:tc>
      </w:tr>
      <w:tr w:rsidR="007654BA" w:rsidRPr="00545B9C" w14:paraId="7C27B91D" w14:textId="77777777" w:rsidTr="0083363B">
        <w:tc>
          <w:tcPr>
            <w:tcW w:w="2311" w:type="dxa"/>
          </w:tcPr>
          <w:p w14:paraId="1762D2D4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10" w:right="39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Физикалық</w:t>
            </w:r>
            <w:r w:rsidRPr="00F6331C">
              <w:rPr>
                <w:rFonts w:ascii="Times New Roman" w:eastAsia="Times New Roman" w:hAnsi="Times New Roman" w:cs="Times New Roman"/>
                <w:b/>
                <w:spacing w:val="-58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3359" w:type="dxa"/>
          </w:tcPr>
          <w:p w14:paraId="453EBEBF" w14:textId="77777777" w:rsidR="007654BA" w:rsidRPr="00F6331C" w:rsidRDefault="007654BA" w:rsidP="00F6331C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>Маңызды мүшелердің қызметін білуді , азық-түліктердің атауларын және оларды қолдану тәсілдерін білуге үйрету;</w:t>
            </w:r>
          </w:p>
        </w:tc>
        <w:tc>
          <w:tcPr>
            <w:tcW w:w="3402" w:type="dxa"/>
          </w:tcPr>
          <w:p w14:paraId="132873EA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11F39946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494BCDEC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654BA" w:rsidRPr="00545B9C" w14:paraId="0A2A07B4" w14:textId="77777777" w:rsidTr="00FC500B">
        <w:tc>
          <w:tcPr>
            <w:tcW w:w="2311" w:type="dxa"/>
          </w:tcPr>
          <w:p w14:paraId="1AF57A55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Коммуникативтік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дағдылар</w:t>
            </w:r>
          </w:p>
        </w:tc>
        <w:tc>
          <w:tcPr>
            <w:tcW w:w="3359" w:type="dxa"/>
          </w:tcPr>
          <w:p w14:paraId="5662DED4" w14:textId="77777777" w:rsidR="007654BA" w:rsidRPr="00F6331C" w:rsidRDefault="007654BA" w:rsidP="00F6331C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 xml:space="preserve">Өлеңді  мәнерлеп жатқа оқу, </w:t>
            </w:r>
          </w:p>
          <w:p w14:paraId="2A0B3D97" w14:textId="77777777" w:rsidR="007654BA" w:rsidRPr="00F6331C" w:rsidRDefault="007654BA" w:rsidP="00F6331C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lang w:val="kk-KZ" w:eastAsia="ru-RU"/>
              </w:rPr>
            </w:pPr>
            <w:r w:rsidRPr="00F6331C">
              <w:rPr>
                <w:rFonts w:ascii="Times New Roman" w:eastAsia="Calibri" w:hAnsi="Times New Roman" w:cs="Times New Roman"/>
                <w:iCs/>
                <w:color w:val="00000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3402" w:type="dxa"/>
          </w:tcPr>
          <w:p w14:paraId="0C4683C7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083A2C6F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3AC74836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654BA" w:rsidRPr="00545B9C" w14:paraId="4EABC0EC" w14:textId="77777777" w:rsidTr="0083363B">
        <w:tc>
          <w:tcPr>
            <w:tcW w:w="2311" w:type="dxa"/>
          </w:tcPr>
          <w:p w14:paraId="09762DD4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10" w:right="47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 xml:space="preserve">Танымдық 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және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зияткерлік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дағдылар</w:t>
            </w:r>
          </w:p>
        </w:tc>
        <w:tc>
          <w:tcPr>
            <w:tcW w:w="3359" w:type="dxa"/>
          </w:tcPr>
          <w:p w14:paraId="15C8E2A7" w14:textId="77777777" w:rsidR="007654BA" w:rsidRPr="00F6331C" w:rsidRDefault="007654BA" w:rsidP="00F6331C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lang w:val="kk-KZ" w:eastAsia="ru-RU"/>
              </w:rPr>
            </w:pPr>
            <w:r w:rsidRPr="00F6331C">
              <w:rPr>
                <w:rFonts w:ascii="Times New Roman" w:eastAsia="Calibri" w:hAnsi="Times New Roman" w:cs="Times New Roman"/>
                <w:iCs/>
                <w:color w:val="000000"/>
                <w:lang w:val="kk-KZ" w:eastAsia="ru-RU"/>
              </w:rPr>
              <w:t xml:space="preserve">10-ға дейін кері қарай санауды бекіту. </w:t>
            </w:r>
          </w:p>
          <w:p w14:paraId="56ABE2D4" w14:textId="77777777" w:rsidR="007654BA" w:rsidRPr="00F6331C" w:rsidRDefault="007654BA" w:rsidP="00F6331C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lang w:val="kk-KZ" w:eastAsia="ru-RU"/>
              </w:rPr>
            </w:pPr>
            <w:r w:rsidRPr="00F6331C">
              <w:rPr>
                <w:rFonts w:ascii="Times New Roman" w:eastAsia="Calibri" w:hAnsi="Times New Roman" w:cs="Times New Roman"/>
                <w:iCs/>
                <w:color w:val="000000"/>
                <w:lang w:val="kk-KZ" w:eastAsia="ru-RU"/>
              </w:rPr>
              <w:t xml:space="preserve">Геометриялық денелерді </w:t>
            </w:r>
          </w:p>
          <w:p w14:paraId="1B29C7C5" w14:textId="77777777" w:rsidR="007654BA" w:rsidRPr="00F6331C" w:rsidRDefault="007654BA" w:rsidP="00F6331C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iCs/>
                <w:color w:val="00000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3402" w:type="dxa"/>
          </w:tcPr>
          <w:p w14:paraId="2CE1817F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6231B010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273C483B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654BA" w:rsidRPr="00545B9C" w14:paraId="517097EC" w14:textId="77777777" w:rsidTr="00635EF5">
        <w:tc>
          <w:tcPr>
            <w:tcW w:w="2311" w:type="dxa"/>
          </w:tcPr>
          <w:p w14:paraId="2E14EE22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10" w:right="11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Шығармашыл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ық дағдылар,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зерттеу</w:t>
            </w:r>
            <w:r w:rsidRPr="00F6331C">
              <w:rPr>
                <w:rFonts w:ascii="Times New Roman" w:eastAsia="Times New Roman" w:hAnsi="Times New Roman" w:cs="Times New Roman"/>
                <w:b/>
                <w:spacing w:val="4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іс-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әрекеті</w:t>
            </w:r>
          </w:p>
        </w:tc>
        <w:tc>
          <w:tcPr>
            <w:tcW w:w="3359" w:type="dxa"/>
          </w:tcPr>
          <w:p w14:paraId="7400645E" w14:textId="77777777" w:rsidR="007654BA" w:rsidRPr="00F6331C" w:rsidRDefault="007654BA" w:rsidP="00F6331C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lang w:val="kk-KZ" w:eastAsia="ru-RU"/>
              </w:rPr>
            </w:pPr>
            <w:r w:rsidRPr="00F6331C">
              <w:rPr>
                <w:rFonts w:ascii="Times New Roman" w:eastAsia="Calibri" w:hAnsi="Times New Roman" w:cs="Times New Roman"/>
                <w:iCs/>
                <w:color w:val="00000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402" w:type="dxa"/>
          </w:tcPr>
          <w:p w14:paraId="4E175811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6" w:type="dxa"/>
          </w:tcPr>
          <w:p w14:paraId="709A6FFF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118" w:type="dxa"/>
          </w:tcPr>
          <w:p w14:paraId="6FC77216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7654BA" w:rsidRPr="00545B9C" w14:paraId="3F7E77A2" w14:textId="77777777" w:rsidTr="0083363B">
        <w:tc>
          <w:tcPr>
            <w:tcW w:w="2311" w:type="dxa"/>
          </w:tcPr>
          <w:p w14:paraId="67812228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10" w:right="17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Әлеуметтік-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эмоционалды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дағдыларды</w:t>
            </w:r>
          </w:p>
        </w:tc>
        <w:tc>
          <w:tcPr>
            <w:tcW w:w="3359" w:type="dxa"/>
          </w:tcPr>
          <w:p w14:paraId="6008482C" w14:textId="77777777" w:rsidR="007654BA" w:rsidRPr="00F6331C" w:rsidRDefault="007654BA" w:rsidP="00F6331C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iCs/>
                <w:color w:val="00000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402" w:type="dxa"/>
          </w:tcPr>
          <w:p w14:paraId="38C5B28D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135F9AA6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55BC9A76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14:paraId="71C068BA" w14:textId="77777777" w:rsidR="007A2452" w:rsidRPr="00F6331C" w:rsidRDefault="007A2452" w:rsidP="00F6331C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7D7E9077" w14:textId="77777777" w:rsidR="007A2452" w:rsidRPr="00F6331C" w:rsidRDefault="007A2452" w:rsidP="00F633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lang w:val="kk-KZ"/>
        </w:rPr>
      </w:pPr>
    </w:p>
    <w:p w14:paraId="7B7930D2" w14:textId="77777777" w:rsidR="007654BA" w:rsidRPr="00FF5B4E" w:rsidRDefault="007654BA" w:rsidP="00D86034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7352D169" w14:textId="77777777" w:rsidR="007654BA" w:rsidRPr="00FF5B4E" w:rsidRDefault="007654BA" w:rsidP="00D86034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4B38A35A" w14:textId="77777777" w:rsidR="007654BA" w:rsidRPr="00FF5B4E" w:rsidRDefault="007654BA" w:rsidP="00D86034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56DF976C" w14:textId="77777777" w:rsidR="007654BA" w:rsidRPr="00FF5B4E" w:rsidRDefault="007654BA" w:rsidP="00D86034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5AC1015E" w14:textId="77777777" w:rsidR="007654BA" w:rsidRPr="00FF5B4E" w:rsidRDefault="007654BA" w:rsidP="00D86034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395E6C02" w14:textId="77777777" w:rsidR="007654BA" w:rsidRPr="00FF5B4E" w:rsidRDefault="007654BA" w:rsidP="00D86034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7662620A" w14:textId="77777777" w:rsidR="007654BA" w:rsidRPr="00FF5B4E" w:rsidRDefault="007654BA" w:rsidP="00D86034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37580741" w14:textId="77777777" w:rsidR="007654BA" w:rsidRPr="00FF5B4E" w:rsidRDefault="007654BA" w:rsidP="00D86034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471B1890" w14:textId="77777777" w:rsidR="007654BA" w:rsidRPr="00FF5B4E" w:rsidRDefault="007654BA" w:rsidP="00D86034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758A1EE1" w14:textId="77777777" w:rsidR="007654BA" w:rsidRPr="00FF5B4E" w:rsidRDefault="007654BA" w:rsidP="00D86034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4ECFA462" w14:textId="77777777" w:rsidR="00D86034" w:rsidRPr="00F6331C" w:rsidRDefault="00D86034" w:rsidP="00D86034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F6331C">
        <w:rPr>
          <w:rFonts w:eastAsia="Calibri"/>
          <w:sz w:val="22"/>
          <w:szCs w:val="22"/>
          <w:lang w:val="ru-RU"/>
        </w:rPr>
        <w:t xml:space="preserve">2024-2025  </w:t>
      </w:r>
      <w:proofErr w:type="spellStart"/>
      <w:r w:rsidRPr="00F6331C">
        <w:rPr>
          <w:rFonts w:eastAsia="Calibri"/>
          <w:sz w:val="22"/>
          <w:szCs w:val="22"/>
          <w:lang w:val="ru-RU"/>
        </w:rPr>
        <w:t>оқу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жеке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F6331C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0EE22D2E" w14:textId="77777777" w:rsidR="00D86034" w:rsidRPr="000F46E1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0F46E1">
        <w:rPr>
          <w:rFonts w:ascii="Times New Roman" w:eastAsia="Calibri" w:hAnsi="Times New Roman" w:cs="Times New Roman"/>
          <w:b/>
          <w:bCs/>
          <w:color w:val="000000"/>
          <w:lang w:val="kk-KZ"/>
        </w:rPr>
        <w:t>Абсалямов  Дастан</w:t>
      </w:r>
    </w:p>
    <w:p w14:paraId="15EBEE91" w14:textId="344DFD30" w:rsidR="00D86034" w:rsidRPr="00F6331C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</w:t>
      </w: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: </w:t>
      </w:r>
      <w:r w:rsidR="00FF5B4E" w:rsidRPr="00FF5B4E">
        <w:rPr>
          <w:rFonts w:ascii="Times New Roman" w:eastAsia="Calibri" w:hAnsi="Times New Roman" w:cs="Times New Roman"/>
          <w:b/>
          <w:bCs/>
          <w:color w:val="000000"/>
          <w:lang w:val="kk-KZ"/>
        </w:rPr>
        <w:t>«Амина»</w:t>
      </w:r>
      <w:r w:rsidR="00545B9C" w:rsidRPr="00545B9C">
        <w:rPr>
          <w:lang w:val="kk-KZ"/>
        </w:rPr>
        <w:t xml:space="preserve"> </w:t>
      </w:r>
      <w:r w:rsidR="00545B9C" w:rsidRPr="00545B9C">
        <w:rPr>
          <w:rFonts w:ascii="Times New Roman" w:eastAsia="Calibri" w:hAnsi="Times New Roman" w:cs="Times New Roman"/>
          <w:b/>
          <w:bCs/>
          <w:color w:val="000000"/>
          <w:lang w:val="kk-KZ"/>
        </w:rPr>
        <w:t>бөбекжайы</w:t>
      </w:r>
    </w:p>
    <w:p w14:paraId="172BF4A3" w14:textId="77777777" w:rsidR="00D86034" w:rsidRPr="00F6331C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11"/>
        <w:gridCol w:w="3643"/>
        <w:gridCol w:w="3118"/>
        <w:gridCol w:w="3686"/>
        <w:gridCol w:w="3118"/>
      </w:tblGrid>
      <w:tr w:rsidR="007A2452" w:rsidRPr="00545B9C" w14:paraId="78D49C4E" w14:textId="77777777" w:rsidTr="00D86034">
        <w:tc>
          <w:tcPr>
            <w:tcW w:w="2311" w:type="dxa"/>
          </w:tcPr>
          <w:p w14:paraId="0C54E164" w14:textId="77777777" w:rsidR="007A2452" w:rsidRPr="00F6331C" w:rsidRDefault="007A2452" w:rsidP="00F6331C">
            <w:pPr>
              <w:widowControl w:val="0"/>
              <w:autoSpaceDE w:val="0"/>
              <w:autoSpaceDN w:val="0"/>
              <w:spacing w:after="0" w:line="240" w:lineRule="auto"/>
              <w:ind w:left="179" w:right="95" w:hanging="3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43" w:type="dxa"/>
          </w:tcPr>
          <w:p w14:paraId="2F577A71" w14:textId="77777777" w:rsidR="007A2452" w:rsidRPr="00F6331C" w:rsidRDefault="007A2452" w:rsidP="00F6331C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Бастапқы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 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4A0114F8" w14:textId="77777777" w:rsidR="007A2452" w:rsidRPr="00F6331C" w:rsidRDefault="007A2452" w:rsidP="00F6331C">
            <w:pPr>
              <w:widowControl w:val="0"/>
              <w:autoSpaceDE w:val="0"/>
              <w:autoSpaceDN w:val="0"/>
              <w:spacing w:after="0" w:line="240" w:lineRule="auto"/>
              <w:ind w:left="222" w:right="589" w:firstLine="64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(қазан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-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желтоқсан)</w:t>
            </w:r>
          </w:p>
        </w:tc>
        <w:tc>
          <w:tcPr>
            <w:tcW w:w="3118" w:type="dxa"/>
          </w:tcPr>
          <w:p w14:paraId="268E58B8" w14:textId="77777777" w:rsidR="007A2452" w:rsidRPr="00F6331C" w:rsidRDefault="007A2452" w:rsidP="00F6331C">
            <w:pPr>
              <w:widowControl w:val="0"/>
              <w:autoSpaceDE w:val="0"/>
              <w:autoSpaceDN w:val="0"/>
              <w:spacing w:after="0" w:line="240" w:lineRule="auto"/>
              <w:ind w:left="137" w:right="261" w:firstLine="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Аралық</w:t>
            </w:r>
            <w:r w:rsidRPr="00F6331C">
              <w:rPr>
                <w:rFonts w:ascii="Times New Roman" w:eastAsia="Times New Roman" w:hAnsi="Times New Roman" w:cs="Times New Roman"/>
                <w:b/>
                <w:spacing w:val="-14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3DEE5087" w14:textId="77777777" w:rsidR="007A2452" w:rsidRPr="00F6331C" w:rsidRDefault="007A2452" w:rsidP="00F6331C">
            <w:pPr>
              <w:widowControl w:val="0"/>
              <w:autoSpaceDE w:val="0"/>
              <w:autoSpaceDN w:val="0"/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(ақпан -</w:t>
            </w:r>
            <w:r w:rsidRPr="00F6331C">
              <w:rPr>
                <w:rFonts w:ascii="Times New Roman" w:eastAsia="Times New Roman" w:hAnsi="Times New Roman" w:cs="Times New Roman"/>
                <w:b/>
                <w:spacing w:val="-5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сәуір)</w:t>
            </w:r>
          </w:p>
        </w:tc>
        <w:tc>
          <w:tcPr>
            <w:tcW w:w="3686" w:type="dxa"/>
          </w:tcPr>
          <w:p w14:paraId="7A942208" w14:textId="77777777" w:rsidR="007A2452" w:rsidRPr="00F6331C" w:rsidRDefault="007A2452" w:rsidP="00F6331C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1FEA88B1" w14:textId="77777777" w:rsidR="007A2452" w:rsidRPr="00F6331C" w:rsidRDefault="007A2452" w:rsidP="00F6331C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(маусым-</w:t>
            </w:r>
            <w:r w:rsidRPr="00F6331C">
              <w:rPr>
                <w:rFonts w:ascii="Times New Roman" w:eastAsia="Times New Roman" w:hAnsi="Times New Roman" w:cs="Times New Roman"/>
                <w:b/>
                <w:spacing w:val="-6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шілде)</w:t>
            </w:r>
          </w:p>
        </w:tc>
        <w:tc>
          <w:tcPr>
            <w:tcW w:w="3118" w:type="dxa"/>
          </w:tcPr>
          <w:p w14:paraId="038AA47A" w14:textId="77777777" w:rsidR="007A2452" w:rsidRPr="00F6331C" w:rsidRDefault="007A2452" w:rsidP="00F6331C">
            <w:pPr>
              <w:widowControl w:val="0"/>
              <w:autoSpaceDE w:val="0"/>
              <w:autoSpaceDN w:val="0"/>
              <w:spacing w:after="0" w:line="240" w:lineRule="auto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(Мектепке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дейінгі тәрбие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мен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оқытудың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үлгілік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оқу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бағдарламасы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нда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белгіленген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күтілетін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нәтижелерге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сәйкес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баланың даму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деңгейі</w:t>
            </w:r>
          </w:p>
        </w:tc>
      </w:tr>
      <w:tr w:rsidR="007654BA" w:rsidRPr="00545B9C" w14:paraId="4393E434" w14:textId="77777777" w:rsidTr="006122BC">
        <w:tc>
          <w:tcPr>
            <w:tcW w:w="2311" w:type="dxa"/>
          </w:tcPr>
          <w:p w14:paraId="0F7D6130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10" w:right="39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Физикалық</w:t>
            </w:r>
            <w:r w:rsidRPr="00F6331C">
              <w:rPr>
                <w:rFonts w:ascii="Times New Roman" w:eastAsia="Times New Roman" w:hAnsi="Times New Roman" w:cs="Times New Roman"/>
                <w:b/>
                <w:spacing w:val="-58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3643" w:type="dxa"/>
          </w:tcPr>
          <w:p w14:paraId="580623DC" w14:textId="77777777" w:rsidR="007654BA" w:rsidRPr="00F6331C" w:rsidRDefault="007654BA" w:rsidP="00F6331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Шынықтырушараларының маңыздылығы мен қажеттілігін түсіндіру; таңертеңгі гимнастиканы орындауға қызығушылық арттыру;</w:t>
            </w:r>
          </w:p>
        </w:tc>
        <w:tc>
          <w:tcPr>
            <w:tcW w:w="3118" w:type="dxa"/>
          </w:tcPr>
          <w:p w14:paraId="7E9A9C50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0C6BB0C3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1A68DA85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654BA" w:rsidRPr="00545B9C" w14:paraId="788F08E5" w14:textId="77777777" w:rsidTr="00D86034">
        <w:tc>
          <w:tcPr>
            <w:tcW w:w="2311" w:type="dxa"/>
          </w:tcPr>
          <w:p w14:paraId="1BA66819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Коммуникативтік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дағдылар</w:t>
            </w:r>
          </w:p>
        </w:tc>
        <w:tc>
          <w:tcPr>
            <w:tcW w:w="3643" w:type="dxa"/>
          </w:tcPr>
          <w:p w14:paraId="59F44C51" w14:textId="77777777" w:rsidR="007654BA" w:rsidRPr="00F6331C" w:rsidRDefault="007654BA" w:rsidP="00F6331C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Сөздердегі дыбыстарды ажыратуға , белгілі дыбысы бар сөздерді табуға; сөздегі дыбыстың орнын анықтауға үйрету;</w:t>
            </w:r>
          </w:p>
        </w:tc>
        <w:tc>
          <w:tcPr>
            <w:tcW w:w="3118" w:type="dxa"/>
          </w:tcPr>
          <w:p w14:paraId="0C2092F9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58B3223D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6B355872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654BA" w:rsidRPr="00545B9C" w14:paraId="6E5025CB" w14:textId="77777777" w:rsidTr="00D86034">
        <w:tc>
          <w:tcPr>
            <w:tcW w:w="2311" w:type="dxa"/>
          </w:tcPr>
          <w:p w14:paraId="22552038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10" w:right="47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 xml:space="preserve">Танымдық 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және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зияткерлік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дағдылар</w:t>
            </w:r>
          </w:p>
        </w:tc>
        <w:tc>
          <w:tcPr>
            <w:tcW w:w="3643" w:type="dxa"/>
          </w:tcPr>
          <w:p w14:paraId="36C1D4E4" w14:textId="77777777" w:rsidR="007654BA" w:rsidRPr="00F6331C" w:rsidRDefault="007654BA" w:rsidP="00F633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Cs/>
                <w:lang w:val="kk-KZ"/>
              </w:rPr>
              <w:t>Жиынды сапасы бойынша әртүрлі элементтерден құруды;</w:t>
            </w:r>
          </w:p>
          <w:p w14:paraId="451112C8" w14:textId="77777777" w:rsidR="007654BA" w:rsidRPr="00F6331C" w:rsidRDefault="007654BA" w:rsidP="00F633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Cs/>
                <w:lang w:val="kk-KZ"/>
              </w:rPr>
              <w:t>жиындарды бөліктерге бөлуді және оларды қайта біріктіруге;</w:t>
            </w:r>
          </w:p>
          <w:p w14:paraId="3B0A6856" w14:textId="77777777" w:rsidR="007654BA" w:rsidRPr="00F6331C" w:rsidRDefault="007654BA" w:rsidP="00F633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Cs/>
                <w:lang w:val="kk-KZ"/>
              </w:rPr>
              <w:t>10 көлеміндегі сандарды тура және кері санауды үйрету;</w:t>
            </w:r>
          </w:p>
          <w:p w14:paraId="19517161" w14:textId="77777777" w:rsidR="007654BA" w:rsidRPr="00F6331C" w:rsidRDefault="007654BA" w:rsidP="00F6331C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64774A50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4F6AC21E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4DA5D7AF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654BA" w:rsidRPr="00545B9C" w14:paraId="68BE3634" w14:textId="77777777" w:rsidTr="006122BC">
        <w:tc>
          <w:tcPr>
            <w:tcW w:w="2311" w:type="dxa"/>
          </w:tcPr>
          <w:p w14:paraId="13C6D90E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10" w:right="11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Шығармашыл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ық дағдылар,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зерттеу</w:t>
            </w:r>
            <w:r w:rsidRPr="00F6331C">
              <w:rPr>
                <w:rFonts w:ascii="Times New Roman" w:eastAsia="Times New Roman" w:hAnsi="Times New Roman" w:cs="Times New Roman"/>
                <w:b/>
                <w:spacing w:val="4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іс-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әрекеті</w:t>
            </w:r>
          </w:p>
        </w:tc>
        <w:tc>
          <w:tcPr>
            <w:tcW w:w="3643" w:type="dxa"/>
          </w:tcPr>
          <w:p w14:paraId="4E81AEC0" w14:textId="77777777" w:rsidR="007654BA" w:rsidRPr="00F6331C" w:rsidRDefault="007654BA" w:rsidP="00F6331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Ұжымдық  жұмыстарды орындауды, өз ойы бойынша сурет салуға ; ойлауы бойынша жұмыс жасай алуға үйрету;</w:t>
            </w:r>
          </w:p>
        </w:tc>
        <w:tc>
          <w:tcPr>
            <w:tcW w:w="3118" w:type="dxa"/>
          </w:tcPr>
          <w:p w14:paraId="6019CC39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6" w:type="dxa"/>
          </w:tcPr>
          <w:p w14:paraId="58BC83B1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118" w:type="dxa"/>
          </w:tcPr>
          <w:p w14:paraId="53150719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7654BA" w:rsidRPr="00545B9C" w14:paraId="6B8FC500" w14:textId="77777777" w:rsidTr="00D86034">
        <w:tc>
          <w:tcPr>
            <w:tcW w:w="2311" w:type="dxa"/>
          </w:tcPr>
          <w:p w14:paraId="643246D9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10" w:right="17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Әлеуметтік-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эмоционалды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дағдыларды</w:t>
            </w:r>
          </w:p>
        </w:tc>
        <w:tc>
          <w:tcPr>
            <w:tcW w:w="3643" w:type="dxa"/>
          </w:tcPr>
          <w:p w14:paraId="77D4EA7D" w14:textId="77777777" w:rsidR="007654BA" w:rsidRPr="00F6331C" w:rsidRDefault="007654BA" w:rsidP="00F6331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 xml:space="preserve">Заттардың  қандай материалдардан жасалғанын өз бетінше анықтай алуын және олардың сапалары мен қасиеттерін сипаттай алуын үйрету. </w:t>
            </w:r>
          </w:p>
          <w:p w14:paraId="3E34C0AF" w14:textId="77777777" w:rsidR="007654BA" w:rsidRPr="00F6331C" w:rsidRDefault="007654BA" w:rsidP="00F6331C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айналадағы заттар, ойыншықтар адамның еңбегімен жасалғанын және оларға ұқыпты қарауын түсіндіру:</w:t>
            </w:r>
          </w:p>
        </w:tc>
        <w:tc>
          <w:tcPr>
            <w:tcW w:w="3118" w:type="dxa"/>
          </w:tcPr>
          <w:p w14:paraId="08D0DC69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4FA44BA9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6CF76FFA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14:paraId="05858285" w14:textId="77777777" w:rsidR="00D86034" w:rsidRPr="00FF5B4E" w:rsidRDefault="00D86034" w:rsidP="00F6331C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6DECE2FC" w14:textId="77777777" w:rsidR="007654BA" w:rsidRPr="00FF5B4E" w:rsidRDefault="007654BA" w:rsidP="00D86034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33CCC001" w14:textId="77777777" w:rsidR="007654BA" w:rsidRPr="00FF5B4E" w:rsidRDefault="007654BA" w:rsidP="00D86034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50EEB3EA" w14:textId="77777777" w:rsidR="007654BA" w:rsidRPr="00FF5B4E" w:rsidRDefault="007654BA" w:rsidP="00D86034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7078F1C5" w14:textId="77777777" w:rsidR="00D86034" w:rsidRPr="00F6331C" w:rsidRDefault="00D86034" w:rsidP="00D86034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F6331C">
        <w:rPr>
          <w:rFonts w:eastAsia="Calibri"/>
          <w:sz w:val="22"/>
          <w:szCs w:val="22"/>
          <w:lang w:val="ru-RU"/>
        </w:rPr>
        <w:t xml:space="preserve">2024-2025  </w:t>
      </w:r>
      <w:proofErr w:type="spellStart"/>
      <w:r w:rsidRPr="00F6331C">
        <w:rPr>
          <w:rFonts w:eastAsia="Calibri"/>
          <w:sz w:val="22"/>
          <w:szCs w:val="22"/>
          <w:lang w:val="ru-RU"/>
        </w:rPr>
        <w:t>оқу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жеке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F6331C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6AE003A2" w14:textId="77777777" w:rsidR="00D86034" w:rsidRPr="000F46E1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0F46E1">
        <w:rPr>
          <w:rFonts w:ascii="Times New Roman" w:eastAsia="Calibri" w:hAnsi="Times New Roman" w:cs="Times New Roman"/>
          <w:b/>
          <w:bCs/>
          <w:color w:val="000000"/>
          <w:lang w:val="kk-KZ"/>
        </w:rPr>
        <w:t>Маевская  Карина</w:t>
      </w:r>
    </w:p>
    <w:p w14:paraId="2EF83B70" w14:textId="2FA1E797" w:rsidR="00D86034" w:rsidRPr="00F6331C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</w:t>
      </w: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="00FF5B4E" w:rsidRPr="00FF5B4E">
        <w:rPr>
          <w:lang w:val="kk-KZ"/>
        </w:rPr>
        <w:t xml:space="preserve"> </w:t>
      </w:r>
      <w:r w:rsidR="00FF5B4E" w:rsidRPr="00FF5B4E">
        <w:rPr>
          <w:rFonts w:ascii="Times New Roman" w:eastAsia="Calibri" w:hAnsi="Times New Roman" w:cs="Times New Roman"/>
          <w:b/>
          <w:bCs/>
          <w:color w:val="000000"/>
          <w:lang w:val="kk-KZ"/>
        </w:rPr>
        <w:t>«Амина»</w:t>
      </w: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 </w:t>
      </w:r>
      <w:r w:rsidR="00545B9C" w:rsidRPr="00545B9C">
        <w:rPr>
          <w:rFonts w:ascii="Times New Roman" w:eastAsia="Calibri" w:hAnsi="Times New Roman" w:cs="Times New Roman"/>
          <w:b/>
          <w:bCs/>
          <w:color w:val="000000"/>
          <w:lang w:val="kk-KZ"/>
        </w:rPr>
        <w:t>бөбекжайы</w:t>
      </w:r>
    </w:p>
    <w:p w14:paraId="040D0C96" w14:textId="77777777" w:rsidR="00D86034" w:rsidRPr="00F6331C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3119"/>
        <w:gridCol w:w="3685"/>
        <w:gridCol w:w="3686"/>
        <w:gridCol w:w="3118"/>
      </w:tblGrid>
      <w:tr w:rsidR="007A2452" w:rsidRPr="00545B9C" w14:paraId="3216DA08" w14:textId="77777777" w:rsidTr="00635EF5">
        <w:tc>
          <w:tcPr>
            <w:tcW w:w="2410" w:type="dxa"/>
          </w:tcPr>
          <w:p w14:paraId="03A88241" w14:textId="77777777" w:rsidR="007A2452" w:rsidRPr="00F6331C" w:rsidRDefault="007A2452" w:rsidP="00F6331C">
            <w:pPr>
              <w:widowControl w:val="0"/>
              <w:autoSpaceDE w:val="0"/>
              <w:autoSpaceDN w:val="0"/>
              <w:spacing w:after="0" w:line="240" w:lineRule="auto"/>
              <w:ind w:left="179" w:right="95" w:hanging="3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119" w:type="dxa"/>
          </w:tcPr>
          <w:p w14:paraId="7299AE15" w14:textId="77777777" w:rsidR="007A2452" w:rsidRPr="00F6331C" w:rsidRDefault="007A2452" w:rsidP="00F6331C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Бастапқы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 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0CB85DDC" w14:textId="77777777" w:rsidR="007A2452" w:rsidRPr="00F6331C" w:rsidRDefault="007A2452" w:rsidP="00F6331C">
            <w:pPr>
              <w:widowControl w:val="0"/>
              <w:autoSpaceDE w:val="0"/>
              <w:autoSpaceDN w:val="0"/>
              <w:spacing w:after="0" w:line="240" w:lineRule="auto"/>
              <w:ind w:left="222" w:right="34" w:firstLine="64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(қазан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-</w:t>
            </w:r>
            <w:r w:rsidRPr="00F6331C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желтоқсан)</w:t>
            </w:r>
          </w:p>
        </w:tc>
        <w:tc>
          <w:tcPr>
            <w:tcW w:w="3685" w:type="dxa"/>
          </w:tcPr>
          <w:p w14:paraId="17F568B6" w14:textId="77777777" w:rsidR="007A2452" w:rsidRPr="00F6331C" w:rsidRDefault="007A2452" w:rsidP="00F6331C">
            <w:pPr>
              <w:widowControl w:val="0"/>
              <w:autoSpaceDE w:val="0"/>
              <w:autoSpaceDN w:val="0"/>
              <w:spacing w:after="0" w:line="240" w:lineRule="auto"/>
              <w:ind w:left="137" w:right="261" w:firstLine="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Аралық</w:t>
            </w:r>
            <w:r w:rsidRPr="00F6331C">
              <w:rPr>
                <w:rFonts w:ascii="Times New Roman" w:eastAsia="Times New Roman" w:hAnsi="Times New Roman" w:cs="Times New Roman"/>
                <w:b/>
                <w:spacing w:val="-14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3CBED2E7" w14:textId="77777777" w:rsidR="007A2452" w:rsidRPr="00F6331C" w:rsidRDefault="007A2452" w:rsidP="00F6331C">
            <w:pPr>
              <w:widowControl w:val="0"/>
              <w:autoSpaceDE w:val="0"/>
              <w:autoSpaceDN w:val="0"/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(ақпан -</w:t>
            </w:r>
            <w:r w:rsidRPr="00F6331C">
              <w:rPr>
                <w:rFonts w:ascii="Times New Roman" w:eastAsia="Times New Roman" w:hAnsi="Times New Roman" w:cs="Times New Roman"/>
                <w:b/>
                <w:spacing w:val="-5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сәуір)</w:t>
            </w:r>
          </w:p>
        </w:tc>
        <w:tc>
          <w:tcPr>
            <w:tcW w:w="3686" w:type="dxa"/>
          </w:tcPr>
          <w:p w14:paraId="7FADB803" w14:textId="77777777" w:rsidR="007A2452" w:rsidRPr="00F6331C" w:rsidRDefault="007A2452" w:rsidP="00F6331C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467951F6" w14:textId="77777777" w:rsidR="007A2452" w:rsidRPr="00F6331C" w:rsidRDefault="007A2452" w:rsidP="00F6331C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(маусым-</w:t>
            </w:r>
            <w:r w:rsidRPr="00F6331C">
              <w:rPr>
                <w:rFonts w:ascii="Times New Roman" w:eastAsia="Times New Roman" w:hAnsi="Times New Roman" w:cs="Times New Roman"/>
                <w:b/>
                <w:spacing w:val="-6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шілде)</w:t>
            </w:r>
          </w:p>
        </w:tc>
        <w:tc>
          <w:tcPr>
            <w:tcW w:w="3118" w:type="dxa"/>
          </w:tcPr>
          <w:p w14:paraId="374A2269" w14:textId="77777777" w:rsidR="007A2452" w:rsidRPr="00F6331C" w:rsidRDefault="007A2452" w:rsidP="00F6331C">
            <w:pPr>
              <w:widowControl w:val="0"/>
              <w:autoSpaceDE w:val="0"/>
              <w:autoSpaceDN w:val="0"/>
              <w:spacing w:after="0" w:line="240" w:lineRule="auto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(Мектепке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дейінгі тәрбие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мен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оқытудың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үлгілік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оқу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бағдарламасы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нда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белгіленген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күтілетін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нәтижелерге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сәйкес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баланың даму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деңгейі</w:t>
            </w:r>
          </w:p>
        </w:tc>
      </w:tr>
      <w:tr w:rsidR="007654BA" w:rsidRPr="00545B9C" w14:paraId="52394A99" w14:textId="77777777" w:rsidTr="00635EF5">
        <w:tc>
          <w:tcPr>
            <w:tcW w:w="2410" w:type="dxa"/>
          </w:tcPr>
          <w:p w14:paraId="31B72E1D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10" w:right="39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Физикалық</w:t>
            </w:r>
            <w:r w:rsidRPr="00F6331C">
              <w:rPr>
                <w:rFonts w:ascii="Times New Roman" w:eastAsia="Times New Roman" w:hAnsi="Times New Roman" w:cs="Times New Roman"/>
                <w:b/>
                <w:spacing w:val="-58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3119" w:type="dxa"/>
          </w:tcPr>
          <w:p w14:paraId="5B70D3C4" w14:textId="77777777" w:rsidR="007654BA" w:rsidRPr="00F6331C" w:rsidRDefault="007654BA" w:rsidP="00F6331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Спорттық ойындардың элементтерін орындауды, спорттық жаттығуларды орындау техникасын біледі;</w:t>
            </w:r>
          </w:p>
        </w:tc>
        <w:tc>
          <w:tcPr>
            <w:tcW w:w="3685" w:type="dxa"/>
          </w:tcPr>
          <w:p w14:paraId="1279001D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47062051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51129DB7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654BA" w:rsidRPr="00545B9C" w14:paraId="0DF5BE02" w14:textId="77777777" w:rsidTr="007402B6">
        <w:tc>
          <w:tcPr>
            <w:tcW w:w="2410" w:type="dxa"/>
          </w:tcPr>
          <w:p w14:paraId="7AEFB69B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Коммуникативтік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дағдылар</w:t>
            </w:r>
          </w:p>
        </w:tc>
        <w:tc>
          <w:tcPr>
            <w:tcW w:w="3119" w:type="dxa"/>
          </w:tcPr>
          <w:p w14:paraId="593D4F25" w14:textId="77777777" w:rsidR="007654BA" w:rsidRPr="00F6331C" w:rsidRDefault="007654BA" w:rsidP="00F6331C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Көркем мәтінді тыңдауды, кейіпкерлерге жанашырлық танытуды үйрету;</w:t>
            </w:r>
          </w:p>
        </w:tc>
        <w:tc>
          <w:tcPr>
            <w:tcW w:w="3685" w:type="dxa"/>
          </w:tcPr>
          <w:p w14:paraId="20121B94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71B8CE23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59C8F898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654BA" w:rsidRPr="00545B9C" w14:paraId="050C110F" w14:textId="77777777" w:rsidTr="00635EF5">
        <w:tc>
          <w:tcPr>
            <w:tcW w:w="2410" w:type="dxa"/>
          </w:tcPr>
          <w:p w14:paraId="2786FD96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10" w:right="47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 xml:space="preserve">Танымдық 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және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зияткерлік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дағдылар</w:t>
            </w:r>
          </w:p>
        </w:tc>
        <w:tc>
          <w:tcPr>
            <w:tcW w:w="3119" w:type="dxa"/>
          </w:tcPr>
          <w:p w14:paraId="00BB3970" w14:textId="77777777" w:rsidR="007654BA" w:rsidRPr="00F6331C" w:rsidRDefault="007654BA" w:rsidP="00F6331C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Қазақстан аумағында мекендейтін жануарлар мен олардың төлдеріне тән белгілерді атауды және ажыратуды үйрету;</w:t>
            </w:r>
          </w:p>
        </w:tc>
        <w:tc>
          <w:tcPr>
            <w:tcW w:w="3685" w:type="dxa"/>
          </w:tcPr>
          <w:p w14:paraId="29973E47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2A3CF34D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7F4E9737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654BA" w:rsidRPr="00545B9C" w14:paraId="4A30A170" w14:textId="77777777" w:rsidTr="00635EF5">
        <w:tc>
          <w:tcPr>
            <w:tcW w:w="2410" w:type="dxa"/>
          </w:tcPr>
          <w:p w14:paraId="3AF70FE4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10" w:right="11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Шығармашыл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ық дағдылар,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зерттеу</w:t>
            </w:r>
            <w:r w:rsidRPr="00F6331C">
              <w:rPr>
                <w:rFonts w:ascii="Times New Roman" w:eastAsia="Times New Roman" w:hAnsi="Times New Roman" w:cs="Times New Roman"/>
                <w:b/>
                <w:spacing w:val="4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іс-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әрекеті</w:t>
            </w:r>
          </w:p>
        </w:tc>
        <w:tc>
          <w:tcPr>
            <w:tcW w:w="3119" w:type="dxa"/>
          </w:tcPr>
          <w:p w14:paraId="33297472" w14:textId="77777777" w:rsidR="007654BA" w:rsidRPr="00F6331C" w:rsidRDefault="007654BA" w:rsidP="00F6331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Музыканың   сипатына сәйкес қозғалуды; сәндік элементтермен заттарды безендіруді үйрету.</w:t>
            </w:r>
          </w:p>
        </w:tc>
        <w:tc>
          <w:tcPr>
            <w:tcW w:w="3685" w:type="dxa"/>
          </w:tcPr>
          <w:p w14:paraId="5865125A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6" w:type="dxa"/>
          </w:tcPr>
          <w:p w14:paraId="387DF7D6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118" w:type="dxa"/>
          </w:tcPr>
          <w:p w14:paraId="5399B138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7654BA" w:rsidRPr="00545B9C" w14:paraId="6A24BDB5" w14:textId="77777777" w:rsidTr="00635EF5">
        <w:tc>
          <w:tcPr>
            <w:tcW w:w="2410" w:type="dxa"/>
          </w:tcPr>
          <w:p w14:paraId="46AE1556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10" w:right="17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Әлеуметтік-</w:t>
            </w:r>
            <w:r w:rsidRPr="00F6331C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эмоционалды</w:t>
            </w:r>
            <w:r w:rsidRPr="00F6331C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b/>
                <w:lang w:val="kk-KZ"/>
              </w:rPr>
              <w:t>дағдыларды</w:t>
            </w:r>
          </w:p>
        </w:tc>
        <w:tc>
          <w:tcPr>
            <w:tcW w:w="3119" w:type="dxa"/>
          </w:tcPr>
          <w:p w14:paraId="1F75614E" w14:textId="77777777" w:rsidR="007654BA" w:rsidRPr="00F6331C" w:rsidRDefault="007654BA" w:rsidP="00F6331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Тұрмыстықтехниканы пайдалану ережелерін игеруге; өзінің ата-анасының еңбегі туралы әңгімелеугеүйрету</w:t>
            </w:r>
          </w:p>
        </w:tc>
        <w:tc>
          <w:tcPr>
            <w:tcW w:w="3685" w:type="dxa"/>
          </w:tcPr>
          <w:p w14:paraId="7522B7BD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4FEFB5A9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3A18F2BB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14:paraId="1E8EB76D" w14:textId="77777777" w:rsidR="007A2452" w:rsidRPr="00F6331C" w:rsidRDefault="007A2452" w:rsidP="00F6331C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641F8EF0" w14:textId="77777777" w:rsidR="00C25574" w:rsidRPr="00F6331C" w:rsidRDefault="00C25574" w:rsidP="00F6331C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29BB6BD3" w14:textId="77777777" w:rsidR="00C25574" w:rsidRPr="00F6331C" w:rsidRDefault="00C25574" w:rsidP="00F6331C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162440F1" w14:textId="77777777" w:rsidR="00C25574" w:rsidRPr="00F6331C" w:rsidRDefault="00C25574" w:rsidP="00F6331C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07DC1560" w14:textId="77777777" w:rsidR="00C25574" w:rsidRPr="00F6331C" w:rsidRDefault="00C25574" w:rsidP="00F6331C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212CC3B7" w14:textId="77777777" w:rsidR="00C25574" w:rsidRPr="00F6331C" w:rsidRDefault="00C25574" w:rsidP="00F6331C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4D5D1407" w14:textId="77777777" w:rsidR="00C25574" w:rsidRPr="00F6331C" w:rsidRDefault="00C25574" w:rsidP="00F6331C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06D63480" w14:textId="77777777" w:rsidR="007654BA" w:rsidRPr="00FF5B4E" w:rsidRDefault="007654BA" w:rsidP="00D86034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62A8D1D0" w14:textId="77777777" w:rsidR="007654BA" w:rsidRPr="00FF5B4E" w:rsidRDefault="007654BA" w:rsidP="00D86034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01860510" w14:textId="77777777" w:rsidR="007654BA" w:rsidRPr="00FF5B4E" w:rsidRDefault="007654BA" w:rsidP="00D86034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0D7CEAE4" w14:textId="77777777" w:rsidR="00D86034" w:rsidRPr="00F6331C" w:rsidRDefault="00D86034" w:rsidP="00D86034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F6331C">
        <w:rPr>
          <w:rFonts w:eastAsia="Calibri"/>
          <w:sz w:val="22"/>
          <w:szCs w:val="22"/>
          <w:lang w:val="ru-RU"/>
        </w:rPr>
        <w:t xml:space="preserve">2024-2025  </w:t>
      </w:r>
      <w:proofErr w:type="spellStart"/>
      <w:r w:rsidRPr="00F6331C">
        <w:rPr>
          <w:rFonts w:eastAsia="Calibri"/>
          <w:sz w:val="22"/>
          <w:szCs w:val="22"/>
          <w:lang w:val="ru-RU"/>
        </w:rPr>
        <w:t>оқу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жеке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F6331C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0C4BE986" w14:textId="77777777" w:rsidR="00D86034" w:rsidRPr="000F46E1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0F46E1">
        <w:rPr>
          <w:rFonts w:ascii="Times New Roman" w:eastAsia="Calibri" w:hAnsi="Times New Roman" w:cs="Times New Roman"/>
          <w:b/>
          <w:bCs/>
          <w:color w:val="000000"/>
          <w:lang w:val="kk-KZ"/>
        </w:rPr>
        <w:t>Капасов  Санат</w:t>
      </w:r>
    </w:p>
    <w:p w14:paraId="574A7D9A" w14:textId="606A833F" w:rsidR="00D86034" w:rsidRPr="00F6331C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</w:t>
      </w: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: </w:t>
      </w:r>
      <w:r w:rsidR="00FF5B4E" w:rsidRPr="00FF5B4E">
        <w:rPr>
          <w:rFonts w:ascii="Times New Roman" w:eastAsia="Calibri" w:hAnsi="Times New Roman" w:cs="Times New Roman"/>
          <w:b/>
          <w:bCs/>
          <w:color w:val="000000"/>
          <w:lang w:val="kk-KZ"/>
        </w:rPr>
        <w:t>«Амина»</w:t>
      </w:r>
      <w:r w:rsidR="00545B9C" w:rsidRPr="00545B9C">
        <w:rPr>
          <w:lang w:val="kk-KZ"/>
        </w:rPr>
        <w:t xml:space="preserve"> </w:t>
      </w:r>
      <w:r w:rsidR="00545B9C" w:rsidRPr="00545B9C">
        <w:rPr>
          <w:rFonts w:ascii="Times New Roman" w:eastAsia="Calibri" w:hAnsi="Times New Roman" w:cs="Times New Roman"/>
          <w:b/>
          <w:bCs/>
          <w:color w:val="000000"/>
          <w:lang w:val="kk-KZ"/>
        </w:rPr>
        <w:t>бөбекжайы</w:t>
      </w:r>
    </w:p>
    <w:p w14:paraId="5FC15CD0" w14:textId="77777777" w:rsidR="00D86034" w:rsidRPr="00F6331C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3686"/>
        <w:gridCol w:w="4111"/>
        <w:gridCol w:w="2693"/>
        <w:gridCol w:w="3118"/>
      </w:tblGrid>
      <w:tr w:rsidR="00B931E0" w:rsidRPr="00545B9C" w14:paraId="2FF78F56" w14:textId="77777777" w:rsidTr="00B931E0">
        <w:tc>
          <w:tcPr>
            <w:tcW w:w="2268" w:type="dxa"/>
          </w:tcPr>
          <w:p w14:paraId="1812943F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Құзыреттіліктер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</w:t>
            </w:r>
          </w:p>
        </w:tc>
        <w:tc>
          <w:tcPr>
            <w:tcW w:w="3686" w:type="dxa"/>
          </w:tcPr>
          <w:p w14:paraId="1BCDF1F5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Бастапқы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бақылау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нәтижелері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бойынша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дамыту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,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түзету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іс-шаралары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  (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қазан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-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желтоқсан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)  </w:t>
            </w:r>
          </w:p>
          <w:p w14:paraId="46C7F8E7" w14:textId="77777777" w:rsidR="00B931E0" w:rsidRPr="00F6331C" w:rsidRDefault="00B931E0" w:rsidP="00F6331C">
            <w:pPr>
              <w:widowControl w:val="0"/>
              <w:autoSpaceDE w:val="0"/>
              <w:autoSpaceDN w:val="0"/>
              <w:spacing w:after="0" w:line="240" w:lineRule="auto"/>
              <w:ind w:left="479" w:right="468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4111" w:type="dxa"/>
          </w:tcPr>
          <w:p w14:paraId="00A498E7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 xml:space="preserve">Аралық бақылау нәтижелері бойынша дамыту, түзету ісшаралары   (ақпан - сәуір)  </w:t>
            </w:r>
          </w:p>
          <w:p w14:paraId="458A875F" w14:textId="77777777" w:rsidR="00B931E0" w:rsidRPr="00F6331C" w:rsidRDefault="00B931E0" w:rsidP="00F6331C">
            <w:pPr>
              <w:widowControl w:val="0"/>
              <w:autoSpaceDE w:val="0"/>
              <w:autoSpaceDN w:val="0"/>
              <w:spacing w:after="0" w:line="240" w:lineRule="auto"/>
              <w:ind w:left="181" w:right="174" w:firstLine="2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2693" w:type="dxa"/>
          </w:tcPr>
          <w:p w14:paraId="6E781CDB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 xml:space="preserve">Қорытынды бақылау нәтижелері бойынша дамыту, түзету ісшаралары   (маусым- тамыз)    </w:t>
            </w:r>
          </w:p>
          <w:p w14:paraId="10F7DE98" w14:textId="77777777" w:rsidR="00B931E0" w:rsidRPr="00F6331C" w:rsidRDefault="00B931E0" w:rsidP="00F6331C">
            <w:pPr>
              <w:widowControl w:val="0"/>
              <w:autoSpaceDE w:val="0"/>
              <w:autoSpaceDN w:val="0"/>
              <w:spacing w:after="0" w:line="240" w:lineRule="auto"/>
              <w:ind w:left="284" w:right="280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3118" w:type="dxa"/>
          </w:tcPr>
          <w:p w14:paraId="10232964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 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7654BA" w:rsidRPr="00D86034" w14:paraId="2DB2A4EB" w14:textId="77777777" w:rsidTr="00BF5A15">
        <w:tc>
          <w:tcPr>
            <w:tcW w:w="2268" w:type="dxa"/>
          </w:tcPr>
          <w:p w14:paraId="47429DF3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 xml:space="preserve">Физикалық қасиеттері </w:t>
            </w:r>
          </w:p>
          <w:p w14:paraId="61B24699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6331C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 xml:space="preserve">    </w:t>
            </w:r>
          </w:p>
        </w:tc>
        <w:tc>
          <w:tcPr>
            <w:tcW w:w="3686" w:type="dxa"/>
          </w:tcPr>
          <w:p w14:paraId="0F4B34D3" w14:textId="77777777" w:rsidR="007654BA" w:rsidRPr="00F6331C" w:rsidRDefault="007654BA" w:rsidP="00F6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тұрған орнында қос аяқпен, алға қарай жылжып, биіктіктен және ұзындыққа секіреді, оң және сол қолмен қашықтыққа, көлденең нысанаға, тік нысанаға заттарды лақтыруға дамыту.</w:t>
            </w:r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4111" w:type="dxa"/>
          </w:tcPr>
          <w:p w14:paraId="533642F1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14:paraId="63B2EB8B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62032516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654BA" w:rsidRPr="00545B9C" w14:paraId="4B6BAF50" w14:textId="77777777" w:rsidTr="00B931E0">
        <w:tc>
          <w:tcPr>
            <w:tcW w:w="2268" w:type="dxa"/>
          </w:tcPr>
          <w:p w14:paraId="396DA2BD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Коммуникативтік дағдылары  </w:t>
            </w:r>
          </w:p>
          <w:p w14:paraId="3E08FE8F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07" w:right="810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7A1A7BE1" w14:textId="77777777" w:rsidR="007654BA" w:rsidRPr="00F6331C" w:rsidRDefault="007654BA" w:rsidP="00F6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сөздерді жіктелуіне, септелуіне қарай байланыстыруды естігені, көргені, өзі қолдан жасаған заттары туралы айтуды:</w:t>
            </w:r>
            <w:r w:rsidRPr="00F6331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оқылған шығармадан қызықты үзінділерді, сөздер мен қарапайым сөз тіркестерін  қайталап айтуды үйрету:</w:t>
            </w:r>
          </w:p>
        </w:tc>
        <w:tc>
          <w:tcPr>
            <w:tcW w:w="4111" w:type="dxa"/>
          </w:tcPr>
          <w:p w14:paraId="650F4EF6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14:paraId="175526AF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38B9CFF5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654BA" w:rsidRPr="00545B9C" w14:paraId="2D0DB81D" w14:textId="77777777" w:rsidTr="00BF5A15">
        <w:tc>
          <w:tcPr>
            <w:tcW w:w="2268" w:type="dxa"/>
          </w:tcPr>
          <w:p w14:paraId="7D316A93" w14:textId="77777777" w:rsidR="007654BA" w:rsidRPr="00F6331C" w:rsidRDefault="007654BA" w:rsidP="007654BA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>Таны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мдық және зияткерлік дағдылары </w:t>
            </w:r>
          </w:p>
        </w:tc>
        <w:tc>
          <w:tcPr>
            <w:tcW w:w="3686" w:type="dxa"/>
          </w:tcPr>
          <w:p w14:paraId="6BD2736C" w14:textId="77777777" w:rsidR="007654BA" w:rsidRPr="00F6331C" w:rsidRDefault="007654BA" w:rsidP="00F6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ұстау және көру тәсілдері арқылы геометриялық фигураларды зерттеуді, үйрету</w:t>
            </w:r>
          </w:p>
        </w:tc>
        <w:tc>
          <w:tcPr>
            <w:tcW w:w="4111" w:type="dxa"/>
          </w:tcPr>
          <w:p w14:paraId="03A2F757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14:paraId="1DF776E2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3998915F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654BA" w:rsidRPr="00545B9C" w14:paraId="5BAED592" w14:textId="77777777" w:rsidTr="00BF5A15">
        <w:tc>
          <w:tcPr>
            <w:tcW w:w="2268" w:type="dxa"/>
          </w:tcPr>
          <w:p w14:paraId="025CF8C5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Шығармашылық дағдыларының, зерттеу іс- әрекетінің дамуы </w:t>
            </w:r>
          </w:p>
          <w:p w14:paraId="43C054F0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07" w:right="237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44875DF2" w14:textId="77777777" w:rsidR="007654BA" w:rsidRPr="00F6331C" w:rsidRDefault="007654BA" w:rsidP="00F6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заттар мен бұйымдарды өз бетінше мүсіндеуді бейнеленетін заттарға сәйкес түрлі-түсті қағаздардан дайын пішіндерді таңдауды әртүрлі түстегі және пішіндегі бөлшектерден қарапайым құрылыстар тұрғызуды билейтін әуендерге сәйкес қимылдарды өз бетінше орындауды: дамыту</w:t>
            </w:r>
          </w:p>
        </w:tc>
        <w:tc>
          <w:tcPr>
            <w:tcW w:w="4111" w:type="dxa"/>
          </w:tcPr>
          <w:p w14:paraId="182BE6D5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693" w:type="dxa"/>
          </w:tcPr>
          <w:p w14:paraId="67432BA7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118" w:type="dxa"/>
          </w:tcPr>
          <w:p w14:paraId="16EEA14D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7654BA" w:rsidRPr="00F6331C" w14:paraId="24776564" w14:textId="77777777" w:rsidTr="00BF5A15">
        <w:tc>
          <w:tcPr>
            <w:tcW w:w="2268" w:type="dxa"/>
          </w:tcPr>
          <w:p w14:paraId="5D4430A2" w14:textId="77777777" w:rsidR="007654BA" w:rsidRPr="00F6331C" w:rsidRDefault="007654BA" w:rsidP="00F6331C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Әлеуметтік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эмоционалды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дағдыларды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қалыптастыру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3686" w:type="dxa"/>
          </w:tcPr>
          <w:p w14:paraId="1C0A9497" w14:textId="77777777" w:rsidR="007654BA" w:rsidRPr="00F6331C" w:rsidRDefault="007654BA" w:rsidP="00F6331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отбасы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мүшелері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мен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өзіне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жақын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адамдардың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есімдерін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атау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val="kk-KZ" w:eastAsia="ru-RU"/>
              </w:rPr>
              <w:t>д</w:t>
            </w:r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  <w:r w:rsidRPr="00F6331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көлік құралдарын атайды, жаяу жүргіншілерге және жолаушыларға арналған қарапайым ережелерді дамыту</w:t>
            </w:r>
          </w:p>
        </w:tc>
        <w:tc>
          <w:tcPr>
            <w:tcW w:w="4111" w:type="dxa"/>
          </w:tcPr>
          <w:p w14:paraId="5CF3213F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14:paraId="764F5728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5CCFA199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14:paraId="13797C02" w14:textId="77777777" w:rsidR="00D86034" w:rsidRPr="00F6331C" w:rsidRDefault="00D86034" w:rsidP="007654BA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F6331C">
        <w:rPr>
          <w:rFonts w:eastAsia="Calibri"/>
          <w:sz w:val="22"/>
          <w:szCs w:val="22"/>
          <w:lang w:val="ru-RU"/>
        </w:rPr>
        <w:t xml:space="preserve">2024-2025  </w:t>
      </w:r>
      <w:proofErr w:type="spellStart"/>
      <w:r w:rsidRPr="00F6331C">
        <w:rPr>
          <w:rFonts w:eastAsia="Calibri"/>
          <w:sz w:val="22"/>
          <w:szCs w:val="22"/>
          <w:lang w:val="ru-RU"/>
        </w:rPr>
        <w:t>оқу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жеке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F6331C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36970190" w14:textId="77777777" w:rsidR="00D86034" w:rsidRPr="000F46E1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0F46E1">
        <w:rPr>
          <w:rFonts w:ascii="Times New Roman" w:eastAsia="Calibri" w:hAnsi="Times New Roman" w:cs="Times New Roman"/>
          <w:b/>
          <w:bCs/>
          <w:color w:val="000000"/>
          <w:lang w:val="kk-KZ"/>
        </w:rPr>
        <w:t>Талғат Аяна</w:t>
      </w:r>
    </w:p>
    <w:p w14:paraId="5A23CAED" w14:textId="492AE7DF" w:rsidR="00D86034" w:rsidRPr="00F6331C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</w:t>
      </w: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: </w:t>
      </w:r>
      <w:r w:rsidR="00FF5B4E" w:rsidRPr="00FF5B4E">
        <w:rPr>
          <w:rFonts w:ascii="Times New Roman" w:eastAsia="Calibri" w:hAnsi="Times New Roman" w:cs="Times New Roman"/>
          <w:b/>
          <w:bCs/>
          <w:color w:val="000000"/>
          <w:lang w:val="kk-KZ"/>
        </w:rPr>
        <w:t>«Амина»</w:t>
      </w:r>
      <w:r w:rsidR="00545B9C" w:rsidRPr="00545B9C">
        <w:rPr>
          <w:lang w:val="kk-KZ"/>
        </w:rPr>
        <w:t xml:space="preserve"> </w:t>
      </w:r>
      <w:r w:rsidR="00545B9C" w:rsidRPr="00545B9C">
        <w:rPr>
          <w:rFonts w:ascii="Times New Roman" w:eastAsia="Calibri" w:hAnsi="Times New Roman" w:cs="Times New Roman"/>
          <w:b/>
          <w:bCs/>
          <w:color w:val="000000"/>
          <w:lang w:val="kk-KZ"/>
        </w:rPr>
        <w:t>бөбекжайы</w:t>
      </w:r>
    </w:p>
    <w:p w14:paraId="2A2CC93B" w14:textId="77777777" w:rsidR="00D86034" w:rsidRPr="00F6331C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4395"/>
        <w:gridCol w:w="3402"/>
        <w:gridCol w:w="2693"/>
        <w:gridCol w:w="3118"/>
      </w:tblGrid>
      <w:tr w:rsidR="00B931E0" w:rsidRPr="00545B9C" w14:paraId="59B597D0" w14:textId="77777777" w:rsidTr="007654BA">
        <w:tc>
          <w:tcPr>
            <w:tcW w:w="2268" w:type="dxa"/>
          </w:tcPr>
          <w:p w14:paraId="13309BD3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Құзыреттіліктер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14:paraId="4AD6BAC1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Бастапқы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бақылау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нәтижелері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бойынша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дамыту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,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түзету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іс-шаралары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(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қазан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-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желтоқсан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)  </w:t>
            </w:r>
          </w:p>
          <w:p w14:paraId="2AC7546F" w14:textId="77777777" w:rsidR="00B931E0" w:rsidRPr="00F6331C" w:rsidRDefault="00B931E0" w:rsidP="00F6331C">
            <w:pPr>
              <w:widowControl w:val="0"/>
              <w:autoSpaceDE w:val="0"/>
              <w:autoSpaceDN w:val="0"/>
              <w:spacing w:after="0" w:line="240" w:lineRule="auto"/>
              <w:ind w:left="479" w:right="468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14:paraId="3BFEE364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Аралық бақылау нәтижелері бойынша дамыту, түзету ісшаралары   (ақпан - сәуір)  </w:t>
            </w:r>
          </w:p>
          <w:p w14:paraId="3C664E97" w14:textId="77777777" w:rsidR="00B931E0" w:rsidRPr="00F6331C" w:rsidRDefault="00B931E0" w:rsidP="00F6331C">
            <w:pPr>
              <w:widowControl w:val="0"/>
              <w:autoSpaceDE w:val="0"/>
              <w:autoSpaceDN w:val="0"/>
              <w:spacing w:after="0" w:line="240" w:lineRule="auto"/>
              <w:ind w:left="181" w:right="174" w:firstLine="2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14:paraId="3BE1D9D6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Қорытынды бақылау нәтижелері бойынша дамыту, түзету ісшаралары   (маусым- тамыз)    </w:t>
            </w:r>
          </w:p>
          <w:p w14:paraId="626EBE8E" w14:textId="77777777" w:rsidR="00B931E0" w:rsidRPr="00F6331C" w:rsidRDefault="00B931E0" w:rsidP="00F6331C">
            <w:pPr>
              <w:widowControl w:val="0"/>
              <w:autoSpaceDE w:val="0"/>
              <w:autoSpaceDN w:val="0"/>
              <w:spacing w:after="0" w:line="240" w:lineRule="auto"/>
              <w:ind w:left="284" w:right="280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4D91494B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</w:t>
            </w:r>
            <w:r w:rsidRPr="00F6331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7654BA" w:rsidRPr="00D86034" w14:paraId="7810185F" w14:textId="77777777" w:rsidTr="007654BA">
        <w:tc>
          <w:tcPr>
            <w:tcW w:w="2268" w:type="dxa"/>
          </w:tcPr>
          <w:p w14:paraId="268DF10A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 xml:space="preserve">Физикалық қасиеттері </w:t>
            </w:r>
          </w:p>
          <w:p w14:paraId="2E64C462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6331C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 xml:space="preserve">    </w:t>
            </w:r>
          </w:p>
        </w:tc>
        <w:tc>
          <w:tcPr>
            <w:tcW w:w="4395" w:type="dxa"/>
          </w:tcPr>
          <w:p w14:paraId="6ACE9C78" w14:textId="77777777" w:rsidR="007654BA" w:rsidRPr="00F6331C" w:rsidRDefault="007654BA" w:rsidP="00F6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тұрған орнында қос аяқпен, алға қарай жылжып, биіктіктен және ұзындыққа секіруді, оң және сол қолмен қашықтыққа, көлденең нысанаға, тік нысанаға заттарды лақтыруға </w:t>
            </w:r>
            <w:r w:rsidRPr="007654B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күнделікті гигиеналық дағдыларды сақтау қажеттігін </w:t>
            </w:r>
            <w:r w:rsidRPr="00F6331C">
              <w:rPr>
                <w:rFonts w:ascii="Times New Roman" w:eastAsia="Times New Roman" w:hAnsi="Times New Roman" w:cs="Times New Roman"/>
                <w:lang w:val="kk-KZ" w:eastAsia="ru-RU"/>
              </w:rPr>
              <w:t>дамыту</w:t>
            </w:r>
          </w:p>
        </w:tc>
        <w:tc>
          <w:tcPr>
            <w:tcW w:w="3402" w:type="dxa"/>
          </w:tcPr>
          <w:p w14:paraId="1355A2A1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14:paraId="574CB7DA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35361D55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654BA" w:rsidRPr="00545B9C" w14:paraId="450C5D1C" w14:textId="77777777" w:rsidTr="007654BA">
        <w:tc>
          <w:tcPr>
            <w:tcW w:w="2268" w:type="dxa"/>
          </w:tcPr>
          <w:p w14:paraId="1C83F431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 xml:space="preserve">Коммуникативтік дағдылары  </w:t>
            </w:r>
          </w:p>
          <w:p w14:paraId="0D3BC310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07" w:right="810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4395" w:type="dxa"/>
          </w:tcPr>
          <w:p w14:paraId="48B6E653" w14:textId="77777777" w:rsidR="007654BA" w:rsidRPr="00F6331C" w:rsidRDefault="007654BA" w:rsidP="00F6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әдеби шығармалардың мазмұнын тыңдауды және түсінуді, сюжетті эмоционалды қабылдауды, кейіпкерлерге жанашырлық танытуды:</w:t>
            </w:r>
            <w:r w:rsidRPr="00F6331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оқылған шығармадан қызықты үзінділерді, сөздер мен қарапайым сөз тіркестерін  қайталап айтуды жетілдіру:</w:t>
            </w:r>
          </w:p>
        </w:tc>
        <w:tc>
          <w:tcPr>
            <w:tcW w:w="3402" w:type="dxa"/>
          </w:tcPr>
          <w:p w14:paraId="2BAEC9C2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14:paraId="6B7ED584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7BD21213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654BA" w:rsidRPr="00545B9C" w14:paraId="4D7FDC6F" w14:textId="77777777" w:rsidTr="007654BA">
        <w:tc>
          <w:tcPr>
            <w:tcW w:w="2268" w:type="dxa"/>
          </w:tcPr>
          <w:p w14:paraId="065CDEE8" w14:textId="77777777" w:rsidR="007654BA" w:rsidRPr="00F6331C" w:rsidRDefault="007654BA" w:rsidP="007654BA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Танымдық және зияткерлі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 xml:space="preserve">к дағдылары </w:t>
            </w:r>
          </w:p>
        </w:tc>
        <w:tc>
          <w:tcPr>
            <w:tcW w:w="4395" w:type="dxa"/>
          </w:tcPr>
          <w:p w14:paraId="33E014B1" w14:textId="77777777" w:rsidR="007654BA" w:rsidRPr="00F6331C" w:rsidRDefault="007654BA" w:rsidP="00F6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«бір», «көп» ұғымдарын ажыратуға үйрету.</w:t>
            </w:r>
            <w:r w:rsidRPr="00F6331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өзіне қатысты кеңістік бағыттарын анықтауды дамыту</w:t>
            </w:r>
          </w:p>
        </w:tc>
        <w:tc>
          <w:tcPr>
            <w:tcW w:w="3402" w:type="dxa"/>
          </w:tcPr>
          <w:p w14:paraId="36869CCC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14:paraId="653A176C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00A177DC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654BA" w:rsidRPr="00545B9C" w14:paraId="7C80B3AF" w14:textId="77777777" w:rsidTr="007654BA">
        <w:tc>
          <w:tcPr>
            <w:tcW w:w="2268" w:type="dxa"/>
          </w:tcPr>
          <w:p w14:paraId="3D3859EE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 xml:space="preserve">Шығармашылық дағдыларының, зерттеу іс- әрекетінің дамуы </w:t>
            </w:r>
          </w:p>
          <w:p w14:paraId="35DEC8F7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07" w:right="237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4395" w:type="dxa"/>
          </w:tcPr>
          <w:p w14:paraId="3ED08CD7" w14:textId="77777777" w:rsidR="007654BA" w:rsidRPr="00F6331C" w:rsidRDefault="007654BA" w:rsidP="00F6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тұтас қағаз бетіне бейнені орналастыра алады;</w:t>
            </w:r>
            <w:r w:rsidRPr="00F6331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бірнеше бөліктерді қосу, қысу, біріктіру арқылы өсімдіктерді және жануарларды мүсіндеуді бейнеленетін заттарға сәйкес түрлі-түсті қағаздардан дайын пішіндерді таңдауға дамыту</w:t>
            </w:r>
          </w:p>
        </w:tc>
        <w:tc>
          <w:tcPr>
            <w:tcW w:w="3402" w:type="dxa"/>
          </w:tcPr>
          <w:p w14:paraId="61B7D72A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693" w:type="dxa"/>
          </w:tcPr>
          <w:p w14:paraId="64C655E6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118" w:type="dxa"/>
          </w:tcPr>
          <w:p w14:paraId="27DA4B1F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7654BA" w:rsidRPr="00D86034" w14:paraId="200B4AA1" w14:textId="77777777" w:rsidTr="007654BA">
        <w:tc>
          <w:tcPr>
            <w:tcW w:w="2268" w:type="dxa"/>
          </w:tcPr>
          <w:p w14:paraId="707A2F17" w14:textId="77777777" w:rsidR="007654BA" w:rsidRPr="00F6331C" w:rsidRDefault="007654BA" w:rsidP="00F6331C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F6331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Әлеуметтік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эмоционалды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дағдыларды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қалыптастыру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</w:p>
        </w:tc>
        <w:tc>
          <w:tcPr>
            <w:tcW w:w="4395" w:type="dxa"/>
          </w:tcPr>
          <w:p w14:paraId="1A6D8290" w14:textId="77777777" w:rsidR="007654BA" w:rsidRPr="00F6331C" w:rsidRDefault="007654BA" w:rsidP="00F6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көлік құралдарын атайды, жаяу жүргіншілерге және жолаушыларға арналған қарапайым ережелерді «дұрыс» немесе «дұрыс емес», «жақсы» немесе «жаман» әрекеттер (қылықтар) туралы қарапайым түсініктерді дамыту</w:t>
            </w:r>
          </w:p>
        </w:tc>
        <w:tc>
          <w:tcPr>
            <w:tcW w:w="3402" w:type="dxa"/>
          </w:tcPr>
          <w:p w14:paraId="763695DE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14:paraId="27205166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1DDF7153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14:paraId="6C3AD548" w14:textId="77777777" w:rsidR="00B931E0" w:rsidRPr="00F6331C" w:rsidRDefault="00B931E0" w:rsidP="00F6331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kk-KZ" w:eastAsia="ru-RU"/>
        </w:rPr>
      </w:pPr>
    </w:p>
    <w:p w14:paraId="28152059" w14:textId="77777777" w:rsidR="00B931E0" w:rsidRPr="00F6331C" w:rsidRDefault="00B931E0" w:rsidP="00F6331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kk-KZ" w:eastAsia="ru-RU"/>
        </w:rPr>
      </w:pPr>
      <w:r w:rsidRPr="00F6331C">
        <w:rPr>
          <w:rFonts w:ascii="Times New Roman" w:eastAsia="Times New Roman" w:hAnsi="Times New Roman" w:cs="Times New Roman"/>
          <w:b/>
          <w:color w:val="000000" w:themeColor="text1"/>
          <w:lang w:val="kk-KZ" w:eastAsia="ru-RU"/>
        </w:rPr>
        <w:t xml:space="preserve">                                                                       </w:t>
      </w:r>
    </w:p>
    <w:p w14:paraId="4D86AD1B" w14:textId="77777777" w:rsidR="00B931E0" w:rsidRPr="00F6331C" w:rsidRDefault="00B931E0" w:rsidP="00F6331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kk-KZ" w:eastAsia="ru-RU"/>
        </w:rPr>
      </w:pPr>
    </w:p>
    <w:p w14:paraId="42ABB62E" w14:textId="77777777" w:rsidR="00B931E0" w:rsidRPr="00F6331C" w:rsidRDefault="00B931E0" w:rsidP="00F6331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kk-KZ" w:eastAsia="ru-RU"/>
        </w:rPr>
      </w:pPr>
    </w:p>
    <w:p w14:paraId="5078E697" w14:textId="77777777" w:rsidR="00B931E0" w:rsidRPr="00F6331C" w:rsidRDefault="00B931E0" w:rsidP="00F6331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kk-KZ" w:eastAsia="ru-RU"/>
        </w:rPr>
      </w:pPr>
    </w:p>
    <w:p w14:paraId="49330D91" w14:textId="77777777" w:rsidR="00D86034" w:rsidRPr="00F6331C" w:rsidRDefault="00D86034" w:rsidP="00D86034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F6331C">
        <w:rPr>
          <w:rFonts w:eastAsia="Calibri"/>
          <w:sz w:val="22"/>
          <w:szCs w:val="22"/>
          <w:lang w:val="ru-RU"/>
        </w:rPr>
        <w:t xml:space="preserve">2024-2025  </w:t>
      </w:r>
      <w:proofErr w:type="spellStart"/>
      <w:r w:rsidRPr="00F6331C">
        <w:rPr>
          <w:rFonts w:eastAsia="Calibri"/>
          <w:sz w:val="22"/>
          <w:szCs w:val="22"/>
          <w:lang w:val="ru-RU"/>
        </w:rPr>
        <w:t>оқу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жеке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F6331C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469C3DEE" w14:textId="77777777" w:rsidR="00D86034" w:rsidRPr="000F46E1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0F46E1">
        <w:rPr>
          <w:rFonts w:ascii="Times New Roman" w:eastAsia="Calibri" w:hAnsi="Times New Roman" w:cs="Times New Roman"/>
          <w:b/>
          <w:bCs/>
          <w:color w:val="000000"/>
          <w:lang w:val="kk-KZ"/>
        </w:rPr>
        <w:t>Бейсенганжи  Рамазан</w:t>
      </w:r>
    </w:p>
    <w:p w14:paraId="7300AD86" w14:textId="11421797" w:rsidR="00D86034" w:rsidRPr="00F6331C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</w:t>
      </w: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: </w:t>
      </w:r>
      <w:r w:rsidR="00FF5B4E" w:rsidRPr="00FF5B4E">
        <w:rPr>
          <w:rFonts w:ascii="Times New Roman" w:eastAsia="Calibri" w:hAnsi="Times New Roman" w:cs="Times New Roman"/>
          <w:b/>
          <w:bCs/>
          <w:color w:val="000000"/>
          <w:lang w:val="kk-KZ"/>
        </w:rPr>
        <w:t>«Амина»</w:t>
      </w:r>
      <w:r w:rsidR="00545B9C" w:rsidRPr="00545B9C">
        <w:rPr>
          <w:lang w:val="kk-KZ"/>
        </w:rPr>
        <w:t xml:space="preserve"> </w:t>
      </w:r>
      <w:r w:rsidR="00545B9C" w:rsidRPr="00545B9C">
        <w:rPr>
          <w:rFonts w:ascii="Times New Roman" w:eastAsia="Calibri" w:hAnsi="Times New Roman" w:cs="Times New Roman"/>
          <w:b/>
          <w:bCs/>
          <w:color w:val="000000"/>
          <w:lang w:val="kk-KZ"/>
        </w:rPr>
        <w:t>бөбекжайы</w:t>
      </w:r>
    </w:p>
    <w:p w14:paraId="7C0DD441" w14:textId="77777777" w:rsidR="00D86034" w:rsidRPr="00F6331C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4678"/>
        <w:gridCol w:w="3119"/>
        <w:gridCol w:w="2693"/>
        <w:gridCol w:w="3118"/>
      </w:tblGrid>
      <w:tr w:rsidR="00B931E0" w:rsidRPr="00545B9C" w14:paraId="7CC1B4A3" w14:textId="77777777" w:rsidTr="007654BA">
        <w:tc>
          <w:tcPr>
            <w:tcW w:w="2268" w:type="dxa"/>
          </w:tcPr>
          <w:p w14:paraId="3994B514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Құзыреттіліктер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</w:t>
            </w:r>
          </w:p>
        </w:tc>
        <w:tc>
          <w:tcPr>
            <w:tcW w:w="4678" w:type="dxa"/>
          </w:tcPr>
          <w:p w14:paraId="18F396A9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Бастапқы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бақылау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нәтижелері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бойынша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дамыту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,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түзету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іс-шаралары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  (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қазан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-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желтоқсан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)  </w:t>
            </w:r>
          </w:p>
          <w:p w14:paraId="53E7956E" w14:textId="77777777" w:rsidR="00B931E0" w:rsidRPr="00F6331C" w:rsidRDefault="00B931E0" w:rsidP="00F6331C">
            <w:pPr>
              <w:widowControl w:val="0"/>
              <w:autoSpaceDE w:val="0"/>
              <w:autoSpaceDN w:val="0"/>
              <w:spacing w:after="0" w:line="240" w:lineRule="auto"/>
              <w:ind w:left="479" w:right="468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3119" w:type="dxa"/>
          </w:tcPr>
          <w:p w14:paraId="765C7419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 xml:space="preserve">Аралық бақылау нәтижелері бойынша дамыту, түзету ісшаралары   (ақпан - сәуір)  </w:t>
            </w:r>
          </w:p>
          <w:p w14:paraId="53DEECCD" w14:textId="77777777" w:rsidR="00B931E0" w:rsidRPr="00F6331C" w:rsidRDefault="00B931E0" w:rsidP="00F6331C">
            <w:pPr>
              <w:widowControl w:val="0"/>
              <w:autoSpaceDE w:val="0"/>
              <w:autoSpaceDN w:val="0"/>
              <w:spacing w:after="0" w:line="240" w:lineRule="auto"/>
              <w:ind w:left="181" w:right="174" w:firstLine="2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2693" w:type="dxa"/>
          </w:tcPr>
          <w:p w14:paraId="2A2F48EB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 xml:space="preserve">Қорытынды бақылау нәтижелері бойынша дамыту, түзету ісшаралары   (маусым- тамыз)    </w:t>
            </w:r>
          </w:p>
          <w:p w14:paraId="730D2E0B" w14:textId="77777777" w:rsidR="00B931E0" w:rsidRPr="00F6331C" w:rsidRDefault="00B931E0" w:rsidP="00F6331C">
            <w:pPr>
              <w:widowControl w:val="0"/>
              <w:autoSpaceDE w:val="0"/>
              <w:autoSpaceDN w:val="0"/>
              <w:spacing w:after="0" w:line="240" w:lineRule="auto"/>
              <w:ind w:left="284" w:right="280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3118" w:type="dxa"/>
          </w:tcPr>
          <w:p w14:paraId="5BAC518F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7654BA" w:rsidRPr="00D86034" w14:paraId="057EFE22" w14:textId="77777777" w:rsidTr="007654BA">
        <w:tc>
          <w:tcPr>
            <w:tcW w:w="2268" w:type="dxa"/>
          </w:tcPr>
          <w:p w14:paraId="2E3BBB51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 xml:space="preserve">Физикалық қасиеттері </w:t>
            </w:r>
          </w:p>
          <w:p w14:paraId="448DCDB2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6331C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 xml:space="preserve">    </w:t>
            </w:r>
          </w:p>
        </w:tc>
        <w:tc>
          <w:tcPr>
            <w:tcW w:w="4678" w:type="dxa"/>
          </w:tcPr>
          <w:p w14:paraId="0F18F325" w14:textId="77777777" w:rsidR="007654BA" w:rsidRPr="00F6331C" w:rsidRDefault="007654BA" w:rsidP="00F6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аяқтың ұшымен, тізені жоғары көтеріп, жартылай отырып, жүреді, сапта бір-бірлеп, шеңбер бойымен, шашырап, заттарды айналып, аяқтың ұшымен, әр түрлі бағытта жүгіреді:өзіне-өзі қызмет көрсетудің бастапқы дағдыларына ие болуға дамыту</w:t>
            </w:r>
          </w:p>
        </w:tc>
        <w:tc>
          <w:tcPr>
            <w:tcW w:w="3119" w:type="dxa"/>
          </w:tcPr>
          <w:p w14:paraId="4B347EE0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14:paraId="37F42633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2C6A4FAA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654BA" w:rsidRPr="00545B9C" w14:paraId="2BF99AA6" w14:textId="77777777" w:rsidTr="007654BA">
        <w:tc>
          <w:tcPr>
            <w:tcW w:w="2268" w:type="dxa"/>
          </w:tcPr>
          <w:p w14:paraId="73E81BDD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 xml:space="preserve">Коммуникативтік дағдылары  </w:t>
            </w:r>
          </w:p>
          <w:p w14:paraId="2A81F25C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07" w:right="810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4678" w:type="dxa"/>
          </w:tcPr>
          <w:p w14:paraId="563B7DAD" w14:textId="77777777" w:rsidR="007654BA" w:rsidRPr="00F6331C" w:rsidRDefault="007654BA" w:rsidP="00F6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қоршаған ортаға қатысты әртүрлі сұрақтарға жауап бередікітаптардағы суреттерді өз бетінше, басқа балалармен бірге қарастырады, көрген суреттері бойынша өз ойын айтуды:</w:t>
            </w:r>
            <w:r w:rsidRPr="00F6331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қазақ тіліне тән дыбыстарды, осы дыбыстармен берілген сөздерді айтуды: дамыту</w:t>
            </w:r>
          </w:p>
        </w:tc>
        <w:tc>
          <w:tcPr>
            <w:tcW w:w="3119" w:type="dxa"/>
          </w:tcPr>
          <w:p w14:paraId="43512FE9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14:paraId="1CA7E439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6FEB2BBB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654BA" w:rsidRPr="00545B9C" w14:paraId="1A62B559" w14:textId="77777777" w:rsidTr="007654BA">
        <w:tc>
          <w:tcPr>
            <w:tcW w:w="2268" w:type="dxa"/>
          </w:tcPr>
          <w:p w14:paraId="21AE9392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Танымдық және зияткерлік дағдылары </w:t>
            </w:r>
          </w:p>
          <w:p w14:paraId="41600388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07" w:right="182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678" w:type="dxa"/>
          </w:tcPr>
          <w:p w14:paraId="1B745ACA" w14:textId="77777777" w:rsidR="007654BA" w:rsidRPr="00F6331C" w:rsidRDefault="007654BA" w:rsidP="00F6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жаңаны тануға ұмтылады, заттарды қызығып, қуанып зерттейді ұстау және көру тәсілдері арқылы геометриялық фигураларды зерттеуді, дамыту</w:t>
            </w:r>
          </w:p>
        </w:tc>
        <w:tc>
          <w:tcPr>
            <w:tcW w:w="3119" w:type="dxa"/>
          </w:tcPr>
          <w:p w14:paraId="59CBBDD0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14:paraId="783DCADF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759CC5F1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654BA" w:rsidRPr="00545B9C" w14:paraId="0D3A93E8" w14:textId="77777777" w:rsidTr="007654BA">
        <w:tc>
          <w:tcPr>
            <w:tcW w:w="2268" w:type="dxa"/>
          </w:tcPr>
          <w:p w14:paraId="57D3E87A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Шығармашылық дағдыларының, зерттеу іс- әрекетінің дамуы </w:t>
            </w:r>
          </w:p>
          <w:p w14:paraId="778A85A8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07" w:right="237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678" w:type="dxa"/>
          </w:tcPr>
          <w:p w14:paraId="1836691B" w14:textId="77777777" w:rsidR="007654BA" w:rsidRPr="00F6331C" w:rsidRDefault="007654BA" w:rsidP="00F6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сызықтарды, штрихтарды, дақтарды, бояуларды ретімен қолдана біледі:</w:t>
            </w:r>
            <w:r w:rsidRPr="00F6331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сурет салуда ұқыптылық танытады, қауіпсіздікті сақтауды:</w:t>
            </w:r>
            <w:r w:rsidRPr="00F6331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мүсіндеу барысында қауіпсіздікті сақтайды желімдеу техникасының бастапқы дағдыларын игерген ірі және ұсақ құрылыс материалдарынан, үлгі бойынша, ойдан құрастыра алуды дамыту</w:t>
            </w:r>
          </w:p>
        </w:tc>
        <w:tc>
          <w:tcPr>
            <w:tcW w:w="3119" w:type="dxa"/>
          </w:tcPr>
          <w:p w14:paraId="7A6AFA03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693" w:type="dxa"/>
          </w:tcPr>
          <w:p w14:paraId="750630AF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118" w:type="dxa"/>
          </w:tcPr>
          <w:p w14:paraId="0986A37C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7654BA" w:rsidRPr="00D86034" w14:paraId="4CD08658" w14:textId="77777777" w:rsidTr="007654BA">
        <w:tc>
          <w:tcPr>
            <w:tcW w:w="2268" w:type="dxa"/>
          </w:tcPr>
          <w:p w14:paraId="1B48E62D" w14:textId="77777777" w:rsidR="007654BA" w:rsidRPr="00F6331C" w:rsidRDefault="007654BA" w:rsidP="00F6331C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Әлеуметтік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эмоционалды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дағдыларды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қалыптастыру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4678" w:type="dxa"/>
          </w:tcPr>
          <w:p w14:paraId="56B31D58" w14:textId="77777777" w:rsidR="007654BA" w:rsidRPr="00F6331C" w:rsidRDefault="007654BA" w:rsidP="00F6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тұратын қаласы мен ауылы туралы, Қазақстан Республикасының бас қаласы, мемлекеттік рәміздері туралы бастапқы түсініктерді:</w:t>
            </w:r>
            <w:r w:rsidRPr="00F6331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F6331C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табиғат бұрышын мекендеушілерді бақылайды, топта, серуенде және табиғатта қауіпсіз мінез-құлық ережелерін сақтауды: дамыту</w:t>
            </w:r>
          </w:p>
        </w:tc>
        <w:tc>
          <w:tcPr>
            <w:tcW w:w="3119" w:type="dxa"/>
          </w:tcPr>
          <w:p w14:paraId="3079A05F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14:paraId="450A2977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31E5829D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14:paraId="76BEB87B" w14:textId="77777777" w:rsidR="00D86034" w:rsidRPr="00F6331C" w:rsidRDefault="00D86034" w:rsidP="007654BA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F6331C">
        <w:rPr>
          <w:rFonts w:eastAsia="Calibri"/>
          <w:sz w:val="22"/>
          <w:szCs w:val="22"/>
          <w:lang w:val="ru-RU"/>
        </w:rPr>
        <w:t xml:space="preserve">2024-2025  </w:t>
      </w:r>
      <w:proofErr w:type="spellStart"/>
      <w:r w:rsidRPr="00F6331C">
        <w:rPr>
          <w:rFonts w:eastAsia="Calibri"/>
          <w:sz w:val="22"/>
          <w:szCs w:val="22"/>
          <w:lang w:val="ru-RU"/>
        </w:rPr>
        <w:t>оқу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жеке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F6331C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0DB830B6" w14:textId="77777777" w:rsidR="00D86034" w:rsidRPr="000F46E1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0F46E1">
        <w:rPr>
          <w:rFonts w:ascii="Times New Roman" w:eastAsia="Calibri" w:hAnsi="Times New Roman" w:cs="Times New Roman"/>
          <w:b/>
          <w:bCs/>
          <w:color w:val="000000"/>
          <w:lang w:val="kk-KZ"/>
        </w:rPr>
        <w:t>Нұрланқызы Қазына</w:t>
      </w:r>
    </w:p>
    <w:p w14:paraId="6E316A7D" w14:textId="65FF220E" w:rsidR="00D86034" w:rsidRPr="00F6331C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</w:t>
      </w: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: </w:t>
      </w:r>
      <w:r w:rsidR="00FF5B4E" w:rsidRPr="00FF5B4E">
        <w:rPr>
          <w:rFonts w:ascii="Times New Roman" w:eastAsia="Calibri" w:hAnsi="Times New Roman" w:cs="Times New Roman"/>
          <w:b/>
          <w:bCs/>
          <w:color w:val="000000"/>
          <w:lang w:val="kk-KZ"/>
        </w:rPr>
        <w:t>«Амина»</w:t>
      </w:r>
      <w:r w:rsidR="00545B9C" w:rsidRPr="00545B9C">
        <w:rPr>
          <w:lang w:val="kk-KZ"/>
        </w:rPr>
        <w:t xml:space="preserve"> </w:t>
      </w:r>
      <w:r w:rsidR="00545B9C" w:rsidRPr="00545B9C">
        <w:rPr>
          <w:rFonts w:ascii="Times New Roman" w:eastAsia="Calibri" w:hAnsi="Times New Roman" w:cs="Times New Roman"/>
          <w:b/>
          <w:bCs/>
          <w:color w:val="000000"/>
          <w:lang w:val="kk-KZ"/>
        </w:rPr>
        <w:t>бөбекжайы</w:t>
      </w:r>
    </w:p>
    <w:p w14:paraId="78CF3C56" w14:textId="77777777" w:rsidR="00D86034" w:rsidRPr="00F6331C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2551"/>
        <w:gridCol w:w="4394"/>
        <w:gridCol w:w="2977"/>
        <w:gridCol w:w="3827"/>
      </w:tblGrid>
      <w:tr w:rsidR="00B931E0" w:rsidRPr="00545B9C" w14:paraId="25FAD39A" w14:textId="77777777" w:rsidTr="00064A68">
        <w:tc>
          <w:tcPr>
            <w:tcW w:w="2127" w:type="dxa"/>
          </w:tcPr>
          <w:p w14:paraId="414AA40E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Құзыреттіліктер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2551" w:type="dxa"/>
          </w:tcPr>
          <w:p w14:paraId="67848DD1" w14:textId="77777777" w:rsidR="00064A68" w:rsidRDefault="00B931E0" w:rsidP="0006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Бастапқы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бақылау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нәтижелері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бойынша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дамыту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,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түзету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іс-ш</w:t>
            </w:r>
            <w:r w:rsidR="00064A68">
              <w:rPr>
                <w:rFonts w:ascii="Times New Roman" w:eastAsia="Times New Roman" w:hAnsi="Times New Roman" w:cs="Times New Roman"/>
                <w:b/>
                <w:lang w:eastAsia="ru-RU"/>
              </w:rPr>
              <w:t>аралары</w:t>
            </w:r>
            <w:proofErr w:type="spellEnd"/>
            <w:r w:rsidR="00064A6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</w:t>
            </w:r>
          </w:p>
          <w:p w14:paraId="634177DF" w14:textId="77777777" w:rsidR="00B931E0" w:rsidRPr="00064A68" w:rsidRDefault="00064A68" w:rsidP="0006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желтоқсан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)  </w:t>
            </w:r>
          </w:p>
        </w:tc>
        <w:tc>
          <w:tcPr>
            <w:tcW w:w="4394" w:type="dxa"/>
          </w:tcPr>
          <w:p w14:paraId="61A083E5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Аралық бақылау нәтижелері бойынша дамыту, түзету іс-шаралары   (ақпан - сәуір)  </w:t>
            </w:r>
          </w:p>
          <w:p w14:paraId="65F0D8E2" w14:textId="77777777" w:rsidR="00B931E0" w:rsidRPr="00F6331C" w:rsidRDefault="00B931E0" w:rsidP="00F6331C">
            <w:pPr>
              <w:widowControl w:val="0"/>
              <w:autoSpaceDE w:val="0"/>
              <w:autoSpaceDN w:val="0"/>
              <w:spacing w:after="0" w:line="240" w:lineRule="auto"/>
              <w:ind w:left="181" w:right="174" w:firstLine="2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14:paraId="63BD3722" w14:textId="77777777" w:rsidR="00B931E0" w:rsidRPr="00064A68" w:rsidRDefault="00B931E0" w:rsidP="0006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Қорытынды бақылау нәтижелері бойынша дамыту, түзету іс</w:t>
            </w:r>
            <w:r w:rsidR="00064A6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-шаралары   (маусым- тамыз)    </w:t>
            </w:r>
          </w:p>
        </w:tc>
        <w:tc>
          <w:tcPr>
            <w:tcW w:w="3827" w:type="dxa"/>
          </w:tcPr>
          <w:p w14:paraId="6CF8F5CE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 </w:t>
            </w:r>
            <w:r w:rsidRPr="00F6331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</w:t>
            </w:r>
            <w:r w:rsidRPr="00F6331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</w:tc>
      </w:tr>
      <w:tr w:rsidR="007654BA" w:rsidRPr="00545B9C" w14:paraId="2D1F16EE" w14:textId="77777777" w:rsidTr="00064A68">
        <w:tc>
          <w:tcPr>
            <w:tcW w:w="2127" w:type="dxa"/>
          </w:tcPr>
          <w:p w14:paraId="229486DA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Физикалық қасиеттері </w:t>
            </w:r>
          </w:p>
          <w:p w14:paraId="37060CBF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    </w:t>
            </w:r>
          </w:p>
        </w:tc>
        <w:tc>
          <w:tcPr>
            <w:tcW w:w="2551" w:type="dxa"/>
          </w:tcPr>
          <w:p w14:paraId="7E23D406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394" w:type="dxa"/>
          </w:tcPr>
          <w:p w14:paraId="3F89E5D0" w14:textId="77777777" w:rsidR="007654BA" w:rsidRPr="00F6331C" w:rsidRDefault="007654BA" w:rsidP="00F6331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өзгертіп жүруге дағдыландыру. Жеке гигиенаның бастапқы дағдыларын сақтауға, өзінің сыртқы келбетін өз бетінше реттеуге қалыптастыру.</w:t>
            </w:r>
          </w:p>
        </w:tc>
        <w:tc>
          <w:tcPr>
            <w:tcW w:w="2977" w:type="dxa"/>
            <w:vAlign w:val="center"/>
          </w:tcPr>
          <w:p w14:paraId="28422B50" w14:textId="77777777" w:rsidR="007654BA" w:rsidRPr="00F6331C" w:rsidRDefault="007654BA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салауатты өмір салтының құндылығын түсінеді                             </w:t>
            </w:r>
          </w:p>
        </w:tc>
        <w:tc>
          <w:tcPr>
            <w:tcW w:w="3827" w:type="dxa"/>
          </w:tcPr>
          <w:p w14:paraId="0D84723C" w14:textId="77777777" w:rsidR="007654BA" w:rsidRPr="00F6331C" w:rsidRDefault="007654BA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екеуден, үшеуден қатарға қайта тұрады:</w:t>
            </w:r>
          </w:p>
        </w:tc>
      </w:tr>
      <w:tr w:rsidR="007654BA" w:rsidRPr="00545B9C" w14:paraId="04F37704" w14:textId="77777777" w:rsidTr="00064A68">
        <w:tc>
          <w:tcPr>
            <w:tcW w:w="2127" w:type="dxa"/>
          </w:tcPr>
          <w:p w14:paraId="1CBF659B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Коммуникативтік дағдылары  </w:t>
            </w:r>
          </w:p>
          <w:p w14:paraId="75A9A72C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07" w:right="810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14:paraId="087F4836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394" w:type="dxa"/>
          </w:tcPr>
          <w:p w14:paraId="1601F199" w14:textId="77777777" w:rsidR="007654BA" w:rsidRPr="00F6331C" w:rsidRDefault="007654BA" w:rsidP="00F6331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қолдануға жетілдіру. Еркін ойындарда таныс кейіпкерлердің образын өздігінен сомдауға талпындыру.</w:t>
            </w:r>
          </w:p>
        </w:tc>
        <w:tc>
          <w:tcPr>
            <w:tcW w:w="2977" w:type="dxa"/>
            <w:vAlign w:val="center"/>
          </w:tcPr>
          <w:p w14:paraId="639E33FA" w14:textId="77777777" w:rsidR="007654BA" w:rsidRPr="00F6331C" w:rsidRDefault="007654BA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әңгімелесу кезінде өзін мәдениетті, әдепті ұстайды айналасында болып жатқан оқиғаларға өзінің көзқарасын білдіреді жазу парағында бағдарлай біледі, жазу жолы мен жоларалық кеңістікті ажыратады</w:t>
            </w:r>
          </w:p>
        </w:tc>
        <w:tc>
          <w:tcPr>
            <w:tcW w:w="3827" w:type="dxa"/>
          </w:tcPr>
          <w:p w14:paraId="473CDCE7" w14:textId="77777777" w:rsidR="007654BA" w:rsidRPr="00F6331C" w:rsidRDefault="007654BA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адамдардың мамандықтарын білдіретін зат есімдерді, еңбек әрекетін білдіретін етістіктерді біледі:</w:t>
            </w:r>
          </w:p>
        </w:tc>
      </w:tr>
      <w:tr w:rsidR="007654BA" w:rsidRPr="00545B9C" w14:paraId="2B6CD3B5" w14:textId="77777777" w:rsidTr="00064A68">
        <w:tc>
          <w:tcPr>
            <w:tcW w:w="2127" w:type="dxa"/>
          </w:tcPr>
          <w:p w14:paraId="0B2999EA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Танымдық және зияткерлік дағдылары </w:t>
            </w:r>
          </w:p>
          <w:p w14:paraId="56026818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07" w:right="182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14:paraId="35604280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394" w:type="dxa"/>
          </w:tcPr>
          <w:p w14:paraId="48E403EA" w14:textId="77777777" w:rsidR="007654BA" w:rsidRPr="00F6331C" w:rsidRDefault="007654BA" w:rsidP="00F6331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Екі затты ұзындығы, ені және биіктігі, жуандығы бойынша салыстыруға талпындыру. Кеңістіктегі заттардың өзіне қатыст</w:t>
            </w:r>
            <w:r>
              <w:rPr>
                <w:rFonts w:ascii="Times New Roman" w:hAnsi="Times New Roman" w:cs="Times New Roman"/>
                <w:lang w:val="kk-KZ"/>
              </w:rPr>
              <w:t>ы орнын анықтауға дағдыландыру.</w:t>
            </w:r>
          </w:p>
        </w:tc>
        <w:tc>
          <w:tcPr>
            <w:tcW w:w="2977" w:type="dxa"/>
            <w:vAlign w:val="center"/>
          </w:tcPr>
          <w:p w14:paraId="6E76F28F" w14:textId="77777777" w:rsidR="007654BA" w:rsidRPr="00F6331C" w:rsidRDefault="007654BA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түрлі сызықтарды салады:</w:t>
            </w:r>
          </w:p>
        </w:tc>
        <w:tc>
          <w:tcPr>
            <w:tcW w:w="3827" w:type="dxa"/>
          </w:tcPr>
          <w:p w14:paraId="64444DE2" w14:textId="77777777" w:rsidR="007654BA" w:rsidRPr="00F6331C" w:rsidRDefault="007654BA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«бүгін», «кеше», «ертең» ұғымдарын ажыратады:</w:t>
            </w:r>
          </w:p>
        </w:tc>
      </w:tr>
      <w:tr w:rsidR="007654BA" w:rsidRPr="00545B9C" w14:paraId="125E8800" w14:textId="77777777" w:rsidTr="00064A68">
        <w:tc>
          <w:tcPr>
            <w:tcW w:w="2127" w:type="dxa"/>
          </w:tcPr>
          <w:p w14:paraId="0902A338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Шығармашылық дағдыларының, зерттеу іс- әрекетінің дамуы </w:t>
            </w:r>
          </w:p>
          <w:p w14:paraId="453C545D" w14:textId="77777777" w:rsidR="007654BA" w:rsidRPr="00F6331C" w:rsidRDefault="007654BA" w:rsidP="00F6331C">
            <w:pPr>
              <w:widowControl w:val="0"/>
              <w:autoSpaceDE w:val="0"/>
              <w:autoSpaceDN w:val="0"/>
              <w:spacing w:after="0" w:line="240" w:lineRule="auto"/>
              <w:ind w:left="107" w:right="237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14:paraId="367D5664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4394" w:type="dxa"/>
          </w:tcPr>
          <w:p w14:paraId="016815AB" w14:textId="77777777" w:rsidR="007654BA" w:rsidRPr="00F6331C" w:rsidRDefault="007654BA" w:rsidP="00F6331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Суреттерді қылқаламмен, қаламмен бояу тәсілдерін білуге ынталандыру. Қазақ халқының табиғи материалдардан жасалған бұйымдарымен, тұрмыстық заттарын, олардың қандай материалдан жасалғанын білуге талпындыру.</w:t>
            </w:r>
          </w:p>
        </w:tc>
        <w:tc>
          <w:tcPr>
            <w:tcW w:w="2977" w:type="dxa"/>
          </w:tcPr>
          <w:p w14:paraId="111404B6" w14:textId="77777777" w:rsidR="007654BA" w:rsidRPr="00F6331C" w:rsidRDefault="007654BA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сурет салуда ұқыптылықты, қауіпсіздікті сақтайды: музыканың сипатына сәйкес қимылдарды орындайды:</w:t>
            </w:r>
          </w:p>
        </w:tc>
        <w:tc>
          <w:tcPr>
            <w:tcW w:w="3827" w:type="dxa"/>
          </w:tcPr>
          <w:p w14:paraId="48056773" w14:textId="77777777" w:rsidR="007654BA" w:rsidRPr="00F6331C" w:rsidRDefault="007654BA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әнді мәнерлеп, созып, қимылдармен үйлестіріп (ре-си бірінші октава шегінде) айтады:</w:t>
            </w:r>
          </w:p>
        </w:tc>
      </w:tr>
      <w:tr w:rsidR="007654BA" w:rsidRPr="00545B9C" w14:paraId="32A491A6" w14:textId="77777777" w:rsidTr="00064A68">
        <w:tc>
          <w:tcPr>
            <w:tcW w:w="2127" w:type="dxa"/>
          </w:tcPr>
          <w:p w14:paraId="4F94224B" w14:textId="77777777" w:rsidR="007654BA" w:rsidRPr="00F6331C" w:rsidRDefault="007654BA" w:rsidP="00F6331C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Әлеуметтік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эмоционалды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дағдыларды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қалыптастыру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551" w:type="dxa"/>
          </w:tcPr>
          <w:p w14:paraId="00F47D3A" w14:textId="77777777" w:rsidR="007654BA" w:rsidRPr="00F6331C" w:rsidRDefault="007654BA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394" w:type="dxa"/>
          </w:tcPr>
          <w:p w14:paraId="3E74D5B7" w14:textId="77777777" w:rsidR="007654BA" w:rsidRPr="00F6331C" w:rsidRDefault="007654BA" w:rsidP="00F6331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Ауа-райындағы және табиғаттағы маусымдық өзгерістерде қарапайым байланыстар орната алуға, қоршаған ортада, табиғатта қауіпсіздікті сақтауға қалыптастыру. Жолда жүру ережелерін, қоғамдық көліктегі мінез-құлық мәдениетінің ережелерін білуге дағдыландыру.</w:t>
            </w:r>
          </w:p>
        </w:tc>
        <w:tc>
          <w:tcPr>
            <w:tcW w:w="2977" w:type="dxa"/>
            <w:vAlign w:val="center"/>
          </w:tcPr>
          <w:p w14:paraId="23379770" w14:textId="77777777" w:rsidR="007654BA" w:rsidRPr="00F6331C" w:rsidRDefault="007654BA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өз өмірінің қауіпсіздігін түсінеді және сақтайды, ненің «дұрыс» немесе «дұрыс емес», «жақсы» немесе «жаман» екенін түсінеді және ажыратады:</w:t>
            </w:r>
          </w:p>
        </w:tc>
        <w:tc>
          <w:tcPr>
            <w:tcW w:w="3827" w:type="dxa"/>
          </w:tcPr>
          <w:p w14:paraId="26B96D58" w14:textId="77777777" w:rsidR="007654BA" w:rsidRPr="00F6331C" w:rsidRDefault="007654BA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кезекшілердің міндеттерін өз бетінше орындайды:</w:t>
            </w:r>
          </w:p>
        </w:tc>
      </w:tr>
    </w:tbl>
    <w:p w14:paraId="6E746E7C" w14:textId="77777777" w:rsidR="00D86034" w:rsidRPr="00F6331C" w:rsidRDefault="00D86034" w:rsidP="00064A68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F6331C">
        <w:rPr>
          <w:rFonts w:eastAsia="Calibri"/>
          <w:sz w:val="22"/>
          <w:szCs w:val="22"/>
          <w:lang w:val="ru-RU"/>
        </w:rPr>
        <w:t xml:space="preserve">2024-2025  </w:t>
      </w:r>
      <w:proofErr w:type="spellStart"/>
      <w:r w:rsidRPr="00F6331C">
        <w:rPr>
          <w:rFonts w:eastAsia="Calibri"/>
          <w:sz w:val="22"/>
          <w:szCs w:val="22"/>
          <w:lang w:val="ru-RU"/>
        </w:rPr>
        <w:t>оқу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жеке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F6331C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03BF7B71" w14:textId="77777777" w:rsidR="00D86034" w:rsidRPr="000F46E1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0F46E1"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Айыпхан Айзере </w:t>
      </w:r>
    </w:p>
    <w:p w14:paraId="63EF6335" w14:textId="55BBB38A" w:rsidR="00D86034" w:rsidRPr="00F6331C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</w:t>
      </w: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: </w:t>
      </w:r>
      <w:r w:rsidR="00FF5B4E" w:rsidRPr="00FF5B4E">
        <w:rPr>
          <w:rFonts w:ascii="Times New Roman" w:eastAsia="Calibri" w:hAnsi="Times New Roman" w:cs="Times New Roman"/>
          <w:b/>
          <w:bCs/>
          <w:color w:val="000000"/>
          <w:lang w:val="kk-KZ"/>
        </w:rPr>
        <w:t>«Амина»</w:t>
      </w:r>
      <w:r w:rsidR="00545B9C" w:rsidRPr="00545B9C">
        <w:rPr>
          <w:lang w:val="kk-KZ"/>
        </w:rPr>
        <w:t xml:space="preserve"> </w:t>
      </w:r>
      <w:r w:rsidR="00545B9C" w:rsidRPr="00545B9C">
        <w:rPr>
          <w:rFonts w:ascii="Times New Roman" w:eastAsia="Calibri" w:hAnsi="Times New Roman" w:cs="Times New Roman"/>
          <w:b/>
          <w:bCs/>
          <w:color w:val="000000"/>
          <w:lang w:val="kk-KZ"/>
        </w:rPr>
        <w:t>бөбекжайы</w:t>
      </w:r>
    </w:p>
    <w:p w14:paraId="71BDDB31" w14:textId="77777777" w:rsidR="00D86034" w:rsidRPr="00F6331C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2552"/>
        <w:gridCol w:w="3402"/>
        <w:gridCol w:w="850"/>
        <w:gridCol w:w="851"/>
        <w:gridCol w:w="283"/>
        <w:gridCol w:w="2268"/>
        <w:gridCol w:w="3402"/>
      </w:tblGrid>
      <w:tr w:rsidR="00B931E0" w:rsidRPr="00545B9C" w14:paraId="2355CD44" w14:textId="77777777" w:rsidTr="00064A68">
        <w:tc>
          <w:tcPr>
            <w:tcW w:w="2268" w:type="dxa"/>
          </w:tcPr>
          <w:p w14:paraId="1B8ED912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Құзыреттіліктер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2552" w:type="dxa"/>
          </w:tcPr>
          <w:p w14:paraId="522A3B2A" w14:textId="77777777" w:rsidR="00B931E0" w:rsidRPr="00064A68" w:rsidRDefault="00B931E0" w:rsidP="0006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Бастапқы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бақылау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нәтижелері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бойынша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дамыту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,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түзету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іс-ш</w:t>
            </w:r>
            <w:r w:rsidR="00064A68">
              <w:rPr>
                <w:rFonts w:ascii="Times New Roman" w:eastAsia="Times New Roman" w:hAnsi="Times New Roman" w:cs="Times New Roman"/>
                <w:b/>
                <w:lang w:eastAsia="ru-RU"/>
              </w:rPr>
              <w:t>аралары</w:t>
            </w:r>
            <w:proofErr w:type="spellEnd"/>
            <w:r w:rsidR="00064A6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(</w:t>
            </w:r>
            <w:proofErr w:type="spellStart"/>
            <w:r w:rsidR="00064A68">
              <w:rPr>
                <w:rFonts w:ascii="Times New Roman" w:eastAsia="Times New Roman" w:hAnsi="Times New Roman" w:cs="Times New Roman"/>
                <w:b/>
                <w:lang w:eastAsia="ru-RU"/>
              </w:rPr>
              <w:t>қазан</w:t>
            </w:r>
            <w:proofErr w:type="spellEnd"/>
            <w:r w:rsidR="00064A6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- </w:t>
            </w:r>
            <w:proofErr w:type="spellStart"/>
            <w:r w:rsidR="00064A68">
              <w:rPr>
                <w:rFonts w:ascii="Times New Roman" w:eastAsia="Times New Roman" w:hAnsi="Times New Roman" w:cs="Times New Roman"/>
                <w:b/>
                <w:lang w:eastAsia="ru-RU"/>
              </w:rPr>
              <w:t>желтоқсан</w:t>
            </w:r>
            <w:proofErr w:type="spellEnd"/>
            <w:r w:rsidR="00064A6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)  </w:t>
            </w:r>
          </w:p>
        </w:tc>
        <w:tc>
          <w:tcPr>
            <w:tcW w:w="4252" w:type="dxa"/>
            <w:gridSpan w:val="2"/>
          </w:tcPr>
          <w:p w14:paraId="392C99DE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Аралық бақылау нәтижелері бойынша дамыту, түзету ісшаралары   (ақпан - сәуір)  </w:t>
            </w:r>
          </w:p>
          <w:p w14:paraId="7F17AACB" w14:textId="77777777" w:rsidR="00B931E0" w:rsidRPr="00F6331C" w:rsidRDefault="00B931E0" w:rsidP="00F6331C">
            <w:pPr>
              <w:widowControl w:val="0"/>
              <w:autoSpaceDE w:val="0"/>
              <w:autoSpaceDN w:val="0"/>
              <w:spacing w:after="0" w:line="240" w:lineRule="auto"/>
              <w:ind w:left="181" w:right="174" w:firstLine="2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402" w:type="dxa"/>
            <w:gridSpan w:val="3"/>
          </w:tcPr>
          <w:p w14:paraId="4A002315" w14:textId="77777777" w:rsidR="00B931E0" w:rsidRPr="00064A68" w:rsidRDefault="00B931E0" w:rsidP="0006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Қорытынды бақылау нәтижелері бойынша дамыту, түзету ісшаралары   (маусым- т</w:t>
            </w:r>
            <w:r w:rsidR="00064A6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амыз)    </w:t>
            </w:r>
          </w:p>
        </w:tc>
        <w:tc>
          <w:tcPr>
            <w:tcW w:w="3402" w:type="dxa"/>
          </w:tcPr>
          <w:p w14:paraId="024EC7DB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064A68" w:rsidRPr="00545B9C" w14:paraId="1851AD29" w14:textId="77777777" w:rsidTr="00064A68">
        <w:tc>
          <w:tcPr>
            <w:tcW w:w="2268" w:type="dxa"/>
          </w:tcPr>
          <w:p w14:paraId="2DB05FBB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Физикалық қасиеттері </w:t>
            </w:r>
          </w:p>
          <w:p w14:paraId="625551FD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    </w:t>
            </w:r>
          </w:p>
        </w:tc>
        <w:tc>
          <w:tcPr>
            <w:tcW w:w="2552" w:type="dxa"/>
          </w:tcPr>
          <w:p w14:paraId="7E373491" w14:textId="77777777" w:rsidR="00064A68" w:rsidRPr="00F6331C" w:rsidRDefault="00064A68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5103" w:type="dxa"/>
            <w:gridSpan w:val="3"/>
          </w:tcPr>
          <w:p w14:paraId="26E8A0D4" w14:textId="77777777" w:rsidR="00064A68" w:rsidRPr="00F6331C" w:rsidRDefault="00064A68" w:rsidP="00F6331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Сызықтардың, арқанның, тақтайдың, гимнастикалық скамейканың, бөрененің бойымен тепе-теңдікті сақтап, жүруге дағдыландыру. Доптарды домалатып, заттарды қашықтыққа лақтыруға, доптарды кедергілер арқылы лақтыруға және қағып алуға қалыптастыру.</w:t>
            </w:r>
          </w:p>
        </w:tc>
        <w:tc>
          <w:tcPr>
            <w:tcW w:w="2551" w:type="dxa"/>
            <w:gridSpan w:val="2"/>
          </w:tcPr>
          <w:p w14:paraId="456EAC1F" w14:textId="77777777" w:rsidR="00064A68" w:rsidRPr="00F6331C" w:rsidRDefault="00064A68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әртүрлі жылдамдықпен – баяу, жылдам, орташа қарқынмен тоқтамай жүгіреді</w:t>
            </w:r>
          </w:p>
        </w:tc>
        <w:tc>
          <w:tcPr>
            <w:tcW w:w="3402" w:type="dxa"/>
          </w:tcPr>
          <w:p w14:paraId="41CE0990" w14:textId="77777777" w:rsidR="00064A68" w:rsidRPr="00F6331C" w:rsidRDefault="00064A68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алға ұмтылып, ұзындыққа қос аяқпен секіреді:</w:t>
            </w:r>
          </w:p>
        </w:tc>
      </w:tr>
      <w:tr w:rsidR="00064A68" w:rsidRPr="00545B9C" w14:paraId="6C86DED4" w14:textId="77777777" w:rsidTr="00064A68">
        <w:tc>
          <w:tcPr>
            <w:tcW w:w="2268" w:type="dxa"/>
          </w:tcPr>
          <w:p w14:paraId="106CBB30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Коммуникативтік дағдылары  </w:t>
            </w:r>
          </w:p>
          <w:p w14:paraId="3655EA3E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 w:right="810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2" w:type="dxa"/>
          </w:tcPr>
          <w:p w14:paraId="19082325" w14:textId="77777777" w:rsidR="00064A68" w:rsidRPr="00F6331C" w:rsidRDefault="00064A68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14:paraId="6838F504" w14:textId="77777777" w:rsidR="00064A68" w:rsidRPr="00F6331C" w:rsidRDefault="00064A68" w:rsidP="00F6331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Еркін ойындарда таныс кейіпкерлердің образын өздігінен сомдауға талпындыру. Қарым-қатынас барысында балаларды қойылған сұрақтардың сипатына сәйкес хабарлы, лепті, бұйрықты сөйлемдермен жауап беруге талпындыру.</w:t>
            </w:r>
          </w:p>
        </w:tc>
        <w:tc>
          <w:tcPr>
            <w:tcW w:w="4252" w:type="dxa"/>
            <w:gridSpan w:val="4"/>
            <w:vAlign w:val="center"/>
          </w:tcPr>
          <w:p w14:paraId="6C1C8B98" w14:textId="77777777" w:rsidR="00064A68" w:rsidRPr="00F6331C" w:rsidRDefault="00064A68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сөйлегенде зат есімдерді, сын есімдерді, үстеулерді, көп мағыналы сөздерді, синонимдер мен антонимдерді қолданады өлеңдерді мәнерлеп, интонациямен оқиды.  барлық дыбыстарды анық айтады,  дауысты және дауыссыз дыбыстарды ажыратады</w:t>
            </w:r>
          </w:p>
        </w:tc>
        <w:tc>
          <w:tcPr>
            <w:tcW w:w="3402" w:type="dxa"/>
          </w:tcPr>
          <w:p w14:paraId="1E242AB3" w14:textId="77777777" w:rsidR="00064A68" w:rsidRPr="00F6331C" w:rsidRDefault="00064A68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қолданады:</w:t>
            </w:r>
          </w:p>
        </w:tc>
      </w:tr>
      <w:tr w:rsidR="00064A68" w:rsidRPr="00545B9C" w14:paraId="229DBA13" w14:textId="77777777" w:rsidTr="00064A68">
        <w:tc>
          <w:tcPr>
            <w:tcW w:w="2268" w:type="dxa"/>
          </w:tcPr>
          <w:p w14:paraId="0D1F6800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Танымдық және зияткерлік дағдылары </w:t>
            </w:r>
          </w:p>
          <w:p w14:paraId="08E57A95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 w:right="182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2" w:type="dxa"/>
          </w:tcPr>
          <w:p w14:paraId="669C4A8B" w14:textId="77777777" w:rsidR="00064A68" w:rsidRPr="00F6331C" w:rsidRDefault="00064A68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252" w:type="dxa"/>
            <w:gridSpan w:val="2"/>
          </w:tcPr>
          <w:p w14:paraId="14E49AFA" w14:textId="77777777" w:rsidR="00064A68" w:rsidRPr="00F6331C" w:rsidRDefault="00064A68" w:rsidP="00F6331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Екі затты ұзындығы, ені және биіктігі, жуандығы бойынша салыстыруға талпындыру. Тәулік бөліктерін ажыратуға, олардың сипаттамалық ерекшеліктерін білуге дағдыландыру.</w:t>
            </w:r>
          </w:p>
        </w:tc>
        <w:tc>
          <w:tcPr>
            <w:tcW w:w="3402" w:type="dxa"/>
            <w:gridSpan w:val="3"/>
          </w:tcPr>
          <w:p w14:paraId="211A328D" w14:textId="77777777" w:rsidR="00064A68" w:rsidRPr="00F6331C" w:rsidRDefault="00064A68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10 көлеміндегі сандарды тура және кері санауды біледі, «Қанша?», «нешінші?» сұрақтарын ажыратады, оларға дұрыс жауап береді</w:t>
            </w:r>
          </w:p>
        </w:tc>
        <w:tc>
          <w:tcPr>
            <w:tcW w:w="3402" w:type="dxa"/>
          </w:tcPr>
          <w:p w14:paraId="05121AE0" w14:textId="77777777" w:rsidR="00064A68" w:rsidRPr="00F6331C" w:rsidRDefault="00064A68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сөйлеуде сын есімдерді қолданып, салыстыру нәтижелерін атайды:</w:t>
            </w:r>
          </w:p>
        </w:tc>
      </w:tr>
      <w:tr w:rsidR="00064A68" w:rsidRPr="00545B9C" w14:paraId="15894A2E" w14:textId="77777777" w:rsidTr="00064A68">
        <w:tc>
          <w:tcPr>
            <w:tcW w:w="2268" w:type="dxa"/>
          </w:tcPr>
          <w:p w14:paraId="17F8354F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Шығармашылық дағдыларының, зерттеу іс- әрекетінің дамуы </w:t>
            </w:r>
          </w:p>
        </w:tc>
        <w:tc>
          <w:tcPr>
            <w:tcW w:w="2552" w:type="dxa"/>
          </w:tcPr>
          <w:p w14:paraId="2821D957" w14:textId="77777777" w:rsidR="00064A68" w:rsidRPr="00F6331C" w:rsidRDefault="00064A68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4252" w:type="dxa"/>
            <w:gridSpan w:val="2"/>
          </w:tcPr>
          <w:p w14:paraId="359B9694" w14:textId="77777777" w:rsidR="00064A68" w:rsidRPr="00F6331C" w:rsidRDefault="00064A68" w:rsidP="00F6331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Мүсіндейтін затты қолына алып, зерттеуге оның өзіне тән ерекшеліктерін беруге  тырысуға жетілдіру. Құрылыс бөлшектерін ажыратуға және атауға оларды құрылымдық қасиеттерін ескере отырып пайдалануға дағдыландыру.</w:t>
            </w:r>
          </w:p>
        </w:tc>
        <w:tc>
          <w:tcPr>
            <w:tcW w:w="3402" w:type="dxa"/>
            <w:gridSpan w:val="3"/>
          </w:tcPr>
          <w:p w14:paraId="2CEC798B" w14:textId="77777777" w:rsidR="00064A68" w:rsidRPr="00F6331C" w:rsidRDefault="00064A68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бояуларды қолдануды, бояғышта акварельді сумен араластыруды, қанық түстер алу үшін қарындашты түрліше басып бояуды біледі: таныс әндерді өз бетінше музыкалық сүйемелдеумен және сүйемелдеусіз орындайды:</w:t>
            </w:r>
          </w:p>
        </w:tc>
        <w:tc>
          <w:tcPr>
            <w:tcW w:w="3402" w:type="dxa"/>
          </w:tcPr>
          <w:p w14:paraId="06FF91CE" w14:textId="77777777" w:rsidR="00064A68" w:rsidRPr="00F6331C" w:rsidRDefault="00064A68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әнді топпен бірге бастап, бірге аяқтайды:</w:t>
            </w:r>
          </w:p>
        </w:tc>
      </w:tr>
      <w:tr w:rsidR="00064A68" w:rsidRPr="00F6331C" w14:paraId="24FC0D75" w14:textId="77777777" w:rsidTr="00064A68">
        <w:tc>
          <w:tcPr>
            <w:tcW w:w="2268" w:type="dxa"/>
          </w:tcPr>
          <w:p w14:paraId="4EEF7EFB" w14:textId="77777777" w:rsidR="00064A68" w:rsidRPr="00F6331C" w:rsidRDefault="00064A68" w:rsidP="00F6331C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Әлеуметтік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эмоционалды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дағдыларды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қалыптастыру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552" w:type="dxa"/>
          </w:tcPr>
          <w:p w14:paraId="54E74CD5" w14:textId="77777777" w:rsidR="00064A68" w:rsidRPr="00F6331C" w:rsidRDefault="00064A68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5386" w:type="dxa"/>
            <w:gridSpan w:val="4"/>
          </w:tcPr>
          <w:p w14:paraId="487B6590" w14:textId="77777777" w:rsidR="00064A68" w:rsidRPr="00F6331C" w:rsidRDefault="00064A68" w:rsidP="00F6331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Өзінің туған жерін білуге, атауға, Мемлекеттік рәміздерге (ту, елтаңба, әнұран) құрметпен қарауға, өз Отанын – Қазақстан Республикасын мақтан тұтуға қалыптастыру. Айналасында болып жатқан жағдайларды ой елегінен өткізуге, өзінің әділ пікірін білдіруге талпындыру.</w:t>
            </w:r>
          </w:p>
        </w:tc>
        <w:tc>
          <w:tcPr>
            <w:tcW w:w="2268" w:type="dxa"/>
          </w:tcPr>
          <w:p w14:paraId="40F42B84" w14:textId="77777777" w:rsidR="00064A68" w:rsidRPr="00F6331C" w:rsidRDefault="00064A68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туыстық байланыстарды түсінеді, үлкендерді сыйлайды, кішіге қамқорлық танытады:</w:t>
            </w:r>
          </w:p>
        </w:tc>
        <w:tc>
          <w:tcPr>
            <w:tcW w:w="3402" w:type="dxa"/>
          </w:tcPr>
          <w:p w14:paraId="72363780" w14:textId="77777777" w:rsidR="00064A68" w:rsidRPr="00F6331C" w:rsidRDefault="00064A68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F6331C">
              <w:rPr>
                <w:rFonts w:ascii="Times New Roman" w:hAnsi="Times New Roman" w:cs="Times New Roman"/>
                <w:b/>
              </w:rPr>
              <w:t>тапсырманы</w:t>
            </w:r>
            <w:proofErr w:type="spellEnd"/>
            <w:r w:rsidRPr="00F6331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6331C">
              <w:rPr>
                <w:rFonts w:ascii="Times New Roman" w:hAnsi="Times New Roman" w:cs="Times New Roman"/>
                <w:b/>
              </w:rPr>
              <w:t>жауапкершілікпен</w:t>
            </w:r>
            <w:proofErr w:type="spellEnd"/>
            <w:r w:rsidRPr="00F6331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6331C">
              <w:rPr>
                <w:rFonts w:ascii="Times New Roman" w:hAnsi="Times New Roman" w:cs="Times New Roman"/>
                <w:b/>
              </w:rPr>
              <w:t>орындауға</w:t>
            </w:r>
            <w:proofErr w:type="spellEnd"/>
            <w:r w:rsidRPr="00F6331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6331C">
              <w:rPr>
                <w:rFonts w:ascii="Times New Roman" w:hAnsi="Times New Roman" w:cs="Times New Roman"/>
                <w:b/>
              </w:rPr>
              <w:t>тырысады</w:t>
            </w:r>
            <w:proofErr w:type="spellEnd"/>
            <w:r w:rsidRPr="00F6331C">
              <w:rPr>
                <w:rFonts w:ascii="Times New Roman" w:hAnsi="Times New Roman" w:cs="Times New Roman"/>
                <w:b/>
              </w:rPr>
              <w:t>:</w:t>
            </w:r>
          </w:p>
        </w:tc>
      </w:tr>
    </w:tbl>
    <w:p w14:paraId="749D00F7" w14:textId="77777777" w:rsidR="00D86034" w:rsidRPr="00F6331C" w:rsidRDefault="00D86034" w:rsidP="00064A68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F6331C">
        <w:rPr>
          <w:rFonts w:eastAsia="Calibri"/>
          <w:sz w:val="22"/>
          <w:szCs w:val="22"/>
          <w:lang w:val="ru-RU"/>
        </w:rPr>
        <w:t xml:space="preserve">2024-2025  </w:t>
      </w:r>
      <w:proofErr w:type="spellStart"/>
      <w:r w:rsidRPr="00F6331C">
        <w:rPr>
          <w:rFonts w:eastAsia="Calibri"/>
          <w:sz w:val="22"/>
          <w:szCs w:val="22"/>
          <w:lang w:val="ru-RU"/>
        </w:rPr>
        <w:t>оқу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жеке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F6331C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463AFE2A" w14:textId="77777777" w:rsidR="00D86034" w:rsidRPr="000F46E1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0F46E1">
        <w:rPr>
          <w:rFonts w:ascii="Times New Roman" w:eastAsia="Calibri" w:hAnsi="Times New Roman" w:cs="Times New Roman"/>
          <w:b/>
          <w:bCs/>
          <w:color w:val="000000"/>
          <w:lang w:val="kk-KZ"/>
        </w:rPr>
        <w:t>Айыпхан Айзада</w:t>
      </w:r>
    </w:p>
    <w:p w14:paraId="6035639A" w14:textId="08A691CC" w:rsidR="00D86034" w:rsidRPr="00F6331C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</w:t>
      </w: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: </w:t>
      </w:r>
      <w:r w:rsidR="00FF5B4E" w:rsidRPr="00FF5B4E">
        <w:rPr>
          <w:rFonts w:ascii="Times New Roman" w:eastAsia="Calibri" w:hAnsi="Times New Roman" w:cs="Times New Roman"/>
          <w:b/>
          <w:bCs/>
          <w:color w:val="000000"/>
          <w:lang w:val="kk-KZ"/>
        </w:rPr>
        <w:t>«Амина»</w:t>
      </w:r>
      <w:r w:rsidR="00545B9C" w:rsidRPr="00545B9C">
        <w:rPr>
          <w:lang w:val="kk-KZ"/>
        </w:rPr>
        <w:t xml:space="preserve"> </w:t>
      </w:r>
      <w:r w:rsidR="00545B9C" w:rsidRPr="00545B9C">
        <w:rPr>
          <w:rFonts w:ascii="Times New Roman" w:eastAsia="Calibri" w:hAnsi="Times New Roman" w:cs="Times New Roman"/>
          <w:b/>
          <w:bCs/>
          <w:color w:val="000000"/>
          <w:lang w:val="kk-KZ"/>
        </w:rPr>
        <w:t>бөбекжайы</w:t>
      </w:r>
    </w:p>
    <w:p w14:paraId="7B3AFCAF" w14:textId="77777777" w:rsidR="00D86034" w:rsidRPr="00F6331C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2410"/>
        <w:gridCol w:w="4394"/>
        <w:gridCol w:w="1418"/>
        <w:gridCol w:w="142"/>
        <w:gridCol w:w="2409"/>
        <w:gridCol w:w="2835"/>
      </w:tblGrid>
      <w:tr w:rsidR="00B931E0" w:rsidRPr="00545B9C" w14:paraId="6CEFC590" w14:textId="77777777" w:rsidTr="00064A68">
        <w:trPr>
          <w:trHeight w:val="1102"/>
        </w:trPr>
        <w:tc>
          <w:tcPr>
            <w:tcW w:w="2268" w:type="dxa"/>
          </w:tcPr>
          <w:p w14:paraId="20FCBB70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Құзыреттіліктер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2410" w:type="dxa"/>
          </w:tcPr>
          <w:p w14:paraId="1AAF86E4" w14:textId="77777777" w:rsidR="00064A68" w:rsidRDefault="00B931E0" w:rsidP="0006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Бастапқы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бақылау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нәтижелері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бойынша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дамыту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,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түзету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іс-шаралары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</w:t>
            </w:r>
          </w:p>
          <w:p w14:paraId="5AD68C14" w14:textId="77777777" w:rsidR="00B931E0" w:rsidRPr="00064A68" w:rsidRDefault="00B931E0" w:rsidP="0006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(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қазан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-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желтоқсан</w:t>
            </w:r>
            <w:proofErr w:type="spellEnd"/>
            <w:r w:rsidR="00064A6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)  </w:t>
            </w:r>
          </w:p>
        </w:tc>
        <w:tc>
          <w:tcPr>
            <w:tcW w:w="4394" w:type="dxa"/>
          </w:tcPr>
          <w:p w14:paraId="73C8BE65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Аралық бақылау нәтижелері бойынша дамыту, түзету ісшаралары   (ақпан - сәуір)  </w:t>
            </w:r>
          </w:p>
          <w:p w14:paraId="773D0E71" w14:textId="77777777" w:rsidR="00B931E0" w:rsidRPr="00F6331C" w:rsidRDefault="00B931E0" w:rsidP="00F6331C">
            <w:pPr>
              <w:widowControl w:val="0"/>
              <w:autoSpaceDE w:val="0"/>
              <w:autoSpaceDN w:val="0"/>
              <w:spacing w:after="0" w:line="240" w:lineRule="auto"/>
              <w:ind w:left="181" w:right="174" w:firstLine="2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969" w:type="dxa"/>
            <w:gridSpan w:val="3"/>
          </w:tcPr>
          <w:p w14:paraId="7C5FF8A9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Қорытынды бақылау нәтижелері бойынша дамыту, түзету ісшаралары   (маусым- тамыз)    </w:t>
            </w:r>
          </w:p>
          <w:p w14:paraId="08D37617" w14:textId="77777777" w:rsidR="00B931E0" w:rsidRPr="00F6331C" w:rsidRDefault="00B931E0" w:rsidP="00F6331C">
            <w:pPr>
              <w:widowControl w:val="0"/>
              <w:autoSpaceDE w:val="0"/>
              <w:autoSpaceDN w:val="0"/>
              <w:spacing w:after="0" w:line="240" w:lineRule="auto"/>
              <w:ind w:left="284" w:right="280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14:paraId="33660C39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</w:t>
            </w:r>
            <w:r w:rsidRPr="00F6331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064A68" w:rsidRPr="00545B9C" w14:paraId="6586B1A5" w14:textId="77777777" w:rsidTr="00064A68">
        <w:tc>
          <w:tcPr>
            <w:tcW w:w="2268" w:type="dxa"/>
          </w:tcPr>
          <w:p w14:paraId="457B23DE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Физикалық қасиеттері </w:t>
            </w:r>
          </w:p>
          <w:p w14:paraId="201BCD8C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    </w:t>
            </w:r>
          </w:p>
        </w:tc>
        <w:tc>
          <w:tcPr>
            <w:tcW w:w="2410" w:type="dxa"/>
          </w:tcPr>
          <w:p w14:paraId="65A93BCA" w14:textId="77777777" w:rsidR="00064A68" w:rsidRPr="00F6331C" w:rsidRDefault="00064A68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5812" w:type="dxa"/>
            <w:gridSpan w:val="2"/>
          </w:tcPr>
          <w:p w14:paraId="28679C9C" w14:textId="77777777" w:rsidR="00064A68" w:rsidRPr="00F6331C" w:rsidRDefault="00064A68" w:rsidP="00F6331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жүгіруге талпындыру. Қимылды ойындарда физикалық қасиеттерді: жылдамдық, күш, шыдамдылық, икемділік, ептілік көрсетеді:және спорттық ойындардың ережелерін сақтауға дағдыландыру.</w:t>
            </w:r>
          </w:p>
        </w:tc>
        <w:tc>
          <w:tcPr>
            <w:tcW w:w="2551" w:type="dxa"/>
            <w:gridSpan w:val="2"/>
          </w:tcPr>
          <w:p w14:paraId="29EFD98D" w14:textId="77777777" w:rsidR="00064A68" w:rsidRPr="00F6331C" w:rsidRDefault="00064A68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әртүрлі жылдамдықпен – баяу, жылдам, орташа қарқынмен тоқтамай жүгіреді</w:t>
            </w:r>
          </w:p>
        </w:tc>
        <w:tc>
          <w:tcPr>
            <w:tcW w:w="2835" w:type="dxa"/>
          </w:tcPr>
          <w:p w14:paraId="7179B7A2" w14:textId="77777777" w:rsidR="00064A68" w:rsidRPr="00F6331C" w:rsidRDefault="00064A68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шынықтыру түрлерін, өзіне-өзі қызмет көрсету дағдыларын меңгерген:</w:t>
            </w:r>
          </w:p>
        </w:tc>
      </w:tr>
      <w:tr w:rsidR="00064A68" w:rsidRPr="00545B9C" w14:paraId="5FB92B22" w14:textId="77777777" w:rsidTr="00064A68">
        <w:tc>
          <w:tcPr>
            <w:tcW w:w="2268" w:type="dxa"/>
          </w:tcPr>
          <w:p w14:paraId="7B59E114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Коммуникативтік дағдылары  </w:t>
            </w:r>
          </w:p>
          <w:p w14:paraId="421CA9D0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 w:right="810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10" w:type="dxa"/>
          </w:tcPr>
          <w:p w14:paraId="60AB599E" w14:textId="77777777" w:rsidR="00064A68" w:rsidRPr="00F6331C" w:rsidRDefault="00064A68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394" w:type="dxa"/>
          </w:tcPr>
          <w:p w14:paraId="2899E010" w14:textId="77777777" w:rsidR="00064A68" w:rsidRPr="00F6331C" w:rsidRDefault="00064A68" w:rsidP="00F6331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Қарым-қатынас барысында балаларды қойылған сұрақтардың сипатына сәйкес хабарлы, лепті, бұйрықты сөйлемдермен жауап беруге талпындыру. Бейнелеген суреттер мен заттар  (бұйымдар)  бойынша әңгімелер құрастыруға талпындыру..</w:t>
            </w:r>
          </w:p>
        </w:tc>
        <w:tc>
          <w:tcPr>
            <w:tcW w:w="3969" w:type="dxa"/>
            <w:gridSpan w:val="3"/>
            <w:vAlign w:val="center"/>
          </w:tcPr>
          <w:p w14:paraId="32357B3D" w14:textId="77777777" w:rsidR="00064A68" w:rsidRPr="00F6331C" w:rsidRDefault="00064A68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сөйлегенде зат есімдерді, сын есімдерді, үстеулерді, көп мағыналы сөздерді, синонимдер мен антонимдерді қолданады өлеңдерді мәнерлеп, интонациямен оқиды.  барлық дыбыстарды анық айтады,  дауысты және дауыссыз дыбыстарды ажыратады</w:t>
            </w:r>
          </w:p>
        </w:tc>
        <w:tc>
          <w:tcPr>
            <w:tcW w:w="2835" w:type="dxa"/>
          </w:tcPr>
          <w:p w14:paraId="48C59A31" w14:textId="77777777" w:rsidR="00064A68" w:rsidRPr="00F6331C" w:rsidRDefault="00064A68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тұрмыстық заттар және қоршаған табиғат заттарының мәнін түсінеді:</w:t>
            </w:r>
          </w:p>
        </w:tc>
      </w:tr>
      <w:tr w:rsidR="00064A68" w:rsidRPr="00F6331C" w14:paraId="3E3F4DAC" w14:textId="77777777" w:rsidTr="00064A68">
        <w:tc>
          <w:tcPr>
            <w:tcW w:w="2268" w:type="dxa"/>
          </w:tcPr>
          <w:p w14:paraId="5DB88F51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Танымдық және зияткерлік дағдылары </w:t>
            </w:r>
          </w:p>
          <w:p w14:paraId="0C5EF9B6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 w:right="182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10" w:type="dxa"/>
          </w:tcPr>
          <w:p w14:paraId="329E6215" w14:textId="77777777" w:rsidR="00064A68" w:rsidRPr="00F6331C" w:rsidRDefault="00064A68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394" w:type="dxa"/>
          </w:tcPr>
          <w:p w14:paraId="0125847E" w14:textId="77777777" w:rsidR="00064A68" w:rsidRPr="00F6331C" w:rsidRDefault="00064A68" w:rsidP="00F6331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Тәулік бөліктерін ажыратуға, олардың сипаттамалық ерекшеліктерін білуге дағдыландыру. Қарапайым себеп-салдарлық байланысты орнатуға қалыптастыру.</w:t>
            </w:r>
          </w:p>
        </w:tc>
        <w:tc>
          <w:tcPr>
            <w:tcW w:w="3969" w:type="dxa"/>
            <w:gridSpan w:val="3"/>
          </w:tcPr>
          <w:p w14:paraId="1758867B" w14:textId="77777777" w:rsidR="00064A68" w:rsidRPr="00F6331C" w:rsidRDefault="00064A68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10 көлеміндегі сандарды тура және кері санауды біледі, «Қанша?», «нешінші?» сұрақтарын ажыратады, оларға дұрыс жауап береді</w:t>
            </w:r>
          </w:p>
        </w:tc>
        <w:tc>
          <w:tcPr>
            <w:tcW w:w="2835" w:type="dxa"/>
          </w:tcPr>
          <w:p w14:paraId="3A2BD2B5" w14:textId="77777777" w:rsidR="00064A68" w:rsidRPr="00F6331C" w:rsidRDefault="00064A68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F6331C">
              <w:rPr>
                <w:rFonts w:ascii="Times New Roman" w:hAnsi="Times New Roman" w:cs="Times New Roman"/>
                <w:b/>
              </w:rPr>
              <w:t>көлемінде</w:t>
            </w:r>
            <w:proofErr w:type="spellEnd"/>
            <w:r w:rsidRPr="00F6331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6331C">
              <w:rPr>
                <w:rFonts w:ascii="Times New Roman" w:hAnsi="Times New Roman" w:cs="Times New Roman"/>
                <w:b/>
              </w:rPr>
              <w:t>санай</w:t>
            </w:r>
            <w:proofErr w:type="spellEnd"/>
            <w:r w:rsidRPr="00F6331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6331C">
              <w:rPr>
                <w:rFonts w:ascii="Times New Roman" w:hAnsi="Times New Roman" w:cs="Times New Roman"/>
                <w:b/>
              </w:rPr>
              <w:t>алады</w:t>
            </w:r>
            <w:proofErr w:type="spellEnd"/>
            <w:r w:rsidRPr="00F6331C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F6331C">
              <w:rPr>
                <w:rFonts w:ascii="Times New Roman" w:hAnsi="Times New Roman" w:cs="Times New Roman"/>
                <w:b/>
              </w:rPr>
              <w:t>сандарды</w:t>
            </w:r>
            <w:proofErr w:type="spellEnd"/>
            <w:r w:rsidRPr="00F6331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6331C">
              <w:rPr>
                <w:rFonts w:ascii="Times New Roman" w:hAnsi="Times New Roman" w:cs="Times New Roman"/>
                <w:b/>
              </w:rPr>
              <w:t>ретімен</w:t>
            </w:r>
            <w:proofErr w:type="spellEnd"/>
            <w:r w:rsidRPr="00F6331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6331C">
              <w:rPr>
                <w:rFonts w:ascii="Times New Roman" w:hAnsi="Times New Roman" w:cs="Times New Roman"/>
                <w:b/>
              </w:rPr>
              <w:t>атайды</w:t>
            </w:r>
            <w:proofErr w:type="spellEnd"/>
          </w:p>
        </w:tc>
      </w:tr>
      <w:tr w:rsidR="00064A68" w:rsidRPr="00545B9C" w14:paraId="112E9AF6" w14:textId="77777777" w:rsidTr="00064A68">
        <w:tc>
          <w:tcPr>
            <w:tcW w:w="2268" w:type="dxa"/>
          </w:tcPr>
          <w:p w14:paraId="1D938E76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Шығармашылық дағдыларының, зерттеу іс- әрекетінің дамуы </w:t>
            </w:r>
          </w:p>
          <w:p w14:paraId="40CD0994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 w:right="237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10" w:type="dxa"/>
          </w:tcPr>
          <w:p w14:paraId="14F53BE6" w14:textId="77777777" w:rsidR="00064A68" w:rsidRPr="00F6331C" w:rsidRDefault="00064A68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4394" w:type="dxa"/>
          </w:tcPr>
          <w:p w14:paraId="1F07A4D3" w14:textId="77777777" w:rsidR="00064A68" w:rsidRPr="00F6331C" w:rsidRDefault="00064A68" w:rsidP="00F6331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Қағаз парағын түрлендіруге, «оригами» үлгісі бойынша қарапайым пішіндер құрастыруға ынталандыру. Табиғи және қалдық заттардан құрастыруға  талпындыру.</w:t>
            </w:r>
          </w:p>
        </w:tc>
        <w:tc>
          <w:tcPr>
            <w:tcW w:w="3969" w:type="dxa"/>
            <w:gridSpan w:val="3"/>
          </w:tcPr>
          <w:p w14:paraId="034AE3F6" w14:textId="77777777" w:rsidR="00064A68" w:rsidRPr="00F6331C" w:rsidRDefault="00064A68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бояуларды қолдануды, бояғышта акварельді сумен араластыруды, қанық түстер алу үшін қарындашты түрліше басып бояуды біледі: таныс әндерді өз бетінше музыкалық сүйемелдеумен және сүйемелдеусіз орындайды:</w:t>
            </w:r>
          </w:p>
        </w:tc>
        <w:tc>
          <w:tcPr>
            <w:tcW w:w="2835" w:type="dxa"/>
          </w:tcPr>
          <w:p w14:paraId="6B17F569" w14:textId="77777777" w:rsidR="00064A68" w:rsidRPr="00F6331C" w:rsidRDefault="00064A68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таныс шығармаларды таниды, олардың мазмұны туралы айтады:</w:t>
            </w:r>
          </w:p>
        </w:tc>
      </w:tr>
      <w:tr w:rsidR="00064A68" w:rsidRPr="00545B9C" w14:paraId="0B4CCE3A" w14:textId="77777777" w:rsidTr="00064A68">
        <w:tc>
          <w:tcPr>
            <w:tcW w:w="2268" w:type="dxa"/>
          </w:tcPr>
          <w:p w14:paraId="43FB8371" w14:textId="77777777" w:rsidR="00064A68" w:rsidRPr="00F6331C" w:rsidRDefault="00064A68" w:rsidP="00F6331C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Әлеуметтік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эмоционалды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дағдыларды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қалыптастыру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410" w:type="dxa"/>
          </w:tcPr>
          <w:p w14:paraId="22EE691C" w14:textId="77777777" w:rsidR="00064A68" w:rsidRPr="00F6331C" w:rsidRDefault="00064A68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5954" w:type="dxa"/>
            <w:gridSpan w:val="3"/>
          </w:tcPr>
          <w:p w14:paraId="2F430F98" w14:textId="77777777" w:rsidR="00064A68" w:rsidRPr="00F6331C" w:rsidRDefault="00064A68" w:rsidP="00F6331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Өзінің туған жерін білуге, атауға, Мемлекеттік рәміздерге (ту, елтаңба, әнұран) құрметпен қарауға, өз Отанын – Қазақстан Республикасын мақтан тұтуға қалыптастыру. Айналасында болып жатқан жағдайларды ой елегінен өткізуге, өзінің әділ пікірін білдіруге талпындыру.</w:t>
            </w:r>
          </w:p>
        </w:tc>
        <w:tc>
          <w:tcPr>
            <w:tcW w:w="2409" w:type="dxa"/>
          </w:tcPr>
          <w:p w14:paraId="3ABA0B71" w14:textId="77777777" w:rsidR="00064A68" w:rsidRPr="00064A68" w:rsidRDefault="00064A68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туыстық байланыстарды түсінеді, үлкендерді сыйлайды, кішіге қамқорлық танытады:</w:t>
            </w:r>
          </w:p>
        </w:tc>
        <w:tc>
          <w:tcPr>
            <w:tcW w:w="2835" w:type="dxa"/>
          </w:tcPr>
          <w:p w14:paraId="0E55C3FF" w14:textId="77777777" w:rsidR="00064A68" w:rsidRPr="00F6331C" w:rsidRDefault="00064A68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өзара көмек беруге дайын, ренжіген балаға жанашырлық танытады:</w:t>
            </w:r>
          </w:p>
        </w:tc>
      </w:tr>
    </w:tbl>
    <w:p w14:paraId="1C905094" w14:textId="77777777" w:rsidR="00D86034" w:rsidRPr="00F6331C" w:rsidRDefault="00D86034" w:rsidP="00064A68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F6331C">
        <w:rPr>
          <w:rFonts w:eastAsia="Calibri"/>
          <w:sz w:val="22"/>
          <w:szCs w:val="22"/>
          <w:lang w:val="ru-RU"/>
        </w:rPr>
        <w:t xml:space="preserve">2024-2025  </w:t>
      </w:r>
      <w:proofErr w:type="spellStart"/>
      <w:r w:rsidRPr="00F6331C">
        <w:rPr>
          <w:rFonts w:eastAsia="Calibri"/>
          <w:sz w:val="22"/>
          <w:szCs w:val="22"/>
          <w:lang w:val="ru-RU"/>
        </w:rPr>
        <w:t>оқу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жеке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F6331C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676FF882" w14:textId="77777777" w:rsidR="00D86034" w:rsidRPr="000F46E1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0F46E1">
        <w:rPr>
          <w:rFonts w:ascii="Times New Roman" w:eastAsia="Calibri" w:hAnsi="Times New Roman" w:cs="Times New Roman"/>
          <w:b/>
          <w:bCs/>
          <w:color w:val="000000"/>
          <w:lang w:val="kk-KZ"/>
        </w:rPr>
        <w:t>Сапар Марғұлан</w:t>
      </w:r>
    </w:p>
    <w:p w14:paraId="4D9D7CA6" w14:textId="684943AC" w:rsidR="00D86034" w:rsidRPr="00F6331C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</w:t>
      </w: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: </w:t>
      </w:r>
      <w:r w:rsidR="00FF5B4E" w:rsidRPr="00FF5B4E">
        <w:rPr>
          <w:rFonts w:ascii="Times New Roman" w:eastAsia="Calibri" w:hAnsi="Times New Roman" w:cs="Times New Roman"/>
          <w:b/>
          <w:bCs/>
          <w:color w:val="000000"/>
          <w:lang w:val="kk-KZ"/>
        </w:rPr>
        <w:t>«Амина»</w:t>
      </w:r>
      <w:r w:rsidR="00545B9C" w:rsidRPr="00545B9C">
        <w:rPr>
          <w:lang w:val="kk-KZ"/>
        </w:rPr>
        <w:t xml:space="preserve"> </w:t>
      </w:r>
      <w:r w:rsidR="00545B9C" w:rsidRPr="00545B9C">
        <w:rPr>
          <w:rFonts w:ascii="Times New Roman" w:eastAsia="Calibri" w:hAnsi="Times New Roman" w:cs="Times New Roman"/>
          <w:b/>
          <w:bCs/>
          <w:color w:val="000000"/>
          <w:lang w:val="kk-KZ"/>
        </w:rPr>
        <w:t>бөбекжайы</w:t>
      </w:r>
    </w:p>
    <w:p w14:paraId="2DC3DBF3" w14:textId="77777777" w:rsidR="00D86034" w:rsidRPr="00F6331C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2552"/>
        <w:gridCol w:w="4394"/>
        <w:gridCol w:w="425"/>
        <w:gridCol w:w="3119"/>
        <w:gridCol w:w="3118"/>
      </w:tblGrid>
      <w:tr w:rsidR="00B931E0" w:rsidRPr="00545B9C" w14:paraId="70CE29D2" w14:textId="77777777" w:rsidTr="00064A68">
        <w:tc>
          <w:tcPr>
            <w:tcW w:w="2268" w:type="dxa"/>
          </w:tcPr>
          <w:p w14:paraId="4DD9C57B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Құзыреттіліктер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2552" w:type="dxa"/>
          </w:tcPr>
          <w:p w14:paraId="3679CF1C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Бастапқы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бақылау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нәтижелері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бойынша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дамыту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,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түзету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іс-шаралары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(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қазан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-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желтоқсан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)  </w:t>
            </w:r>
          </w:p>
          <w:p w14:paraId="7A0B2D53" w14:textId="77777777" w:rsidR="00B931E0" w:rsidRPr="00F6331C" w:rsidRDefault="00B931E0" w:rsidP="00F6331C">
            <w:pPr>
              <w:widowControl w:val="0"/>
              <w:autoSpaceDE w:val="0"/>
              <w:autoSpaceDN w:val="0"/>
              <w:spacing w:after="0" w:line="240" w:lineRule="auto"/>
              <w:ind w:left="479" w:right="468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394" w:type="dxa"/>
          </w:tcPr>
          <w:p w14:paraId="19D6C649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Аралық бақылау нәтижелері бойынша дамыту, түзету ісшаралары   (ақпан - сәуір)  </w:t>
            </w:r>
          </w:p>
          <w:p w14:paraId="5F819F2E" w14:textId="77777777" w:rsidR="00B931E0" w:rsidRPr="00F6331C" w:rsidRDefault="00B931E0" w:rsidP="00F6331C">
            <w:pPr>
              <w:widowControl w:val="0"/>
              <w:autoSpaceDE w:val="0"/>
              <w:autoSpaceDN w:val="0"/>
              <w:spacing w:after="0" w:line="240" w:lineRule="auto"/>
              <w:ind w:left="181" w:right="174" w:firstLine="2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544" w:type="dxa"/>
            <w:gridSpan w:val="2"/>
          </w:tcPr>
          <w:p w14:paraId="0AC49E8D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Қорытынды бақылау нәтижелері бойынша дамыту, түзету ісшаралары   (маусым- тамыз)    </w:t>
            </w:r>
          </w:p>
          <w:p w14:paraId="34033DD9" w14:textId="77777777" w:rsidR="00B931E0" w:rsidRPr="00F6331C" w:rsidRDefault="00B931E0" w:rsidP="00F6331C">
            <w:pPr>
              <w:widowControl w:val="0"/>
              <w:autoSpaceDE w:val="0"/>
              <w:autoSpaceDN w:val="0"/>
              <w:spacing w:after="0" w:line="240" w:lineRule="auto"/>
              <w:ind w:left="284" w:right="280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7B687144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</w:t>
            </w:r>
            <w:r w:rsidRPr="00F6331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064A68" w:rsidRPr="00545B9C" w14:paraId="11A07597" w14:textId="77777777" w:rsidTr="00064A68">
        <w:tc>
          <w:tcPr>
            <w:tcW w:w="2268" w:type="dxa"/>
          </w:tcPr>
          <w:p w14:paraId="302761B0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Физикалық қасиеттері </w:t>
            </w:r>
          </w:p>
          <w:p w14:paraId="71DB7546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    </w:t>
            </w:r>
          </w:p>
        </w:tc>
        <w:tc>
          <w:tcPr>
            <w:tcW w:w="2552" w:type="dxa"/>
          </w:tcPr>
          <w:p w14:paraId="0B2F048E" w14:textId="77777777" w:rsidR="00064A68" w:rsidRPr="00F6331C" w:rsidRDefault="00064A68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819" w:type="dxa"/>
            <w:gridSpan w:val="2"/>
          </w:tcPr>
          <w:p w14:paraId="25CE7475" w14:textId="77777777" w:rsidR="00064A68" w:rsidRPr="00F6331C" w:rsidRDefault="00064A68" w:rsidP="00F6331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сақтауға дағдыландыру. Өкшемен, аяқтың сыртқы қырымен, адымдап, жүруді жүгірумен, секірумен алмастырып, бағытты және қарқынды өзгертіп жүруге талпындыру.</w:t>
            </w:r>
          </w:p>
        </w:tc>
        <w:tc>
          <w:tcPr>
            <w:tcW w:w="3119" w:type="dxa"/>
            <w:vAlign w:val="center"/>
          </w:tcPr>
          <w:p w14:paraId="7C56812B" w14:textId="77777777" w:rsidR="00064A68" w:rsidRPr="00F6331C" w:rsidRDefault="00064A68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сапта бір-бірден, екеуден, үшеуден жүреді, ересектің белгісімен тоқтап, қозғалыс бағытын өзгертіп, заттардың арасымен, жіптерден аттап жүреді</w:t>
            </w:r>
          </w:p>
        </w:tc>
        <w:tc>
          <w:tcPr>
            <w:tcW w:w="3118" w:type="dxa"/>
          </w:tcPr>
          <w:p w14:paraId="1DA65891" w14:textId="77777777" w:rsidR="00064A68" w:rsidRPr="00F6331C" w:rsidRDefault="00064A68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дене белсенділігі мен ұйқының қанық болуының пайдасы туралы біледі:</w:t>
            </w:r>
          </w:p>
        </w:tc>
      </w:tr>
      <w:tr w:rsidR="00064A68" w:rsidRPr="00545B9C" w14:paraId="04BBBDC5" w14:textId="77777777" w:rsidTr="00064A68">
        <w:tc>
          <w:tcPr>
            <w:tcW w:w="2268" w:type="dxa"/>
          </w:tcPr>
          <w:p w14:paraId="53CBDD33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Коммуникативтік дағдылары  </w:t>
            </w:r>
          </w:p>
          <w:p w14:paraId="4EF1C1F9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 w:right="810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2" w:type="dxa"/>
          </w:tcPr>
          <w:p w14:paraId="2BAB3C22" w14:textId="77777777" w:rsidR="00064A68" w:rsidRPr="00F6331C" w:rsidRDefault="00064A68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394" w:type="dxa"/>
          </w:tcPr>
          <w:p w14:paraId="632EB38D" w14:textId="77777777" w:rsidR="00064A68" w:rsidRPr="00F6331C" w:rsidRDefault="00064A68" w:rsidP="00F6331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Еркін ойындарда таныс кейіпкерлердің образын өздігінен сомдауға талпындыру. Қарым-қатынас барысында балаларды қойылған сұрақтардың сипатына сәйкес хабарлы, лепті, бұйрықты сөйлемдермен жауап беруге дағдыландыру.</w:t>
            </w:r>
          </w:p>
        </w:tc>
        <w:tc>
          <w:tcPr>
            <w:tcW w:w="3544" w:type="dxa"/>
            <w:gridSpan w:val="2"/>
          </w:tcPr>
          <w:p w14:paraId="11AB01D7" w14:textId="77777777" w:rsidR="00064A68" w:rsidRPr="00F6331C" w:rsidRDefault="00064A68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сөздерге дыбыстық талдау жасай алады себеп-салдарлық байланыстарды, әдеби жанрларды ажыратады  сөздерге дыбыстық талдау жасайды, сөздегі дыбыстардың ретін, дауысты және дауыссыз дыбыстарды анықтайды</w:t>
            </w:r>
          </w:p>
        </w:tc>
        <w:tc>
          <w:tcPr>
            <w:tcW w:w="3118" w:type="dxa"/>
          </w:tcPr>
          <w:p w14:paraId="687251DF" w14:textId="77777777" w:rsidR="00064A68" w:rsidRPr="00F6331C" w:rsidRDefault="00064A68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шығармалардың, ертегілердің қызықты үзінділерін қайталап айтады:</w:t>
            </w:r>
          </w:p>
        </w:tc>
      </w:tr>
      <w:tr w:rsidR="00064A68" w:rsidRPr="00545B9C" w14:paraId="7B8144D7" w14:textId="77777777" w:rsidTr="00064A68">
        <w:tc>
          <w:tcPr>
            <w:tcW w:w="2268" w:type="dxa"/>
          </w:tcPr>
          <w:p w14:paraId="316BD54E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Танымдық және зияткерлік дағдылары </w:t>
            </w:r>
          </w:p>
          <w:p w14:paraId="10E2E7A8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 w:right="182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2" w:type="dxa"/>
          </w:tcPr>
          <w:p w14:paraId="6BDDD518" w14:textId="77777777" w:rsidR="00064A68" w:rsidRPr="00F6331C" w:rsidRDefault="00064A68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394" w:type="dxa"/>
          </w:tcPr>
          <w:p w14:paraId="3844FB58" w14:textId="77777777" w:rsidR="00064A68" w:rsidRPr="00F6331C" w:rsidRDefault="00064A68" w:rsidP="00F6331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Геометриялық фигураларды және геометриялық денелерді көру және сипап сезу арқылы зерттеуге, оларды ажыратуға және  атауға дағдыландыру. Қарапайым себеп-салдарлық байланысты орнатуға талпындыру.</w:t>
            </w:r>
          </w:p>
        </w:tc>
        <w:tc>
          <w:tcPr>
            <w:tcW w:w="3544" w:type="dxa"/>
            <w:gridSpan w:val="2"/>
            <w:vAlign w:val="center"/>
          </w:tcPr>
          <w:p w14:paraId="496B4219" w14:textId="77777777" w:rsidR="00064A68" w:rsidRPr="00F6331C" w:rsidRDefault="00064A68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жиындарды бөліктерге бөледі және оларды қайта біріктіреді</w:t>
            </w:r>
          </w:p>
        </w:tc>
        <w:tc>
          <w:tcPr>
            <w:tcW w:w="3118" w:type="dxa"/>
          </w:tcPr>
          <w:p w14:paraId="32D39ED6" w14:textId="77777777" w:rsidR="00064A68" w:rsidRPr="00F6331C" w:rsidRDefault="00064A68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берілген сурет бойынша оған дейінгі және одан кейінгі оқиғаны ойлап табады:</w:t>
            </w:r>
          </w:p>
        </w:tc>
      </w:tr>
      <w:tr w:rsidR="00064A68" w:rsidRPr="00545B9C" w14:paraId="7151317F" w14:textId="77777777" w:rsidTr="00064A68">
        <w:tc>
          <w:tcPr>
            <w:tcW w:w="2268" w:type="dxa"/>
          </w:tcPr>
          <w:p w14:paraId="293AE8CA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Шығармашылық дағдыларының, зерттеу іс- әрекетінің дамуы </w:t>
            </w:r>
          </w:p>
          <w:p w14:paraId="54014A73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 w:right="237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2" w:type="dxa"/>
          </w:tcPr>
          <w:p w14:paraId="5091F90A" w14:textId="77777777" w:rsidR="00064A68" w:rsidRPr="00F6331C" w:rsidRDefault="00064A68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4394" w:type="dxa"/>
          </w:tcPr>
          <w:p w14:paraId="0B0BD79E" w14:textId="77777777" w:rsidR="00064A68" w:rsidRPr="00F6331C" w:rsidRDefault="00064A68" w:rsidP="00F6331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Қағаз парағын түрлендіруге, «оригами» үлгісі бойынша қарапайым пішіндер құрастыруға ынталандыру.</w:t>
            </w:r>
          </w:p>
        </w:tc>
        <w:tc>
          <w:tcPr>
            <w:tcW w:w="3544" w:type="dxa"/>
            <w:gridSpan w:val="2"/>
          </w:tcPr>
          <w:p w14:paraId="605B79D9" w14:textId="77777777" w:rsidR="00064A68" w:rsidRPr="00F6331C" w:rsidRDefault="00064A68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тірі табиғат заттарының бейнелерін күрделі емес қимылдар мен қалыптар арқылы жеткізеді:</w:t>
            </w:r>
          </w:p>
          <w:p w14:paraId="305E758A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F6331C">
              <w:rPr>
                <w:rFonts w:ascii="Times New Roman" w:eastAsia="Times New Roman" w:hAnsi="Times New Roman" w:cs="Times New Roman"/>
                <w:color w:val="000000"/>
              </w:rPr>
              <w:t>қарапайым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color w:val="000000"/>
              </w:rPr>
              <w:t>музыкалық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color w:val="000000"/>
              </w:rPr>
              <w:t>жанрларды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color w:val="000000"/>
              </w:rPr>
              <w:t>ажыратады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color w:val="000000"/>
              </w:rPr>
              <w:t>күй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color w:val="000000"/>
              </w:rPr>
              <w:t>ән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color w:val="000000"/>
              </w:rPr>
              <w:t>, би, марш):</w:t>
            </w:r>
          </w:p>
        </w:tc>
        <w:tc>
          <w:tcPr>
            <w:tcW w:w="3118" w:type="dxa"/>
          </w:tcPr>
          <w:p w14:paraId="32D004B4" w14:textId="77777777" w:rsidR="00064A68" w:rsidRPr="00F6331C" w:rsidRDefault="00064A68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жемістерді, көгөністерді, гүлдерді, оюларды түрлі тәсілдермен қияды:</w:t>
            </w:r>
          </w:p>
        </w:tc>
      </w:tr>
      <w:tr w:rsidR="00064A68" w:rsidRPr="00545B9C" w14:paraId="5EC84037" w14:textId="77777777" w:rsidTr="00064A68">
        <w:tc>
          <w:tcPr>
            <w:tcW w:w="2268" w:type="dxa"/>
          </w:tcPr>
          <w:p w14:paraId="52E4D99C" w14:textId="77777777" w:rsidR="00064A68" w:rsidRPr="00F6331C" w:rsidRDefault="00064A68" w:rsidP="00F6331C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Әлеуметтік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эмоционалды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дағдыларды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қалыптастыру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552" w:type="dxa"/>
          </w:tcPr>
          <w:p w14:paraId="307D14E8" w14:textId="77777777" w:rsidR="00064A68" w:rsidRPr="00F6331C" w:rsidRDefault="00064A68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394" w:type="dxa"/>
          </w:tcPr>
          <w:p w14:paraId="4997DCF3" w14:textId="77777777" w:rsidR="00064A68" w:rsidRPr="00F6331C" w:rsidRDefault="00064A68" w:rsidP="00F6331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Айналасында болып жатқан жағдайларды ой елегінен өткізуге, өзінің әділ пікірін білдіруге талпындыру. Өзінің туған жерін білуге, атауға, Мемлекеттік рәміздерге (ту, елтаңба, әнұран) құрметпен қарауға, өз Отанын – Қазақстан Республикасын мақтан тұтуға дағдыландыру.</w:t>
            </w:r>
          </w:p>
        </w:tc>
        <w:tc>
          <w:tcPr>
            <w:tcW w:w="3544" w:type="dxa"/>
            <w:gridSpan w:val="2"/>
            <w:vAlign w:val="center"/>
          </w:tcPr>
          <w:p w14:paraId="620439DB" w14:textId="77777777" w:rsidR="00064A68" w:rsidRPr="00F6331C" w:rsidRDefault="00064A68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өз күші мен мүмкіндіктеріне сенеді, еңбекқорлық пен жауапкершіліктің маңызын түсінеді:</w:t>
            </w:r>
          </w:p>
        </w:tc>
        <w:tc>
          <w:tcPr>
            <w:tcW w:w="3118" w:type="dxa"/>
          </w:tcPr>
          <w:p w14:paraId="572C6FC2" w14:textId="77777777" w:rsidR="00064A68" w:rsidRPr="00F6331C" w:rsidRDefault="00064A68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көшеде, аулада, алаңда, мектепке дейінгі ұйым аумағында қауіпсіз мінез-құлық ережелерін сақтайды:</w:t>
            </w:r>
          </w:p>
        </w:tc>
      </w:tr>
    </w:tbl>
    <w:p w14:paraId="4354568C" w14:textId="77777777" w:rsidR="00D86034" w:rsidRPr="00F6331C" w:rsidRDefault="00D86034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F6331C">
        <w:rPr>
          <w:rFonts w:eastAsia="Calibri"/>
          <w:sz w:val="22"/>
          <w:szCs w:val="22"/>
          <w:lang w:val="ru-RU"/>
        </w:rPr>
        <w:t xml:space="preserve">2024-2025  </w:t>
      </w:r>
      <w:proofErr w:type="spellStart"/>
      <w:r w:rsidRPr="00F6331C">
        <w:rPr>
          <w:rFonts w:eastAsia="Calibri"/>
          <w:sz w:val="22"/>
          <w:szCs w:val="22"/>
          <w:lang w:val="ru-RU"/>
        </w:rPr>
        <w:t>оқу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жеке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F6331C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1589072A" w14:textId="77777777" w:rsidR="00D86034" w:rsidRPr="000F46E1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0F46E1">
        <w:rPr>
          <w:rFonts w:ascii="Times New Roman" w:eastAsia="Calibri" w:hAnsi="Times New Roman" w:cs="Times New Roman"/>
          <w:b/>
          <w:bCs/>
          <w:color w:val="000000"/>
          <w:lang w:val="kk-KZ"/>
        </w:rPr>
        <w:t>Серикбол  Ерасыл</w:t>
      </w:r>
    </w:p>
    <w:p w14:paraId="44E4829E" w14:textId="72D27D4E" w:rsidR="00D86034" w:rsidRPr="00F6331C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</w:t>
      </w: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: </w:t>
      </w:r>
      <w:r w:rsidR="00FF5B4E" w:rsidRPr="00FF5B4E">
        <w:rPr>
          <w:rFonts w:ascii="Times New Roman" w:eastAsia="Calibri" w:hAnsi="Times New Roman" w:cs="Times New Roman"/>
          <w:b/>
          <w:bCs/>
          <w:color w:val="000000"/>
          <w:lang w:val="kk-KZ"/>
        </w:rPr>
        <w:t>«Амина»</w:t>
      </w:r>
      <w:r w:rsidR="00545B9C" w:rsidRPr="00545B9C">
        <w:rPr>
          <w:lang w:val="kk-KZ"/>
        </w:rPr>
        <w:t xml:space="preserve"> </w:t>
      </w:r>
      <w:r w:rsidR="00545B9C" w:rsidRPr="00545B9C">
        <w:rPr>
          <w:rFonts w:ascii="Times New Roman" w:eastAsia="Calibri" w:hAnsi="Times New Roman" w:cs="Times New Roman"/>
          <w:b/>
          <w:bCs/>
          <w:color w:val="000000"/>
          <w:lang w:val="kk-KZ"/>
        </w:rPr>
        <w:t>бөбекжайы</w:t>
      </w:r>
    </w:p>
    <w:p w14:paraId="0D73AF42" w14:textId="77777777" w:rsidR="00D86034" w:rsidRPr="00F6331C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611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2410"/>
        <w:gridCol w:w="4630"/>
        <w:gridCol w:w="757"/>
        <w:gridCol w:w="567"/>
        <w:gridCol w:w="2362"/>
        <w:gridCol w:w="3118"/>
      </w:tblGrid>
      <w:tr w:rsidR="00B931E0" w:rsidRPr="00545B9C" w14:paraId="3347D5C5" w14:textId="77777777" w:rsidTr="00064A68">
        <w:tc>
          <w:tcPr>
            <w:tcW w:w="2268" w:type="dxa"/>
          </w:tcPr>
          <w:p w14:paraId="2A1731DF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Құзыреттіліктер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2410" w:type="dxa"/>
          </w:tcPr>
          <w:p w14:paraId="56E10902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Бастапқы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бақылау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нәтижелері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бойынша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дамыту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,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түзету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іс-шаралары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(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қазан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-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желтоқсан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)  </w:t>
            </w:r>
          </w:p>
          <w:p w14:paraId="12237921" w14:textId="77777777" w:rsidR="00B931E0" w:rsidRPr="00F6331C" w:rsidRDefault="00B931E0" w:rsidP="00F6331C">
            <w:pPr>
              <w:widowControl w:val="0"/>
              <w:autoSpaceDE w:val="0"/>
              <w:autoSpaceDN w:val="0"/>
              <w:spacing w:after="0" w:line="240" w:lineRule="auto"/>
              <w:ind w:left="479" w:right="468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630" w:type="dxa"/>
          </w:tcPr>
          <w:p w14:paraId="75EAB3F0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Аралық бақылау нәтижелері бойынша дамыту, түзету іс-шаралары   (ақпан - сәуір)  </w:t>
            </w:r>
          </w:p>
          <w:p w14:paraId="4805ECEE" w14:textId="77777777" w:rsidR="00B931E0" w:rsidRPr="00F6331C" w:rsidRDefault="00B931E0" w:rsidP="00F6331C">
            <w:pPr>
              <w:widowControl w:val="0"/>
              <w:autoSpaceDE w:val="0"/>
              <w:autoSpaceDN w:val="0"/>
              <w:spacing w:after="0" w:line="240" w:lineRule="auto"/>
              <w:ind w:left="181" w:right="174" w:firstLine="2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  <w:gridSpan w:val="3"/>
          </w:tcPr>
          <w:p w14:paraId="265F5249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Қорытынды бақылау нәтижелері бойынша дамыту, түзету іс-шаралары   (маусым- тамыз)    </w:t>
            </w:r>
          </w:p>
          <w:p w14:paraId="31E47C9C" w14:textId="77777777" w:rsidR="00B931E0" w:rsidRPr="00F6331C" w:rsidRDefault="00B931E0" w:rsidP="00F6331C">
            <w:pPr>
              <w:widowControl w:val="0"/>
              <w:autoSpaceDE w:val="0"/>
              <w:autoSpaceDN w:val="0"/>
              <w:spacing w:after="0" w:line="240" w:lineRule="auto"/>
              <w:ind w:left="284" w:right="280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258D2818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 </w:t>
            </w:r>
            <w:r w:rsidRPr="00F6331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</w:t>
            </w:r>
            <w:r w:rsidRPr="00F6331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</w:tc>
      </w:tr>
      <w:tr w:rsidR="00064A68" w:rsidRPr="00545B9C" w14:paraId="262F6933" w14:textId="77777777" w:rsidTr="00064A68">
        <w:tc>
          <w:tcPr>
            <w:tcW w:w="2268" w:type="dxa"/>
          </w:tcPr>
          <w:p w14:paraId="65E0B11E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Физикалық қасиеттері </w:t>
            </w:r>
          </w:p>
          <w:p w14:paraId="77F7C1D5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    </w:t>
            </w:r>
          </w:p>
        </w:tc>
        <w:tc>
          <w:tcPr>
            <w:tcW w:w="2410" w:type="dxa"/>
          </w:tcPr>
          <w:p w14:paraId="76D404D5" w14:textId="77777777" w:rsidR="00064A68" w:rsidRPr="00F6331C" w:rsidRDefault="00064A68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5387" w:type="dxa"/>
            <w:gridSpan w:val="2"/>
          </w:tcPr>
          <w:p w14:paraId="3ECA5458" w14:textId="77777777" w:rsidR="00064A68" w:rsidRPr="00F6331C" w:rsidRDefault="00064A68" w:rsidP="00F6331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Доптарды домалатып, заттарды қашықтыққа лақтыруға, доптарды кедергілер арқылы лақтыруға  және қағып алуға дағдыландыру. Сызықтардың, арқанның, тақтайдың, гимнастикалық скамейканың, бөрененің бойымен тепе-теңдікті сақтап, жүруге дағдыландыру.</w:t>
            </w:r>
          </w:p>
        </w:tc>
        <w:tc>
          <w:tcPr>
            <w:tcW w:w="2929" w:type="dxa"/>
            <w:gridSpan w:val="2"/>
          </w:tcPr>
          <w:p w14:paraId="73127C46" w14:textId="77777777" w:rsidR="00064A68" w:rsidRPr="00F6331C" w:rsidRDefault="00064A68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әртүрлі жылдамдықпен – баяу, жылдам, орташа қарқынмен тоқтамай жүгіреді</w:t>
            </w:r>
          </w:p>
          <w:p w14:paraId="27366E23" w14:textId="77777777" w:rsidR="00064A68" w:rsidRPr="00F6331C" w:rsidRDefault="00064A68" w:rsidP="00F6331C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6E2BECFC" w14:textId="77777777" w:rsidR="00064A68" w:rsidRPr="00F6331C" w:rsidRDefault="00064A68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сызықтардың, арқанның, тақтайдың, гимнастикалық скамейканың, бөрененің бойымен тепе-теңдікті сақтап, жүреді:</w:t>
            </w:r>
          </w:p>
        </w:tc>
      </w:tr>
      <w:tr w:rsidR="00064A68" w:rsidRPr="00545B9C" w14:paraId="78FFF67A" w14:textId="77777777" w:rsidTr="00064A68">
        <w:tc>
          <w:tcPr>
            <w:tcW w:w="2268" w:type="dxa"/>
          </w:tcPr>
          <w:p w14:paraId="03E38181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Коммуникативтік дағдылары  </w:t>
            </w:r>
          </w:p>
          <w:p w14:paraId="49EBD946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 w:right="810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10" w:type="dxa"/>
          </w:tcPr>
          <w:p w14:paraId="77FB4118" w14:textId="77777777" w:rsidR="00064A68" w:rsidRPr="00F6331C" w:rsidRDefault="00064A68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630" w:type="dxa"/>
          </w:tcPr>
          <w:p w14:paraId="7CFD40C8" w14:textId="77777777" w:rsidR="00064A68" w:rsidRPr="00F6331C" w:rsidRDefault="00064A68" w:rsidP="00F6331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Сан есімдерді ретімен атауға, оларды зат есімдермен септіктерде, жекеше және көпше түрде байланыстырып айтуға ынталандыру. Туыстық қарым-қатынасты білдіретін сөздерді білуге, өзінің отбасы, отбасылық мерекелер, отбасындағы қызықты оқиғалар, салт- дәстүрлер туралы айтуға талпындыру.</w:t>
            </w:r>
          </w:p>
        </w:tc>
        <w:tc>
          <w:tcPr>
            <w:tcW w:w="3686" w:type="dxa"/>
            <w:gridSpan w:val="3"/>
            <w:vAlign w:val="center"/>
          </w:tcPr>
          <w:p w14:paraId="1AAB3DA8" w14:textId="77777777" w:rsidR="00064A68" w:rsidRPr="00F6331C" w:rsidRDefault="00064A68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сөйлегенде зат есімдерді, сын есімдерді, үстеулерді, көп мағыналы сөздерді, синонимдер мен антонимдерді қолданады өлеңдерді мәнерлеп, интонациямен оқиды.  барлық дыбыстарды анық айтады,  дауысты және дауыссыз дыбыстарды ажыратады</w:t>
            </w:r>
          </w:p>
        </w:tc>
        <w:tc>
          <w:tcPr>
            <w:tcW w:w="3118" w:type="dxa"/>
          </w:tcPr>
          <w:p w14:paraId="36691965" w14:textId="77777777" w:rsidR="00064A68" w:rsidRPr="00F6331C" w:rsidRDefault="00064A68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сөздер мен сөз тіркестерін дұрыс, анық айтады:</w:t>
            </w:r>
          </w:p>
        </w:tc>
      </w:tr>
      <w:tr w:rsidR="00064A68" w:rsidRPr="00545B9C" w14:paraId="35EC691F" w14:textId="77777777" w:rsidTr="00064A68">
        <w:tc>
          <w:tcPr>
            <w:tcW w:w="2268" w:type="dxa"/>
          </w:tcPr>
          <w:p w14:paraId="0E9FAEC5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Танымдық және зияткерлік дағдылары </w:t>
            </w:r>
          </w:p>
          <w:p w14:paraId="1F006634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 w:right="182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10" w:type="dxa"/>
          </w:tcPr>
          <w:p w14:paraId="6D5D99ED" w14:textId="77777777" w:rsidR="00064A68" w:rsidRPr="00F6331C" w:rsidRDefault="00064A68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630" w:type="dxa"/>
          </w:tcPr>
          <w:p w14:paraId="3AE70C6A" w14:textId="77777777" w:rsidR="00064A68" w:rsidRPr="00F6331C" w:rsidRDefault="00064A68" w:rsidP="00F6331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Тәулік бөліктерін ажыратуға, олардың сипаттамалық ерекшеліктерін білуге жетілдіру. 5 көлемінде санай алуға, сандарды ретімен атауға, теңдік және теңсіздік туралы ұғымдарын қалыптастыру.</w:t>
            </w:r>
          </w:p>
        </w:tc>
        <w:tc>
          <w:tcPr>
            <w:tcW w:w="3686" w:type="dxa"/>
            <w:gridSpan w:val="3"/>
          </w:tcPr>
          <w:p w14:paraId="4CD406F7" w14:textId="77777777" w:rsidR="00064A68" w:rsidRPr="00F6331C" w:rsidRDefault="00064A68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10 көлеміндегі сандарды тура және кері санауды біледі, «Қанша?», «нешінші?» сұрақтарын ажыратады, оларға дұрыс жауап береді</w:t>
            </w:r>
          </w:p>
        </w:tc>
        <w:tc>
          <w:tcPr>
            <w:tcW w:w="3118" w:type="dxa"/>
          </w:tcPr>
          <w:p w14:paraId="7D1BFE01" w14:textId="77777777" w:rsidR="00064A68" w:rsidRPr="00F6331C" w:rsidRDefault="00064A68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сөйлеуде сын есімдерді қолданып, салыстыру нәтижелерін атайды:</w:t>
            </w:r>
          </w:p>
        </w:tc>
      </w:tr>
      <w:tr w:rsidR="00064A68" w:rsidRPr="00545B9C" w14:paraId="3B9981FE" w14:textId="77777777" w:rsidTr="00064A68">
        <w:tc>
          <w:tcPr>
            <w:tcW w:w="2268" w:type="dxa"/>
          </w:tcPr>
          <w:p w14:paraId="49898E5F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Шығармашылық дағдыларының, зерттеу іс- әрекетінің дамуы </w:t>
            </w:r>
          </w:p>
          <w:p w14:paraId="3D27B09F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 w:right="237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10" w:type="dxa"/>
          </w:tcPr>
          <w:p w14:paraId="36AFA2FF" w14:textId="77777777" w:rsidR="00064A68" w:rsidRPr="00F6331C" w:rsidRDefault="00064A68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4630" w:type="dxa"/>
          </w:tcPr>
          <w:p w14:paraId="0B0CE54F" w14:textId="77777777" w:rsidR="00064A68" w:rsidRPr="00F6331C" w:rsidRDefault="00064A68" w:rsidP="00F6331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Ермексаз, сазбалшық, пластикалық кесектерден әртүрлі тәсілдерді қолданып, бейнелерді мүсіндеуге талпындыру. Заттарды өз бетінше таңдап, ойдан композиция құрастыруға ынталандыру.</w:t>
            </w:r>
          </w:p>
        </w:tc>
        <w:tc>
          <w:tcPr>
            <w:tcW w:w="3686" w:type="dxa"/>
            <w:gridSpan w:val="3"/>
          </w:tcPr>
          <w:p w14:paraId="08C5C4EB" w14:textId="77777777" w:rsidR="00064A68" w:rsidRPr="00F6331C" w:rsidRDefault="00064A68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бояуларды қолдануды, бояғышта акварельді сумен араластыруды, қанық түстер алу үшін қарындашты түрліше басып бояуды біледі: таныс әндерді өз бетінше музыкалық сүйемелдеумен және сүйемелдеусіз орындайды:</w:t>
            </w:r>
          </w:p>
        </w:tc>
        <w:tc>
          <w:tcPr>
            <w:tcW w:w="3118" w:type="dxa"/>
          </w:tcPr>
          <w:p w14:paraId="26202E36" w14:textId="77777777" w:rsidR="00064A68" w:rsidRPr="00F6331C" w:rsidRDefault="00064A68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ағаш қасықтар, сылдырмақтар, асатаяқ, сазсырнай, домбырада қарапайым әуендерді ойнайды:</w:t>
            </w:r>
          </w:p>
        </w:tc>
      </w:tr>
      <w:tr w:rsidR="00064A68" w:rsidRPr="00545B9C" w14:paraId="2D252572" w14:textId="77777777" w:rsidTr="00064A68">
        <w:tc>
          <w:tcPr>
            <w:tcW w:w="2268" w:type="dxa"/>
          </w:tcPr>
          <w:p w14:paraId="0B1CC5D8" w14:textId="77777777" w:rsidR="00064A68" w:rsidRPr="00F6331C" w:rsidRDefault="00064A68" w:rsidP="00F6331C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Әлеуметтік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эмоционалды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дағдыларды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қалыптастыру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410" w:type="dxa"/>
          </w:tcPr>
          <w:p w14:paraId="69DE9767" w14:textId="77777777" w:rsidR="00064A68" w:rsidRPr="00F6331C" w:rsidRDefault="00064A68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5954" w:type="dxa"/>
            <w:gridSpan w:val="3"/>
          </w:tcPr>
          <w:p w14:paraId="1B634381" w14:textId="77777777" w:rsidR="00064A68" w:rsidRPr="00F6331C" w:rsidRDefault="00064A68" w:rsidP="00F6331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Айналасында болып жатқан жағдайларды ой елегінен өткізуге, өзінің әділ пікірін білдіруге жетілдіру. Отбасының ересек мүшелерінің еңбегі туралы білуге, еңбек етуге қызығушылық танытуға, тапсырманы жауапкершілікпен орындап тырысуды дағдыландыру.</w:t>
            </w:r>
          </w:p>
        </w:tc>
        <w:tc>
          <w:tcPr>
            <w:tcW w:w="2362" w:type="dxa"/>
          </w:tcPr>
          <w:p w14:paraId="4A2173B8" w14:textId="77777777" w:rsidR="00064A68" w:rsidRPr="00064A68" w:rsidRDefault="00064A68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туыстық байланыстарды түсінеді, үлкендерді сыйлайды, кішіге қамқорлық танытады:</w:t>
            </w:r>
          </w:p>
        </w:tc>
        <w:tc>
          <w:tcPr>
            <w:tcW w:w="3118" w:type="dxa"/>
          </w:tcPr>
          <w:p w14:paraId="00613B1B" w14:textId="77777777" w:rsidR="00064A68" w:rsidRPr="00F6331C" w:rsidRDefault="00064A68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өзінің туған жерін біледі және атайды:</w:t>
            </w:r>
          </w:p>
        </w:tc>
      </w:tr>
    </w:tbl>
    <w:p w14:paraId="051A4775" w14:textId="77777777" w:rsidR="00D86034" w:rsidRPr="00F6331C" w:rsidRDefault="00D86034" w:rsidP="00064A68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F6331C">
        <w:rPr>
          <w:rFonts w:eastAsia="Calibri"/>
          <w:sz w:val="22"/>
          <w:szCs w:val="22"/>
          <w:lang w:val="ru-RU"/>
        </w:rPr>
        <w:t xml:space="preserve">2024-2025  </w:t>
      </w:r>
      <w:proofErr w:type="spellStart"/>
      <w:r w:rsidRPr="00F6331C">
        <w:rPr>
          <w:rFonts w:eastAsia="Calibri"/>
          <w:sz w:val="22"/>
          <w:szCs w:val="22"/>
          <w:lang w:val="ru-RU"/>
        </w:rPr>
        <w:t>оқу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жеке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F6331C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5C34087A" w14:textId="77777777" w:rsidR="00D86034" w:rsidRPr="000F46E1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0F46E1">
        <w:rPr>
          <w:rFonts w:ascii="Times New Roman" w:eastAsia="Calibri" w:hAnsi="Times New Roman" w:cs="Times New Roman"/>
          <w:b/>
          <w:bCs/>
          <w:color w:val="000000"/>
          <w:lang w:val="kk-KZ"/>
        </w:rPr>
        <w:t>Бижұма Айару</w:t>
      </w:r>
    </w:p>
    <w:p w14:paraId="53361A45" w14:textId="13333A51" w:rsidR="00D86034" w:rsidRPr="00F6331C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</w:t>
      </w: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: </w:t>
      </w:r>
      <w:r w:rsidR="00FF5B4E" w:rsidRPr="00FF5B4E">
        <w:rPr>
          <w:rFonts w:ascii="Times New Roman" w:eastAsia="Calibri" w:hAnsi="Times New Roman" w:cs="Times New Roman"/>
          <w:b/>
          <w:bCs/>
          <w:color w:val="000000"/>
          <w:lang w:val="kk-KZ"/>
        </w:rPr>
        <w:t>«Амина»</w:t>
      </w:r>
      <w:r w:rsidR="00545B9C" w:rsidRPr="00545B9C">
        <w:rPr>
          <w:lang w:val="kk-KZ"/>
        </w:rPr>
        <w:t xml:space="preserve"> </w:t>
      </w:r>
      <w:r w:rsidR="00545B9C" w:rsidRPr="00545B9C">
        <w:rPr>
          <w:rFonts w:ascii="Times New Roman" w:eastAsia="Calibri" w:hAnsi="Times New Roman" w:cs="Times New Roman"/>
          <w:b/>
          <w:bCs/>
          <w:color w:val="000000"/>
          <w:lang w:val="kk-KZ"/>
        </w:rPr>
        <w:t>бөбекжайы</w:t>
      </w:r>
    </w:p>
    <w:p w14:paraId="5D9A9CC3" w14:textId="77777777" w:rsidR="00D86034" w:rsidRPr="00F6331C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2552"/>
        <w:gridCol w:w="4394"/>
        <w:gridCol w:w="709"/>
        <w:gridCol w:w="2835"/>
        <w:gridCol w:w="3118"/>
      </w:tblGrid>
      <w:tr w:rsidR="00B931E0" w:rsidRPr="00545B9C" w14:paraId="0CEA20FA" w14:textId="77777777" w:rsidTr="00064A68">
        <w:tc>
          <w:tcPr>
            <w:tcW w:w="2268" w:type="dxa"/>
          </w:tcPr>
          <w:p w14:paraId="0F7CBA90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Құзыреттіліктер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</w:t>
            </w:r>
          </w:p>
        </w:tc>
        <w:tc>
          <w:tcPr>
            <w:tcW w:w="2552" w:type="dxa"/>
          </w:tcPr>
          <w:p w14:paraId="3F0DD1FF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Бастапқы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бақылау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нәтижелері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бойынша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дамыту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,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түзету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іс-шаралары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  (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қазан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-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желтоқсан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)  </w:t>
            </w:r>
          </w:p>
          <w:p w14:paraId="103DF982" w14:textId="77777777" w:rsidR="00B931E0" w:rsidRPr="00F6331C" w:rsidRDefault="00B931E0" w:rsidP="00F6331C">
            <w:pPr>
              <w:widowControl w:val="0"/>
              <w:autoSpaceDE w:val="0"/>
              <w:autoSpaceDN w:val="0"/>
              <w:spacing w:after="0" w:line="240" w:lineRule="auto"/>
              <w:ind w:left="479" w:right="468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4394" w:type="dxa"/>
          </w:tcPr>
          <w:p w14:paraId="3499A9D9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 xml:space="preserve">Аралық бақылау нәтижелері бойынша дамыту, түзету ісшаралары   (ақпан - сәуір)  </w:t>
            </w:r>
          </w:p>
          <w:p w14:paraId="0615B776" w14:textId="77777777" w:rsidR="00B931E0" w:rsidRPr="00F6331C" w:rsidRDefault="00B931E0" w:rsidP="00F6331C">
            <w:pPr>
              <w:widowControl w:val="0"/>
              <w:autoSpaceDE w:val="0"/>
              <w:autoSpaceDN w:val="0"/>
              <w:spacing w:after="0" w:line="240" w:lineRule="auto"/>
              <w:ind w:left="181" w:right="174" w:firstLine="2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3544" w:type="dxa"/>
            <w:gridSpan w:val="2"/>
          </w:tcPr>
          <w:p w14:paraId="0A2BE43D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 xml:space="preserve">Қорытынды бақылау нәтижелері бойынша дамыту, түзету ісшаралары   (маусым- тамыз)    </w:t>
            </w:r>
          </w:p>
          <w:p w14:paraId="50DFBEBE" w14:textId="77777777" w:rsidR="00B931E0" w:rsidRPr="00F6331C" w:rsidRDefault="00B931E0" w:rsidP="00F6331C">
            <w:pPr>
              <w:widowControl w:val="0"/>
              <w:autoSpaceDE w:val="0"/>
              <w:autoSpaceDN w:val="0"/>
              <w:spacing w:after="0" w:line="240" w:lineRule="auto"/>
              <w:ind w:left="284" w:right="280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3118" w:type="dxa"/>
          </w:tcPr>
          <w:p w14:paraId="32A55CE9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 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064A68" w:rsidRPr="00545B9C" w14:paraId="1672785E" w14:textId="77777777" w:rsidTr="00064A68">
        <w:tc>
          <w:tcPr>
            <w:tcW w:w="2268" w:type="dxa"/>
          </w:tcPr>
          <w:p w14:paraId="0CFFD17E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 xml:space="preserve">Физикалық қасиеттері </w:t>
            </w:r>
          </w:p>
          <w:p w14:paraId="4D148ADE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6331C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 xml:space="preserve">    </w:t>
            </w:r>
          </w:p>
        </w:tc>
        <w:tc>
          <w:tcPr>
            <w:tcW w:w="2552" w:type="dxa"/>
          </w:tcPr>
          <w:p w14:paraId="2820340D" w14:textId="77777777" w:rsidR="00064A68" w:rsidRPr="00F6331C" w:rsidRDefault="00064A68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5103" w:type="dxa"/>
            <w:gridSpan w:val="2"/>
          </w:tcPr>
          <w:p w14:paraId="7679A28C" w14:textId="77777777" w:rsidR="00064A68" w:rsidRPr="00F6331C" w:rsidRDefault="00064A68" w:rsidP="00F6331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Қимылды ойындарда физикалық қасиеттерді: жылдамдық, күш, шыдамдылық, икемділік, ептілік көрсетуге және спорттық ойындардың ережелерін сақтауға қалыптастыру. Аяқтың ұшымен, тізені жоғары көтеріп, адымдап, сапта бір-бірінің артынан, әртүрлі бағытта, түрлі тапсырмаларды орындай отыруға, шапшаң және баяу қарқынмен жүгіруге дағдыландыру.</w:t>
            </w:r>
          </w:p>
        </w:tc>
        <w:tc>
          <w:tcPr>
            <w:tcW w:w="2835" w:type="dxa"/>
            <w:vAlign w:val="center"/>
          </w:tcPr>
          <w:p w14:paraId="335DCE2B" w14:textId="77777777" w:rsidR="00064A68" w:rsidRPr="00F6331C" w:rsidRDefault="00064A68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гигиеналық шараларды өз бетінше орындайды</w:t>
            </w:r>
          </w:p>
        </w:tc>
        <w:tc>
          <w:tcPr>
            <w:tcW w:w="3118" w:type="dxa"/>
          </w:tcPr>
          <w:p w14:paraId="30BB2475" w14:textId="77777777" w:rsidR="00064A68" w:rsidRPr="00F6331C" w:rsidRDefault="00064A68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адамның өмірі мен денсаулығы үшін дене шынықтырудың маңыздылығын түсінеді.</w:t>
            </w:r>
          </w:p>
        </w:tc>
      </w:tr>
      <w:tr w:rsidR="00064A68" w:rsidRPr="00545B9C" w14:paraId="3283276C" w14:textId="77777777" w:rsidTr="00064A68">
        <w:tc>
          <w:tcPr>
            <w:tcW w:w="2268" w:type="dxa"/>
          </w:tcPr>
          <w:p w14:paraId="40807C26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 xml:space="preserve">Коммуникативтік дағдылары  </w:t>
            </w:r>
          </w:p>
          <w:p w14:paraId="1C279B05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 w:right="810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2552" w:type="dxa"/>
          </w:tcPr>
          <w:p w14:paraId="3672C0CB" w14:textId="77777777" w:rsidR="00064A68" w:rsidRPr="00F6331C" w:rsidRDefault="00064A68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394" w:type="dxa"/>
          </w:tcPr>
          <w:p w14:paraId="6B5B0B81" w14:textId="77777777" w:rsidR="00064A68" w:rsidRPr="00F6331C" w:rsidRDefault="00064A68" w:rsidP="00F6331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Өзін қоршаған ортадан тыс заттар мен құбылыстардың атауларын білуге ынталандыру. Қазақ тіліне тән ө, қ, ү, ұ, і, ғ дыбыстарын жеке, сөз ішінде анық айтуға дағдыландыру.</w:t>
            </w:r>
          </w:p>
        </w:tc>
        <w:tc>
          <w:tcPr>
            <w:tcW w:w="3544" w:type="dxa"/>
            <w:gridSpan w:val="2"/>
            <w:vAlign w:val="center"/>
          </w:tcPr>
          <w:p w14:paraId="1ED532F3" w14:textId="77777777" w:rsidR="00064A68" w:rsidRPr="00F6331C" w:rsidRDefault="00064A68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әңгімелесушіні мұқият тыңдап, сұрақтарды дұрыс қояды және қойылған сұрақтарға қысқаша немесе толық жауап береді мазмұнның бірізділігін сақтай отырып, шығарма мазмұнын қайталап айтады берілген буынға сөз құрастырады</w:t>
            </w:r>
          </w:p>
        </w:tc>
        <w:tc>
          <w:tcPr>
            <w:tcW w:w="3118" w:type="dxa"/>
          </w:tcPr>
          <w:p w14:paraId="74105B15" w14:textId="77777777" w:rsidR="00064A68" w:rsidRPr="00F6331C" w:rsidRDefault="00064A68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бейтаныс заттар, құбылыстар, оқиғалар туралы ақпаратты қызығушылықпен талқылайды:</w:t>
            </w:r>
          </w:p>
        </w:tc>
      </w:tr>
      <w:tr w:rsidR="00064A68" w:rsidRPr="00545B9C" w14:paraId="14CD1A63" w14:textId="77777777" w:rsidTr="00064A68">
        <w:tc>
          <w:tcPr>
            <w:tcW w:w="2268" w:type="dxa"/>
          </w:tcPr>
          <w:p w14:paraId="6C8C1833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 xml:space="preserve">Танымдық және зияткерлік дағдылары </w:t>
            </w:r>
          </w:p>
          <w:p w14:paraId="55893EAF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 w:right="182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2552" w:type="dxa"/>
          </w:tcPr>
          <w:p w14:paraId="0D36979E" w14:textId="77777777" w:rsidR="00064A68" w:rsidRPr="00F6331C" w:rsidRDefault="00064A68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394" w:type="dxa"/>
          </w:tcPr>
          <w:p w14:paraId="02634C4A" w14:textId="77777777" w:rsidR="00064A68" w:rsidRPr="00F6331C" w:rsidRDefault="00064A68" w:rsidP="00F6331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Тәулік бөліктерін ажыратуға, олардың сипаттамалық ерекшеліктерін білуге ынталандыру. Қарапайым себеп-салдарлық байланысты орнатуға қалыптастыру.</w:t>
            </w:r>
          </w:p>
        </w:tc>
        <w:tc>
          <w:tcPr>
            <w:tcW w:w="3544" w:type="dxa"/>
            <w:gridSpan w:val="2"/>
          </w:tcPr>
          <w:p w14:paraId="367255BA" w14:textId="77777777" w:rsidR="00064A68" w:rsidRPr="00F6331C" w:rsidRDefault="00064A68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әртүрлі белгілері бойынша заттарды салыстыра алады (түсі, пішіні, өлшемі, материалы, қолданылуы)</w:t>
            </w:r>
          </w:p>
        </w:tc>
        <w:tc>
          <w:tcPr>
            <w:tcW w:w="3118" w:type="dxa"/>
          </w:tcPr>
          <w:p w14:paraId="5B4F85CE" w14:textId="77777777" w:rsidR="00064A68" w:rsidRPr="00F6331C" w:rsidRDefault="00064A68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тәулік бөліктерін ажыратады, олардың сипаттамалық ерекшеліктерін біледі:</w:t>
            </w:r>
          </w:p>
        </w:tc>
      </w:tr>
      <w:tr w:rsidR="00064A68" w:rsidRPr="00F6331C" w14:paraId="42E5FD73" w14:textId="77777777" w:rsidTr="00064A68">
        <w:tc>
          <w:tcPr>
            <w:tcW w:w="2268" w:type="dxa"/>
          </w:tcPr>
          <w:p w14:paraId="1B7A06AF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 xml:space="preserve">Шығармашылық дағдыларының, зерттеу іс- әрекетінің дамуы </w:t>
            </w:r>
          </w:p>
          <w:p w14:paraId="335F1C53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 w:right="237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2552" w:type="dxa"/>
          </w:tcPr>
          <w:p w14:paraId="62CE7132" w14:textId="77777777" w:rsidR="00064A68" w:rsidRPr="00F6331C" w:rsidRDefault="00064A68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4394" w:type="dxa"/>
          </w:tcPr>
          <w:p w14:paraId="24D96B39" w14:textId="77777777" w:rsidR="00064A68" w:rsidRPr="00F6331C" w:rsidRDefault="00064A68" w:rsidP="00F6331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Жеке заттарды және сюжеттік композицияларды салуға дағдыландыру. Қазақ оюларының бөліктерінен, өсімдік және геометриялық пішіндерден өрнектер жасауға, оларды кезектестіріп ретімен желімдеуге талпындыру.</w:t>
            </w:r>
          </w:p>
        </w:tc>
        <w:tc>
          <w:tcPr>
            <w:tcW w:w="3544" w:type="dxa"/>
            <w:gridSpan w:val="2"/>
          </w:tcPr>
          <w:p w14:paraId="43F33E4D" w14:textId="77777777" w:rsidR="00064A68" w:rsidRPr="00F6331C" w:rsidRDefault="00064A68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жаңа түстер (күлгін) және реңктерді (көк, қызғылт, қою жасыл) бояуды араластыру арқылы шығарады: әннің сөзін анық айтады, музыка сипатын қабылдайды және жеткізеді:</w:t>
            </w:r>
          </w:p>
        </w:tc>
        <w:tc>
          <w:tcPr>
            <w:tcW w:w="3118" w:type="dxa"/>
          </w:tcPr>
          <w:p w14:paraId="65A9EC95" w14:textId="77777777" w:rsidR="00064A68" w:rsidRPr="00F6331C" w:rsidRDefault="00064A68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F6331C">
              <w:rPr>
                <w:rFonts w:ascii="Times New Roman" w:hAnsi="Times New Roman" w:cs="Times New Roman"/>
                <w:b/>
              </w:rPr>
              <w:t>мүсіндеуде</w:t>
            </w:r>
            <w:proofErr w:type="spellEnd"/>
            <w:r w:rsidRPr="00F6331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6331C">
              <w:rPr>
                <w:rFonts w:ascii="Times New Roman" w:hAnsi="Times New Roman" w:cs="Times New Roman"/>
                <w:b/>
              </w:rPr>
              <w:t>қауіпсіздік</w:t>
            </w:r>
            <w:proofErr w:type="spellEnd"/>
            <w:r w:rsidRPr="00F6331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6331C">
              <w:rPr>
                <w:rFonts w:ascii="Times New Roman" w:hAnsi="Times New Roman" w:cs="Times New Roman"/>
                <w:b/>
              </w:rPr>
              <w:t>ережелерін</w:t>
            </w:r>
            <w:proofErr w:type="spellEnd"/>
            <w:r w:rsidRPr="00F6331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6331C">
              <w:rPr>
                <w:rFonts w:ascii="Times New Roman" w:hAnsi="Times New Roman" w:cs="Times New Roman"/>
                <w:b/>
              </w:rPr>
              <w:t>сақтайды</w:t>
            </w:r>
            <w:proofErr w:type="spellEnd"/>
            <w:r w:rsidRPr="00F6331C"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064A68" w:rsidRPr="00545B9C" w14:paraId="3304C5CF" w14:textId="77777777" w:rsidTr="00064A68">
        <w:tc>
          <w:tcPr>
            <w:tcW w:w="2268" w:type="dxa"/>
          </w:tcPr>
          <w:p w14:paraId="0C38FF25" w14:textId="77777777" w:rsidR="00064A68" w:rsidRPr="00F6331C" w:rsidRDefault="00064A68" w:rsidP="00F6331C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F6331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Әлеуметтік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эмоционалды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дағдыларды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қалыптастыру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</w:p>
        </w:tc>
        <w:tc>
          <w:tcPr>
            <w:tcW w:w="2552" w:type="dxa"/>
          </w:tcPr>
          <w:p w14:paraId="01A0E42B" w14:textId="77777777" w:rsidR="00064A68" w:rsidRPr="00F6331C" w:rsidRDefault="00064A68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394" w:type="dxa"/>
          </w:tcPr>
          <w:p w14:paraId="145E022B" w14:textId="77777777" w:rsidR="00064A68" w:rsidRPr="00F6331C" w:rsidRDefault="00064A68" w:rsidP="00F6331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Айналасында болып жатқан жағдайларды ой елегінен өткізіп, өзінің әділ пікірін білдіруге дағдыландыру. Жолда жүру ережелерін, қоғамдық көліктегі мінез-құлық мәдениетінің ережелерін білуге жетілдіру.</w:t>
            </w:r>
          </w:p>
        </w:tc>
        <w:tc>
          <w:tcPr>
            <w:tcW w:w="3544" w:type="dxa"/>
            <w:gridSpan w:val="2"/>
            <w:vAlign w:val="center"/>
          </w:tcPr>
          <w:p w14:paraId="7585D61B" w14:textId="77777777" w:rsidR="00064A68" w:rsidRPr="00F6331C" w:rsidRDefault="00064A68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өз ойын түсінікті жеткізеді, өзінің пікірін айтады:</w:t>
            </w:r>
          </w:p>
        </w:tc>
        <w:tc>
          <w:tcPr>
            <w:tcW w:w="3118" w:type="dxa"/>
          </w:tcPr>
          <w:p w14:paraId="2A73AEC7" w14:textId="77777777" w:rsidR="00064A68" w:rsidRPr="00F6331C" w:rsidRDefault="00064A68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қарапайым тәжірибеге қызығушылық пен әуестік танытады:</w:t>
            </w:r>
          </w:p>
        </w:tc>
      </w:tr>
    </w:tbl>
    <w:p w14:paraId="592574E8" w14:textId="77777777" w:rsidR="00D86034" w:rsidRPr="00F6331C" w:rsidRDefault="00D86034" w:rsidP="00064A68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F6331C">
        <w:rPr>
          <w:rFonts w:eastAsia="Calibri"/>
          <w:sz w:val="22"/>
          <w:szCs w:val="22"/>
          <w:lang w:val="ru-RU"/>
        </w:rPr>
        <w:t xml:space="preserve">2024-2025  </w:t>
      </w:r>
      <w:proofErr w:type="spellStart"/>
      <w:r w:rsidRPr="00F6331C">
        <w:rPr>
          <w:rFonts w:eastAsia="Calibri"/>
          <w:sz w:val="22"/>
          <w:szCs w:val="22"/>
          <w:lang w:val="ru-RU"/>
        </w:rPr>
        <w:t>оқу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жеке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F6331C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0D02D8E7" w14:textId="77777777" w:rsidR="00D86034" w:rsidRPr="000F46E1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="000F46E1">
        <w:rPr>
          <w:rFonts w:ascii="Times New Roman" w:eastAsia="Calibri" w:hAnsi="Times New Roman" w:cs="Times New Roman"/>
          <w:b/>
          <w:bCs/>
          <w:color w:val="000000"/>
          <w:lang w:val="kk-KZ"/>
        </w:rPr>
        <w:t>:  Мейрамбек Ақсұңқар</w:t>
      </w:r>
    </w:p>
    <w:p w14:paraId="4147C99E" w14:textId="5ECEB108" w:rsidR="00D86034" w:rsidRPr="00F6331C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</w:t>
      </w: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="00FF5B4E" w:rsidRPr="00FF5B4E">
        <w:rPr>
          <w:lang w:val="kk-KZ"/>
        </w:rPr>
        <w:t xml:space="preserve"> </w:t>
      </w:r>
      <w:r w:rsidR="00FF5B4E" w:rsidRPr="00FF5B4E">
        <w:rPr>
          <w:rFonts w:ascii="Times New Roman" w:eastAsia="Calibri" w:hAnsi="Times New Roman" w:cs="Times New Roman"/>
          <w:b/>
          <w:bCs/>
          <w:color w:val="000000"/>
          <w:lang w:val="kk-KZ"/>
        </w:rPr>
        <w:t>«Амина»</w:t>
      </w: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 </w:t>
      </w:r>
      <w:r w:rsidR="00545B9C" w:rsidRPr="00545B9C">
        <w:rPr>
          <w:rFonts w:ascii="Times New Roman" w:eastAsia="Calibri" w:hAnsi="Times New Roman" w:cs="Times New Roman"/>
          <w:b/>
          <w:bCs/>
          <w:color w:val="000000"/>
          <w:lang w:val="kk-KZ"/>
        </w:rPr>
        <w:t>бөбекжайы</w:t>
      </w:r>
    </w:p>
    <w:p w14:paraId="7A0E98F9" w14:textId="77777777" w:rsidR="00D86034" w:rsidRPr="00F6331C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611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2646"/>
        <w:gridCol w:w="3450"/>
        <w:gridCol w:w="4630"/>
        <w:gridCol w:w="3118"/>
      </w:tblGrid>
      <w:tr w:rsidR="00B931E0" w:rsidRPr="00545B9C" w14:paraId="02E79EDC" w14:textId="77777777" w:rsidTr="00064A68">
        <w:tc>
          <w:tcPr>
            <w:tcW w:w="2268" w:type="dxa"/>
          </w:tcPr>
          <w:p w14:paraId="1D0F7BD9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Құзыреттіліктер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</w:t>
            </w:r>
          </w:p>
        </w:tc>
        <w:tc>
          <w:tcPr>
            <w:tcW w:w="2646" w:type="dxa"/>
          </w:tcPr>
          <w:p w14:paraId="760F032E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Бастапқы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бақылау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нәтижелері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бойынша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дамыту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,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түзету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іс-шаралары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  (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қазан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-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желтоқсан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)  </w:t>
            </w:r>
          </w:p>
          <w:p w14:paraId="38F9E343" w14:textId="77777777" w:rsidR="00B931E0" w:rsidRPr="00F6331C" w:rsidRDefault="00B931E0" w:rsidP="00F6331C">
            <w:pPr>
              <w:widowControl w:val="0"/>
              <w:autoSpaceDE w:val="0"/>
              <w:autoSpaceDN w:val="0"/>
              <w:spacing w:after="0" w:line="240" w:lineRule="auto"/>
              <w:ind w:left="479" w:right="468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3450" w:type="dxa"/>
          </w:tcPr>
          <w:p w14:paraId="65905C60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 xml:space="preserve">Аралық бақылау нәтижелері бойынша дамыту, түзету ісшаралары   (ақпан - сәуір)  </w:t>
            </w:r>
          </w:p>
          <w:p w14:paraId="6E34C350" w14:textId="77777777" w:rsidR="00B931E0" w:rsidRPr="00F6331C" w:rsidRDefault="00B931E0" w:rsidP="00F6331C">
            <w:pPr>
              <w:widowControl w:val="0"/>
              <w:autoSpaceDE w:val="0"/>
              <w:autoSpaceDN w:val="0"/>
              <w:spacing w:after="0" w:line="240" w:lineRule="auto"/>
              <w:ind w:left="181" w:right="174" w:firstLine="2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4630" w:type="dxa"/>
          </w:tcPr>
          <w:p w14:paraId="7935B83D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 xml:space="preserve">Қорытынды бақылау нәтижелері бойынша дамыту, түзету ісшаралары   (маусым- тамыз)    </w:t>
            </w:r>
          </w:p>
          <w:p w14:paraId="1CE9F6D2" w14:textId="77777777" w:rsidR="00B931E0" w:rsidRPr="00F6331C" w:rsidRDefault="00B931E0" w:rsidP="00F6331C">
            <w:pPr>
              <w:widowControl w:val="0"/>
              <w:autoSpaceDE w:val="0"/>
              <w:autoSpaceDN w:val="0"/>
              <w:spacing w:after="0" w:line="240" w:lineRule="auto"/>
              <w:ind w:left="284" w:right="280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3118" w:type="dxa"/>
          </w:tcPr>
          <w:p w14:paraId="56AE971A" w14:textId="77777777" w:rsidR="00B931E0" w:rsidRPr="00F6331C" w:rsidRDefault="00B931E0" w:rsidP="00F6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 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064A68" w:rsidRPr="00545B9C" w14:paraId="6F32BE77" w14:textId="77777777" w:rsidTr="00064A68">
        <w:tc>
          <w:tcPr>
            <w:tcW w:w="2268" w:type="dxa"/>
          </w:tcPr>
          <w:p w14:paraId="0AC60C4E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 xml:space="preserve">Физикалық қасиеттері </w:t>
            </w:r>
          </w:p>
          <w:p w14:paraId="6AD2D085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6331C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 xml:space="preserve">    </w:t>
            </w:r>
          </w:p>
        </w:tc>
        <w:tc>
          <w:tcPr>
            <w:tcW w:w="2646" w:type="dxa"/>
          </w:tcPr>
          <w:p w14:paraId="34967A64" w14:textId="77777777" w:rsidR="00064A68" w:rsidRPr="00F6331C" w:rsidRDefault="00064A68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450" w:type="dxa"/>
          </w:tcPr>
          <w:p w14:paraId="0BE2113E" w14:textId="77777777" w:rsidR="00064A68" w:rsidRPr="00F6331C" w:rsidRDefault="00064A68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630" w:type="dxa"/>
            <w:vAlign w:val="center"/>
          </w:tcPr>
          <w:p w14:paraId="7ABC32DD" w14:textId="77777777" w:rsidR="00064A68" w:rsidRPr="00F6331C" w:rsidRDefault="00064A68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гигиеналық шараларды өз бетінше орындайды</w:t>
            </w:r>
          </w:p>
        </w:tc>
        <w:tc>
          <w:tcPr>
            <w:tcW w:w="3118" w:type="dxa"/>
          </w:tcPr>
          <w:p w14:paraId="20F84318" w14:textId="77777777" w:rsidR="00064A68" w:rsidRPr="00F6331C" w:rsidRDefault="00064A68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аяқтың ұшымен, тізені жоғары көтеріп, адымдап, сапта бір-бірінің артынан, әртүрлі бағытта жүгіреді:</w:t>
            </w:r>
          </w:p>
        </w:tc>
      </w:tr>
      <w:tr w:rsidR="00064A68" w:rsidRPr="00F6331C" w14:paraId="7F8A6454" w14:textId="77777777" w:rsidTr="00064A68">
        <w:tc>
          <w:tcPr>
            <w:tcW w:w="2268" w:type="dxa"/>
          </w:tcPr>
          <w:p w14:paraId="08C1D7C4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 xml:space="preserve">Коммуникативтік дағдылары  </w:t>
            </w:r>
          </w:p>
          <w:p w14:paraId="0F7F297C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 w:right="810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2646" w:type="dxa"/>
          </w:tcPr>
          <w:p w14:paraId="1C674521" w14:textId="77777777" w:rsidR="00064A68" w:rsidRPr="00F6331C" w:rsidRDefault="00064A68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450" w:type="dxa"/>
          </w:tcPr>
          <w:p w14:paraId="40D3B69D" w14:textId="77777777" w:rsidR="00064A68" w:rsidRPr="00F6331C" w:rsidRDefault="00064A68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630" w:type="dxa"/>
            <w:vAlign w:val="center"/>
          </w:tcPr>
          <w:p w14:paraId="151184A6" w14:textId="77777777" w:rsidR="00064A68" w:rsidRPr="00F6331C" w:rsidRDefault="00064A68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әңгімелесушіні мұқият тыңдап, сұрақтарды дұрыс қояды және қойылған сұрақтарға қысқаша немесе толық жауап береді мазмұнның бірізділігін сақтай отырып, шығарма мазмұнын қайталап айтады берілген буынға сөз құрастырады</w:t>
            </w:r>
          </w:p>
        </w:tc>
        <w:tc>
          <w:tcPr>
            <w:tcW w:w="3118" w:type="dxa"/>
          </w:tcPr>
          <w:p w14:paraId="5C1A7F16" w14:textId="77777777" w:rsidR="00064A68" w:rsidRPr="00F6331C" w:rsidRDefault="00064A68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F6331C">
              <w:rPr>
                <w:rFonts w:ascii="Times New Roman" w:hAnsi="Times New Roman" w:cs="Times New Roman"/>
                <w:b/>
              </w:rPr>
              <w:t>естіген</w:t>
            </w:r>
            <w:proofErr w:type="spellEnd"/>
            <w:r w:rsidRPr="00F6331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6331C">
              <w:rPr>
                <w:rFonts w:ascii="Times New Roman" w:hAnsi="Times New Roman" w:cs="Times New Roman"/>
                <w:b/>
              </w:rPr>
              <w:t>дыбыстарды</w:t>
            </w:r>
            <w:proofErr w:type="spellEnd"/>
            <w:r w:rsidRPr="00F6331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6331C">
              <w:rPr>
                <w:rFonts w:ascii="Times New Roman" w:hAnsi="Times New Roman" w:cs="Times New Roman"/>
                <w:b/>
              </w:rPr>
              <w:t>дұрыс</w:t>
            </w:r>
            <w:proofErr w:type="spellEnd"/>
            <w:r w:rsidRPr="00F6331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6331C">
              <w:rPr>
                <w:rFonts w:ascii="Times New Roman" w:hAnsi="Times New Roman" w:cs="Times New Roman"/>
                <w:b/>
              </w:rPr>
              <w:t>айтады</w:t>
            </w:r>
            <w:proofErr w:type="spellEnd"/>
            <w:r w:rsidRPr="00F6331C"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064A68" w:rsidRPr="00545B9C" w14:paraId="6EC1E2EE" w14:textId="77777777" w:rsidTr="00064A68">
        <w:tc>
          <w:tcPr>
            <w:tcW w:w="2268" w:type="dxa"/>
          </w:tcPr>
          <w:p w14:paraId="7B37D596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 xml:space="preserve">Танымдық және зияткерлік дағдылары </w:t>
            </w:r>
          </w:p>
          <w:p w14:paraId="2809CB10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 w:right="182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2646" w:type="dxa"/>
          </w:tcPr>
          <w:p w14:paraId="1ABFEA20" w14:textId="77777777" w:rsidR="00064A68" w:rsidRPr="00F6331C" w:rsidRDefault="00064A68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450" w:type="dxa"/>
          </w:tcPr>
          <w:p w14:paraId="4F8581C6" w14:textId="77777777" w:rsidR="00064A68" w:rsidRPr="00F6331C" w:rsidRDefault="00064A68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630" w:type="dxa"/>
          </w:tcPr>
          <w:p w14:paraId="4FD072F4" w14:textId="77777777" w:rsidR="00064A68" w:rsidRPr="00F6331C" w:rsidRDefault="00064A68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әртүрлі белгілері бойынша заттарды салыстыра алады (түсі, пішіні, өлшемі, материалы, қолданылуы)</w:t>
            </w:r>
          </w:p>
        </w:tc>
        <w:tc>
          <w:tcPr>
            <w:tcW w:w="3118" w:type="dxa"/>
          </w:tcPr>
          <w:p w14:paraId="0AD6D54F" w14:textId="77777777" w:rsidR="00064A68" w:rsidRPr="00F6331C" w:rsidRDefault="00064A68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«бүгін», «кеше», «ертең» ұғымдарын ажыратады:</w:t>
            </w:r>
          </w:p>
        </w:tc>
      </w:tr>
      <w:tr w:rsidR="00064A68" w:rsidRPr="00545B9C" w14:paraId="58CD6DC7" w14:textId="77777777" w:rsidTr="00064A68">
        <w:tc>
          <w:tcPr>
            <w:tcW w:w="2268" w:type="dxa"/>
          </w:tcPr>
          <w:p w14:paraId="1F2BBD3F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 xml:space="preserve">Шығармашылық дағдыларының, зерттеу іс- әрекетінің дамуы </w:t>
            </w:r>
          </w:p>
          <w:p w14:paraId="6C07EC3B" w14:textId="77777777" w:rsidR="00064A68" w:rsidRPr="00F6331C" w:rsidRDefault="00064A68" w:rsidP="00F6331C">
            <w:pPr>
              <w:widowControl w:val="0"/>
              <w:autoSpaceDE w:val="0"/>
              <w:autoSpaceDN w:val="0"/>
              <w:spacing w:after="0" w:line="240" w:lineRule="auto"/>
              <w:ind w:left="107" w:right="237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2646" w:type="dxa"/>
          </w:tcPr>
          <w:p w14:paraId="06FE852E" w14:textId="77777777" w:rsidR="00064A68" w:rsidRPr="00F6331C" w:rsidRDefault="00064A68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450" w:type="dxa"/>
          </w:tcPr>
          <w:p w14:paraId="6D47DEFE" w14:textId="77777777" w:rsidR="00064A68" w:rsidRPr="00F6331C" w:rsidRDefault="00064A68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4630" w:type="dxa"/>
          </w:tcPr>
          <w:p w14:paraId="7942B9B2" w14:textId="77777777" w:rsidR="00064A68" w:rsidRPr="00F6331C" w:rsidRDefault="00064A68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жаңа түстер (күлгін) және реңктерді (көк, қызғылт, қою жасыл) бояуды араластыру арқылы шығарады: әннің сөзін анық айтады, музыка сипатын қабылдайды және жеткізеді:</w:t>
            </w:r>
          </w:p>
        </w:tc>
        <w:tc>
          <w:tcPr>
            <w:tcW w:w="3118" w:type="dxa"/>
          </w:tcPr>
          <w:p w14:paraId="0FDAD296" w14:textId="77777777" w:rsidR="00064A68" w:rsidRPr="00F6331C" w:rsidRDefault="00064A68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ұлттық би өнеріне қызығушылық танытады, би қимылдарын орындайды:</w:t>
            </w:r>
          </w:p>
        </w:tc>
      </w:tr>
      <w:tr w:rsidR="00064A68" w:rsidRPr="00545B9C" w14:paraId="5A2F2A75" w14:textId="77777777" w:rsidTr="00064A68">
        <w:tc>
          <w:tcPr>
            <w:tcW w:w="2268" w:type="dxa"/>
          </w:tcPr>
          <w:p w14:paraId="5BF9485A" w14:textId="77777777" w:rsidR="00064A68" w:rsidRPr="00F6331C" w:rsidRDefault="00064A68" w:rsidP="00F6331C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F6331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Әлеуметтік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эмоционалды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дағдыларды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қалыптастыру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</w:p>
        </w:tc>
        <w:tc>
          <w:tcPr>
            <w:tcW w:w="2646" w:type="dxa"/>
          </w:tcPr>
          <w:p w14:paraId="05599577" w14:textId="77777777" w:rsidR="00064A68" w:rsidRPr="00F6331C" w:rsidRDefault="00064A68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450" w:type="dxa"/>
          </w:tcPr>
          <w:p w14:paraId="58C7B7DE" w14:textId="77777777" w:rsidR="00064A68" w:rsidRPr="00F6331C" w:rsidRDefault="00064A68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630" w:type="dxa"/>
            <w:vAlign w:val="center"/>
          </w:tcPr>
          <w:p w14:paraId="00E59DFD" w14:textId="77777777" w:rsidR="00064A68" w:rsidRPr="00F6331C" w:rsidRDefault="00064A68" w:rsidP="00F633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өз ойын түсінікті жеткізеді, өзінің пікірін айтады:</w:t>
            </w:r>
          </w:p>
        </w:tc>
        <w:tc>
          <w:tcPr>
            <w:tcW w:w="3118" w:type="dxa"/>
          </w:tcPr>
          <w:p w14:paraId="03EA9A54" w14:textId="77777777" w:rsidR="00064A68" w:rsidRPr="00F6331C" w:rsidRDefault="00064A68" w:rsidP="00F6331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отбасындағы үлкендерді сыйлайды, құрметтейді, кішілерге қамқорлық танытады:</w:t>
            </w:r>
          </w:p>
        </w:tc>
      </w:tr>
    </w:tbl>
    <w:p w14:paraId="5E7CBAB4" w14:textId="77777777" w:rsidR="00B931E0" w:rsidRPr="00B931E0" w:rsidRDefault="00B931E0" w:rsidP="00B931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val="kk-KZ" w:eastAsia="ru-RU"/>
        </w:rPr>
      </w:pPr>
    </w:p>
    <w:p w14:paraId="72137111" w14:textId="77777777" w:rsidR="000F46E1" w:rsidRPr="00FF5B4E" w:rsidRDefault="000F46E1" w:rsidP="000F46E1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6EE585AB" w14:textId="77777777" w:rsidR="000F46E1" w:rsidRPr="00FF5B4E" w:rsidRDefault="000F46E1" w:rsidP="000F46E1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7645F1EB" w14:textId="77777777" w:rsidR="000F46E1" w:rsidRPr="00FF5B4E" w:rsidRDefault="000F46E1" w:rsidP="000F46E1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745ECDDD" w14:textId="77777777" w:rsidR="000F46E1" w:rsidRPr="00FF5B4E" w:rsidRDefault="000F46E1" w:rsidP="000F46E1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740C7D1C" w14:textId="77777777" w:rsidR="000F46E1" w:rsidRPr="00FF5B4E" w:rsidRDefault="000F46E1" w:rsidP="000F46E1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1E2895AF" w14:textId="77777777" w:rsidR="000F46E1" w:rsidRPr="00FF5B4E" w:rsidRDefault="000F46E1" w:rsidP="000F46E1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16030D74" w14:textId="77777777" w:rsidR="000F46E1" w:rsidRPr="00FF5B4E" w:rsidRDefault="000F46E1" w:rsidP="000F46E1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0E27DB6F" w14:textId="77777777" w:rsidR="000F46E1" w:rsidRPr="00FF5B4E" w:rsidRDefault="000F46E1" w:rsidP="000F46E1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2A19DEF5" w14:textId="77777777" w:rsidR="000F46E1" w:rsidRPr="00F6331C" w:rsidRDefault="000F46E1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F6331C">
        <w:rPr>
          <w:rFonts w:eastAsia="Calibri"/>
          <w:sz w:val="22"/>
          <w:szCs w:val="22"/>
          <w:lang w:val="ru-RU"/>
        </w:rPr>
        <w:t xml:space="preserve">2024-2025  </w:t>
      </w:r>
      <w:proofErr w:type="spellStart"/>
      <w:r w:rsidRPr="00F6331C">
        <w:rPr>
          <w:rFonts w:eastAsia="Calibri"/>
          <w:sz w:val="22"/>
          <w:szCs w:val="22"/>
          <w:lang w:val="ru-RU"/>
        </w:rPr>
        <w:t>оқу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жеке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F6331C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3D8B283B" w14:textId="747A1A85" w:rsidR="000F46E1" w:rsidRPr="000F46E1" w:rsidRDefault="000F46E1" w:rsidP="000F46E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>Каиржанов Арлан</w:t>
      </w:r>
      <w:r w:rsidR="00545B9C" w:rsidRPr="00545B9C">
        <w:t xml:space="preserve"> </w:t>
      </w:r>
    </w:p>
    <w:p w14:paraId="1E93475D" w14:textId="6E04FCE8" w:rsidR="000F46E1" w:rsidRPr="00F6331C" w:rsidRDefault="000F46E1" w:rsidP="000F46E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</w:t>
      </w: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: </w:t>
      </w:r>
      <w:r w:rsidR="00FF5B4E" w:rsidRPr="00FF5B4E">
        <w:rPr>
          <w:rFonts w:ascii="Times New Roman" w:eastAsia="Calibri" w:hAnsi="Times New Roman" w:cs="Times New Roman"/>
          <w:b/>
          <w:bCs/>
          <w:color w:val="000000"/>
          <w:lang w:val="kk-KZ"/>
        </w:rPr>
        <w:t>«Амина»</w:t>
      </w:r>
      <w:r w:rsidR="00545B9C" w:rsidRPr="00545B9C">
        <w:rPr>
          <w:lang w:val="kk-KZ"/>
        </w:rPr>
        <w:t xml:space="preserve"> </w:t>
      </w:r>
      <w:r w:rsidR="00545B9C" w:rsidRPr="00545B9C">
        <w:rPr>
          <w:rFonts w:ascii="Times New Roman" w:eastAsia="Calibri" w:hAnsi="Times New Roman" w:cs="Times New Roman"/>
          <w:b/>
          <w:bCs/>
          <w:color w:val="000000"/>
          <w:lang w:val="kk-KZ"/>
        </w:rPr>
        <w:t>бөбекжайы</w:t>
      </w:r>
    </w:p>
    <w:p w14:paraId="13256BCB" w14:textId="77777777" w:rsidR="000F46E1" w:rsidRPr="00F6331C" w:rsidRDefault="000F46E1" w:rsidP="000F46E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2268"/>
        <w:gridCol w:w="4395"/>
        <w:gridCol w:w="283"/>
        <w:gridCol w:w="3260"/>
        <w:gridCol w:w="3402"/>
      </w:tblGrid>
      <w:tr w:rsidR="000F46E1" w:rsidRPr="00545B9C" w14:paraId="28839B71" w14:textId="77777777" w:rsidTr="000F46E1">
        <w:tc>
          <w:tcPr>
            <w:tcW w:w="2268" w:type="dxa"/>
          </w:tcPr>
          <w:p w14:paraId="1DA4F648" w14:textId="77777777" w:rsidR="000F46E1" w:rsidRPr="00F6331C" w:rsidRDefault="000F46E1" w:rsidP="0064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Құзыреттіліктер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2268" w:type="dxa"/>
          </w:tcPr>
          <w:p w14:paraId="5C88F016" w14:textId="77777777" w:rsidR="000F46E1" w:rsidRPr="00064A68" w:rsidRDefault="000F46E1" w:rsidP="0064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Бастапқы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бақылау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нәтижелері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бойынша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дамыту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,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түзету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іс-ш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аралары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желтоқсан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)  </w:t>
            </w:r>
          </w:p>
        </w:tc>
        <w:tc>
          <w:tcPr>
            <w:tcW w:w="4678" w:type="dxa"/>
            <w:gridSpan w:val="2"/>
          </w:tcPr>
          <w:p w14:paraId="0C6F6439" w14:textId="77777777" w:rsidR="000F46E1" w:rsidRPr="00F6331C" w:rsidRDefault="000F46E1" w:rsidP="0064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Аралық бақылау нәтижелері бойынша дамыту, түзету ісшаралары   (ақпан - сәуір)  </w:t>
            </w:r>
          </w:p>
          <w:p w14:paraId="28648539" w14:textId="77777777" w:rsidR="000F46E1" w:rsidRPr="00F6331C" w:rsidRDefault="000F46E1" w:rsidP="00643228">
            <w:pPr>
              <w:widowControl w:val="0"/>
              <w:autoSpaceDE w:val="0"/>
              <w:autoSpaceDN w:val="0"/>
              <w:spacing w:after="0" w:line="240" w:lineRule="auto"/>
              <w:ind w:left="181" w:right="174" w:firstLine="2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260" w:type="dxa"/>
          </w:tcPr>
          <w:p w14:paraId="33579D1F" w14:textId="77777777" w:rsidR="000F46E1" w:rsidRPr="00064A68" w:rsidRDefault="000F46E1" w:rsidP="0064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Қорытынды бақылау нәтижелері бойынша дамыту, түзету ісшаралары   (маусым- т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амыз)    </w:t>
            </w:r>
          </w:p>
        </w:tc>
        <w:tc>
          <w:tcPr>
            <w:tcW w:w="3402" w:type="dxa"/>
          </w:tcPr>
          <w:p w14:paraId="433377B1" w14:textId="77777777" w:rsidR="000F46E1" w:rsidRPr="00F6331C" w:rsidRDefault="000F46E1" w:rsidP="0064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0F46E1" w:rsidRPr="00545B9C" w14:paraId="4BDAB70D" w14:textId="77777777" w:rsidTr="000F46E1">
        <w:tc>
          <w:tcPr>
            <w:tcW w:w="2268" w:type="dxa"/>
          </w:tcPr>
          <w:p w14:paraId="5BEF053B" w14:textId="77777777" w:rsidR="000F46E1" w:rsidRPr="00F6331C" w:rsidRDefault="000F46E1" w:rsidP="00643228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Физикалық қасиеттері </w:t>
            </w:r>
          </w:p>
          <w:p w14:paraId="7BA897B3" w14:textId="77777777" w:rsidR="000F46E1" w:rsidRPr="00F6331C" w:rsidRDefault="000F46E1" w:rsidP="00643228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    </w:t>
            </w:r>
          </w:p>
        </w:tc>
        <w:tc>
          <w:tcPr>
            <w:tcW w:w="2268" w:type="dxa"/>
          </w:tcPr>
          <w:p w14:paraId="0DD0A41E" w14:textId="77777777" w:rsidR="000F46E1" w:rsidRPr="00F6331C" w:rsidRDefault="000F46E1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678" w:type="dxa"/>
            <w:gridSpan w:val="2"/>
          </w:tcPr>
          <w:p w14:paraId="1834D091" w14:textId="77777777" w:rsidR="000F46E1" w:rsidRPr="00F6331C" w:rsidRDefault="000F46E1" w:rsidP="0064322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Сызықтардың, арқанның, тақтайдың, гимнастикалық скамейканың, бөрененің бойымен тепе-теңдікті сақтап, жүруге дағдыландыру. Доптарды домалатып, заттарды қашықтыққа лақтыруға, доптарды кедергілер арқылы лақтыруға және қағып алуға қалыптастыру.</w:t>
            </w:r>
          </w:p>
        </w:tc>
        <w:tc>
          <w:tcPr>
            <w:tcW w:w="3260" w:type="dxa"/>
          </w:tcPr>
          <w:p w14:paraId="3D3210F6" w14:textId="77777777" w:rsidR="000F46E1" w:rsidRPr="00F6331C" w:rsidRDefault="000F46E1" w:rsidP="0064322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әртүрлі жылдамдықпен – баяу, жылдам, орташа қарқынмен тоқтамай жүгіреді</w:t>
            </w:r>
          </w:p>
        </w:tc>
        <w:tc>
          <w:tcPr>
            <w:tcW w:w="3402" w:type="dxa"/>
          </w:tcPr>
          <w:p w14:paraId="44C16F61" w14:textId="77777777" w:rsidR="000F46E1" w:rsidRPr="00F6331C" w:rsidRDefault="000F46E1" w:rsidP="00643228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алға ұмтылып, ұзындыққа қос аяқпен секіреді:</w:t>
            </w:r>
          </w:p>
        </w:tc>
      </w:tr>
      <w:tr w:rsidR="000F46E1" w:rsidRPr="00545B9C" w14:paraId="1EDD110D" w14:textId="77777777" w:rsidTr="000F46E1">
        <w:tc>
          <w:tcPr>
            <w:tcW w:w="2268" w:type="dxa"/>
          </w:tcPr>
          <w:p w14:paraId="20AD4D42" w14:textId="77777777" w:rsidR="000F46E1" w:rsidRPr="00F6331C" w:rsidRDefault="000F46E1" w:rsidP="00643228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Коммуникативтік дағдылары  </w:t>
            </w:r>
          </w:p>
          <w:p w14:paraId="3379A728" w14:textId="77777777" w:rsidR="000F46E1" w:rsidRPr="00F6331C" w:rsidRDefault="000F46E1" w:rsidP="00643228">
            <w:pPr>
              <w:widowControl w:val="0"/>
              <w:autoSpaceDE w:val="0"/>
              <w:autoSpaceDN w:val="0"/>
              <w:spacing w:after="0" w:line="240" w:lineRule="auto"/>
              <w:ind w:left="107" w:right="810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14:paraId="5D0E7CA0" w14:textId="77777777" w:rsidR="000F46E1" w:rsidRPr="00F6331C" w:rsidRDefault="000F46E1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678" w:type="dxa"/>
            <w:gridSpan w:val="2"/>
          </w:tcPr>
          <w:p w14:paraId="0FCFF0D3" w14:textId="77777777" w:rsidR="000F46E1" w:rsidRPr="00F6331C" w:rsidRDefault="000F46E1" w:rsidP="0064322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Еркін ойындарда таныс кейіпкерлердің образын өздігінен сомдауға талпындыру. Қарым-қатынас барысында балаларды қойылған сұрақтардың сипатына сәйкес хабарлы, лепті, бұйрықты сөйлемдермен жауап беруге талпындыру.</w:t>
            </w:r>
          </w:p>
        </w:tc>
        <w:tc>
          <w:tcPr>
            <w:tcW w:w="3260" w:type="dxa"/>
            <w:vAlign w:val="center"/>
          </w:tcPr>
          <w:p w14:paraId="37569B4E" w14:textId="77777777" w:rsidR="000F46E1" w:rsidRPr="00F6331C" w:rsidRDefault="000F46E1" w:rsidP="0064322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сөйлегенде зат есімдерді, сын есімдерді, үстеулерді, көп мағыналы сөздерді, синонимдер мен антонимдерді қолданады өлеңдерді мәнерлеп, интонациямен оқиды.  барлық дыбыстарды анық айтады,  дауысты және дауыссыз дыбыстарды ажыратады</w:t>
            </w:r>
          </w:p>
        </w:tc>
        <w:tc>
          <w:tcPr>
            <w:tcW w:w="3402" w:type="dxa"/>
          </w:tcPr>
          <w:p w14:paraId="1090D236" w14:textId="77777777" w:rsidR="000F46E1" w:rsidRPr="00F6331C" w:rsidRDefault="000F46E1" w:rsidP="00643228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қолданады:</w:t>
            </w:r>
          </w:p>
        </w:tc>
      </w:tr>
      <w:tr w:rsidR="000F46E1" w:rsidRPr="00545B9C" w14:paraId="188D406C" w14:textId="77777777" w:rsidTr="000F46E1">
        <w:tc>
          <w:tcPr>
            <w:tcW w:w="2268" w:type="dxa"/>
          </w:tcPr>
          <w:p w14:paraId="21E3D260" w14:textId="77777777" w:rsidR="000F46E1" w:rsidRPr="00F6331C" w:rsidRDefault="000F46E1" w:rsidP="00643228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Танымдық және зияткерлік дағдылары </w:t>
            </w:r>
          </w:p>
          <w:p w14:paraId="3C0A7E9F" w14:textId="77777777" w:rsidR="000F46E1" w:rsidRPr="00F6331C" w:rsidRDefault="000F46E1" w:rsidP="00643228">
            <w:pPr>
              <w:widowControl w:val="0"/>
              <w:autoSpaceDE w:val="0"/>
              <w:autoSpaceDN w:val="0"/>
              <w:spacing w:after="0" w:line="240" w:lineRule="auto"/>
              <w:ind w:left="107" w:right="182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14:paraId="79A87A1E" w14:textId="77777777" w:rsidR="000F46E1" w:rsidRPr="00F6331C" w:rsidRDefault="000F46E1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678" w:type="dxa"/>
            <w:gridSpan w:val="2"/>
          </w:tcPr>
          <w:p w14:paraId="4F61C15D" w14:textId="77777777" w:rsidR="000F46E1" w:rsidRPr="00F6331C" w:rsidRDefault="000F46E1" w:rsidP="0064322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Екі затты ұзындығы, ені және биіктігі, жуандығы бойынша салыстыруға талпындыру. Тәулік бөліктерін ажыратуға, олардың сипаттамалық ерекшеліктерін білуге дағдыландыру.</w:t>
            </w:r>
          </w:p>
        </w:tc>
        <w:tc>
          <w:tcPr>
            <w:tcW w:w="3260" w:type="dxa"/>
          </w:tcPr>
          <w:p w14:paraId="7443FF59" w14:textId="77777777" w:rsidR="000F46E1" w:rsidRPr="00F6331C" w:rsidRDefault="000F46E1" w:rsidP="0064322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10 көлеміндегі сандарды тура және кері санауды біледі, «Қанша?», «нешінші?» сұрақтарын ажыратады, оларға дұрыс жауап береді</w:t>
            </w:r>
          </w:p>
        </w:tc>
        <w:tc>
          <w:tcPr>
            <w:tcW w:w="3402" w:type="dxa"/>
          </w:tcPr>
          <w:p w14:paraId="6FA7EF1E" w14:textId="77777777" w:rsidR="000F46E1" w:rsidRPr="00F6331C" w:rsidRDefault="000F46E1" w:rsidP="00643228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сөйлеуде сын есімдерді қолданып, салыстыру нәтижелерін атайды:</w:t>
            </w:r>
          </w:p>
        </w:tc>
      </w:tr>
      <w:tr w:rsidR="000F46E1" w:rsidRPr="00545B9C" w14:paraId="1BB4F726" w14:textId="77777777" w:rsidTr="000F46E1">
        <w:tc>
          <w:tcPr>
            <w:tcW w:w="2268" w:type="dxa"/>
          </w:tcPr>
          <w:p w14:paraId="7DED1FB6" w14:textId="77777777" w:rsidR="000F46E1" w:rsidRPr="00F6331C" w:rsidRDefault="000F46E1" w:rsidP="00643228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Шығармашылық дағдыларының, зерттеу іс- әрекетінің дамуы </w:t>
            </w:r>
          </w:p>
        </w:tc>
        <w:tc>
          <w:tcPr>
            <w:tcW w:w="2268" w:type="dxa"/>
          </w:tcPr>
          <w:p w14:paraId="0CE676F7" w14:textId="77777777" w:rsidR="000F46E1" w:rsidRPr="00F6331C" w:rsidRDefault="000F46E1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4678" w:type="dxa"/>
            <w:gridSpan w:val="2"/>
          </w:tcPr>
          <w:p w14:paraId="006EA04D" w14:textId="77777777" w:rsidR="000F46E1" w:rsidRPr="00F6331C" w:rsidRDefault="000F46E1" w:rsidP="0064322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Мүсіндейтін затты қолына алып, зерттеуге оның өзіне тән ерекшеліктерін беруге  тырысуға жетілдіру. Құрылыс бөлшектерін ажыратуға және атауға оларды құрылымдық қасиеттерін ескере отырып пайдалануға дағдыландыру.</w:t>
            </w:r>
          </w:p>
        </w:tc>
        <w:tc>
          <w:tcPr>
            <w:tcW w:w="3260" w:type="dxa"/>
          </w:tcPr>
          <w:p w14:paraId="2F0850C9" w14:textId="77777777" w:rsidR="000F46E1" w:rsidRPr="00F6331C" w:rsidRDefault="000F46E1" w:rsidP="0064322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бояуларды қолдануды, бояғышта акварельді сумен араластыруды, қанық түстер алу үшін қарындашты түрліше басып бояуды біледі: таныс әндерді өз бетінше музыкалық сүйемелдеумен және сүйемелдеусіз орындайды:</w:t>
            </w:r>
          </w:p>
        </w:tc>
        <w:tc>
          <w:tcPr>
            <w:tcW w:w="3402" w:type="dxa"/>
          </w:tcPr>
          <w:p w14:paraId="6D100C4E" w14:textId="77777777" w:rsidR="000F46E1" w:rsidRPr="00F6331C" w:rsidRDefault="000F46E1" w:rsidP="00643228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әнді топпен бірге бастап, бірге аяқтайды:</w:t>
            </w:r>
          </w:p>
        </w:tc>
      </w:tr>
      <w:tr w:rsidR="000F46E1" w:rsidRPr="00F6331C" w14:paraId="56F23714" w14:textId="77777777" w:rsidTr="000F46E1">
        <w:tc>
          <w:tcPr>
            <w:tcW w:w="2268" w:type="dxa"/>
          </w:tcPr>
          <w:p w14:paraId="087A30C5" w14:textId="77777777" w:rsidR="000F46E1" w:rsidRPr="00F6331C" w:rsidRDefault="000F46E1" w:rsidP="00643228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Әлеуметтік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эмоционалды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дағдыларды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қалыптастыру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268" w:type="dxa"/>
          </w:tcPr>
          <w:p w14:paraId="52AD9F60" w14:textId="77777777" w:rsidR="000F46E1" w:rsidRPr="00F6331C" w:rsidRDefault="000F46E1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395" w:type="dxa"/>
          </w:tcPr>
          <w:p w14:paraId="69C80D59" w14:textId="77777777" w:rsidR="000F46E1" w:rsidRPr="00F6331C" w:rsidRDefault="000F46E1" w:rsidP="0064322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Өзінің туған жерін білуге, атауға, Мемлекеттік рәміздерге (ту, елтаңба, әнұран) құрметпен қарауға, өз Отанын – Қазақстан Республикасын мақтан тұтуға қалыптастыру. Айналасында болып жатқан жағдайларды ой елегінен өткізуге, өзінің әділ пікірін білдіруге талпындыру.</w:t>
            </w:r>
          </w:p>
        </w:tc>
        <w:tc>
          <w:tcPr>
            <w:tcW w:w="3543" w:type="dxa"/>
            <w:gridSpan w:val="2"/>
          </w:tcPr>
          <w:p w14:paraId="3AB5099E" w14:textId="77777777" w:rsidR="000F46E1" w:rsidRPr="00F6331C" w:rsidRDefault="000F46E1" w:rsidP="0064322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туыстық байланыстарды түсінеді, үлкендерді сыйлайды, кішіге қамқорлық танытады:</w:t>
            </w:r>
          </w:p>
        </w:tc>
        <w:tc>
          <w:tcPr>
            <w:tcW w:w="3402" w:type="dxa"/>
          </w:tcPr>
          <w:p w14:paraId="4E3EB6A8" w14:textId="77777777" w:rsidR="000F46E1" w:rsidRPr="00F6331C" w:rsidRDefault="000F46E1" w:rsidP="00643228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F6331C">
              <w:rPr>
                <w:rFonts w:ascii="Times New Roman" w:hAnsi="Times New Roman" w:cs="Times New Roman"/>
                <w:b/>
              </w:rPr>
              <w:t>тапсырманы</w:t>
            </w:r>
            <w:proofErr w:type="spellEnd"/>
            <w:r w:rsidRPr="00F6331C">
              <w:rPr>
                <w:rFonts w:ascii="Times New Roman" w:hAnsi="Times New Roman" w:cs="Times New Roman"/>
                <w:b/>
              </w:rPr>
              <w:t xml:space="preserve"> жауапкершілікпен орындауға </w:t>
            </w:r>
            <w:proofErr w:type="spellStart"/>
            <w:r w:rsidRPr="00F6331C">
              <w:rPr>
                <w:rFonts w:ascii="Times New Roman" w:hAnsi="Times New Roman" w:cs="Times New Roman"/>
                <w:b/>
              </w:rPr>
              <w:t>тырысады</w:t>
            </w:r>
            <w:proofErr w:type="spellEnd"/>
            <w:r w:rsidRPr="00F6331C">
              <w:rPr>
                <w:rFonts w:ascii="Times New Roman" w:hAnsi="Times New Roman" w:cs="Times New Roman"/>
                <w:b/>
              </w:rPr>
              <w:t>:</w:t>
            </w:r>
          </w:p>
        </w:tc>
      </w:tr>
    </w:tbl>
    <w:p w14:paraId="2537D142" w14:textId="77777777" w:rsidR="000F46E1" w:rsidRDefault="000F46E1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5B66BBD5" w14:textId="77777777" w:rsidR="00FF5B4E" w:rsidRDefault="00FF5B4E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3FE15EEE" w14:textId="77777777" w:rsidR="00FF5B4E" w:rsidRDefault="00FF5B4E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5C1098FD" w14:textId="77777777" w:rsidR="00FF5B4E" w:rsidRDefault="00FF5B4E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777DFE67" w14:textId="77777777" w:rsidR="00FF5B4E" w:rsidRDefault="00FF5B4E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01889300" w14:textId="77777777" w:rsidR="00FF5B4E" w:rsidRDefault="00FF5B4E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07C5A3D9" w14:textId="77777777" w:rsidR="00FF5B4E" w:rsidRDefault="00FF5B4E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545C58B6" w14:textId="77777777" w:rsidR="00FF5B4E" w:rsidRDefault="00FF5B4E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7FFD167B" w14:textId="77777777" w:rsidR="00FF5B4E" w:rsidRDefault="00FF5B4E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61101024" w14:textId="77777777" w:rsidR="00FF5B4E" w:rsidRDefault="00FF5B4E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2A09212C" w14:textId="77777777" w:rsidR="00FF5B4E" w:rsidRDefault="00FF5B4E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2CCA7D08" w14:textId="77777777" w:rsidR="00FF5B4E" w:rsidRDefault="00FF5B4E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6E06B7F3" w14:textId="77777777" w:rsidR="00FF5B4E" w:rsidRDefault="00FF5B4E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301BD4DE" w14:textId="77777777" w:rsidR="00FF5B4E" w:rsidRDefault="00FF5B4E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4E6A6156" w14:textId="77777777" w:rsidR="00FF5B4E" w:rsidRDefault="00FF5B4E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3E6CF6E1" w14:textId="77777777" w:rsidR="00FF5B4E" w:rsidRDefault="00FF5B4E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6548A0B8" w14:textId="77777777" w:rsidR="00FF5B4E" w:rsidRDefault="00FF5B4E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7E965523" w14:textId="77777777" w:rsidR="00FF5B4E" w:rsidRDefault="00FF5B4E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71838F7A" w14:textId="77777777" w:rsidR="00FF5B4E" w:rsidRDefault="00FF5B4E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0BD5B7D0" w14:textId="77777777" w:rsidR="00FF5B4E" w:rsidRDefault="00FF5B4E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192B215E" w14:textId="77777777" w:rsidR="00FF5B4E" w:rsidRDefault="00FF5B4E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291A80D7" w14:textId="77777777" w:rsidR="00FF5B4E" w:rsidRDefault="00FF5B4E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7D1D93DB" w14:textId="77777777" w:rsidR="00FF5B4E" w:rsidRDefault="00FF5B4E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061BA806" w14:textId="77777777" w:rsidR="00FF5B4E" w:rsidRDefault="00FF5B4E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00B9D0A8" w14:textId="77777777" w:rsidR="00FF5B4E" w:rsidRDefault="00FF5B4E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09D5E30A" w14:textId="77777777" w:rsidR="00FF5B4E" w:rsidRDefault="00FF5B4E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083252C8" w14:textId="77777777" w:rsidR="00FF5B4E" w:rsidRDefault="00FF5B4E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119FD99D" w14:textId="77777777" w:rsidR="00FF5B4E" w:rsidRDefault="00FF5B4E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1C0B7EB1" w14:textId="77777777" w:rsidR="00FF5B4E" w:rsidRDefault="00FF5B4E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4E98BF34" w14:textId="77777777" w:rsidR="00FF5B4E" w:rsidRDefault="00FF5B4E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01108C4B" w14:textId="77777777" w:rsidR="00FF5B4E" w:rsidRDefault="00FF5B4E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02E2DABA" w14:textId="77777777" w:rsidR="00FF5B4E" w:rsidRDefault="00FF5B4E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64C6E25C" w14:textId="77777777" w:rsidR="00FF5B4E" w:rsidRDefault="00FF5B4E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7B50A100" w14:textId="77777777" w:rsidR="00FF5B4E" w:rsidRDefault="00FF5B4E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5301FC32" w14:textId="77777777" w:rsidR="00FF5B4E" w:rsidRDefault="00FF5B4E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1CE27A22" w14:textId="77777777" w:rsidR="00FF5B4E" w:rsidRDefault="00FF5B4E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00AB5186" w14:textId="77777777" w:rsidR="00FF5B4E" w:rsidRDefault="00FF5B4E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41E74921" w14:textId="77777777" w:rsidR="00FF5B4E" w:rsidRDefault="00FF5B4E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0C2E5C16" w14:textId="77777777" w:rsidR="00FF5B4E" w:rsidRDefault="00FF5B4E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3F23205E" w14:textId="77777777" w:rsidR="00FF5B4E" w:rsidRDefault="00FF5B4E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6963A665" w14:textId="698F725C" w:rsidR="000F46E1" w:rsidRPr="00F6331C" w:rsidRDefault="000F46E1" w:rsidP="000F46E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F6331C">
        <w:rPr>
          <w:rFonts w:eastAsia="Calibri"/>
          <w:sz w:val="22"/>
          <w:szCs w:val="22"/>
          <w:lang w:val="ru-RU"/>
        </w:rPr>
        <w:t xml:space="preserve">2024-2025  </w:t>
      </w:r>
      <w:proofErr w:type="spellStart"/>
      <w:r w:rsidRPr="00F6331C">
        <w:rPr>
          <w:rFonts w:eastAsia="Calibri"/>
          <w:sz w:val="22"/>
          <w:szCs w:val="22"/>
          <w:lang w:val="ru-RU"/>
        </w:rPr>
        <w:t>оқу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F6331C">
        <w:rPr>
          <w:rFonts w:eastAsia="Calibri"/>
          <w:sz w:val="22"/>
          <w:szCs w:val="22"/>
          <w:lang w:val="ru-RU"/>
        </w:rPr>
        <w:t>жеке</w:t>
      </w:r>
      <w:proofErr w:type="spellEnd"/>
      <w:r w:rsidRPr="00F6331C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F6331C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2EF34D3B" w14:textId="77777777" w:rsidR="000F46E1" w:rsidRPr="000F46E1" w:rsidRDefault="000F46E1" w:rsidP="000F46E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F6331C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F6331C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>Абсалямова  Айсана</w:t>
      </w:r>
    </w:p>
    <w:p w14:paraId="46E6906C" w14:textId="607689D5" w:rsidR="000F46E1" w:rsidRPr="00F6331C" w:rsidRDefault="000F46E1" w:rsidP="000F46E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</w:t>
      </w: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: </w:t>
      </w:r>
      <w:r w:rsidR="00FF5B4E" w:rsidRPr="00FF5B4E">
        <w:rPr>
          <w:rFonts w:ascii="Times New Roman" w:eastAsia="Calibri" w:hAnsi="Times New Roman" w:cs="Times New Roman"/>
          <w:b/>
          <w:bCs/>
          <w:color w:val="000000"/>
          <w:lang w:val="kk-KZ"/>
        </w:rPr>
        <w:t>«Амина»</w:t>
      </w:r>
      <w:r w:rsidR="00545B9C" w:rsidRPr="00545B9C">
        <w:rPr>
          <w:lang w:val="kk-KZ"/>
        </w:rPr>
        <w:t xml:space="preserve"> </w:t>
      </w:r>
      <w:r w:rsidR="00545B9C" w:rsidRPr="00545B9C">
        <w:rPr>
          <w:rFonts w:ascii="Times New Roman" w:eastAsia="Calibri" w:hAnsi="Times New Roman" w:cs="Times New Roman"/>
          <w:b/>
          <w:bCs/>
          <w:color w:val="000000"/>
          <w:lang w:val="kk-KZ"/>
        </w:rPr>
        <w:t>бөбекжайы</w:t>
      </w:r>
    </w:p>
    <w:p w14:paraId="163F5DB9" w14:textId="77777777" w:rsidR="000F46E1" w:rsidRPr="00F6331C" w:rsidRDefault="000F46E1" w:rsidP="000F46E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2410"/>
        <w:gridCol w:w="4394"/>
        <w:gridCol w:w="1418"/>
        <w:gridCol w:w="142"/>
        <w:gridCol w:w="2409"/>
        <w:gridCol w:w="2835"/>
      </w:tblGrid>
      <w:tr w:rsidR="000F46E1" w:rsidRPr="00545B9C" w14:paraId="343CA081" w14:textId="77777777" w:rsidTr="00643228">
        <w:trPr>
          <w:trHeight w:val="1102"/>
        </w:trPr>
        <w:tc>
          <w:tcPr>
            <w:tcW w:w="2268" w:type="dxa"/>
          </w:tcPr>
          <w:p w14:paraId="17FB378F" w14:textId="77777777" w:rsidR="000F46E1" w:rsidRPr="00F6331C" w:rsidRDefault="000F46E1" w:rsidP="0064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Құзыреттіліктер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2410" w:type="dxa"/>
          </w:tcPr>
          <w:p w14:paraId="1B8F2904" w14:textId="77777777" w:rsidR="000F46E1" w:rsidRDefault="000F46E1" w:rsidP="0064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Бастапқы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бақылау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нәтижелері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бойынша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дамыту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,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түзету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іс-шаралары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</w:t>
            </w:r>
          </w:p>
          <w:p w14:paraId="5E253D8B" w14:textId="77777777" w:rsidR="000F46E1" w:rsidRPr="00064A68" w:rsidRDefault="000F46E1" w:rsidP="0064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(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қазан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-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желтоқсан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)  </w:t>
            </w:r>
          </w:p>
        </w:tc>
        <w:tc>
          <w:tcPr>
            <w:tcW w:w="4394" w:type="dxa"/>
          </w:tcPr>
          <w:p w14:paraId="55B6D516" w14:textId="77777777" w:rsidR="000F46E1" w:rsidRPr="00F6331C" w:rsidRDefault="000F46E1" w:rsidP="0064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Аралық бақылау нәтижелері бойынша дамыту, түзету ісшаралары   (ақпан - сәуір)  </w:t>
            </w:r>
          </w:p>
          <w:p w14:paraId="621993CB" w14:textId="77777777" w:rsidR="000F46E1" w:rsidRPr="00F6331C" w:rsidRDefault="000F46E1" w:rsidP="00643228">
            <w:pPr>
              <w:widowControl w:val="0"/>
              <w:autoSpaceDE w:val="0"/>
              <w:autoSpaceDN w:val="0"/>
              <w:spacing w:after="0" w:line="240" w:lineRule="auto"/>
              <w:ind w:left="181" w:right="174" w:firstLine="2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969" w:type="dxa"/>
            <w:gridSpan w:val="3"/>
          </w:tcPr>
          <w:p w14:paraId="0A47B4AE" w14:textId="77777777" w:rsidR="000F46E1" w:rsidRPr="00F6331C" w:rsidRDefault="000F46E1" w:rsidP="0064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Қорытынды бақылау нәтижелері бойынша дамыту, түзету ісшаралары   (маусым- тамыз)    </w:t>
            </w:r>
          </w:p>
          <w:p w14:paraId="7BEB3A32" w14:textId="77777777" w:rsidR="000F46E1" w:rsidRPr="00F6331C" w:rsidRDefault="000F46E1" w:rsidP="00643228">
            <w:pPr>
              <w:widowControl w:val="0"/>
              <w:autoSpaceDE w:val="0"/>
              <w:autoSpaceDN w:val="0"/>
              <w:spacing w:after="0" w:line="240" w:lineRule="auto"/>
              <w:ind w:left="284" w:right="280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14:paraId="0A2478D8" w14:textId="77777777" w:rsidR="000F46E1" w:rsidRPr="00F6331C" w:rsidRDefault="000F46E1" w:rsidP="0064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</w:t>
            </w:r>
            <w:r w:rsidRPr="00F6331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0F46E1" w:rsidRPr="00545B9C" w14:paraId="24A4AFF3" w14:textId="77777777" w:rsidTr="00643228">
        <w:tc>
          <w:tcPr>
            <w:tcW w:w="2268" w:type="dxa"/>
          </w:tcPr>
          <w:p w14:paraId="14E64AE2" w14:textId="77777777" w:rsidR="000F46E1" w:rsidRPr="00F6331C" w:rsidRDefault="000F46E1" w:rsidP="00643228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Физикалық қасиеттері </w:t>
            </w:r>
          </w:p>
          <w:p w14:paraId="61D387A8" w14:textId="77777777" w:rsidR="000F46E1" w:rsidRPr="00F6331C" w:rsidRDefault="000F46E1" w:rsidP="00643228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    </w:t>
            </w:r>
          </w:p>
        </w:tc>
        <w:tc>
          <w:tcPr>
            <w:tcW w:w="2410" w:type="dxa"/>
          </w:tcPr>
          <w:p w14:paraId="0B0823C8" w14:textId="77777777" w:rsidR="000F46E1" w:rsidRPr="00F6331C" w:rsidRDefault="000F46E1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5812" w:type="dxa"/>
            <w:gridSpan w:val="2"/>
          </w:tcPr>
          <w:p w14:paraId="52516AC6" w14:textId="77777777" w:rsidR="000F46E1" w:rsidRPr="00F6331C" w:rsidRDefault="000F46E1" w:rsidP="0064322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жүгіруге талпындыру. Қимылды ойындарда физикалық қасиеттерді: жылдамдық, күш, шыдамдылық, икемділік, ептілік көрсетеді:және спорттық ойындардың ережелерін сақтауға дағдыландыру.</w:t>
            </w:r>
          </w:p>
        </w:tc>
        <w:tc>
          <w:tcPr>
            <w:tcW w:w="2551" w:type="dxa"/>
            <w:gridSpan w:val="2"/>
          </w:tcPr>
          <w:p w14:paraId="187A13D6" w14:textId="77777777" w:rsidR="000F46E1" w:rsidRPr="00F6331C" w:rsidRDefault="000F46E1" w:rsidP="0064322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әртүрлі жылдамдықпен – баяу, жылдам, орташа қарқынмен тоқтамай жүгіреді</w:t>
            </w:r>
          </w:p>
        </w:tc>
        <w:tc>
          <w:tcPr>
            <w:tcW w:w="2835" w:type="dxa"/>
          </w:tcPr>
          <w:p w14:paraId="1E57AD6B" w14:textId="77777777" w:rsidR="000F46E1" w:rsidRPr="00F6331C" w:rsidRDefault="000F46E1" w:rsidP="00643228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шынықтыру түрлерін, өзіне-өзі қызмет көрсету дағдыларын меңгерген:</w:t>
            </w:r>
          </w:p>
        </w:tc>
      </w:tr>
      <w:tr w:rsidR="000F46E1" w:rsidRPr="00545B9C" w14:paraId="06508432" w14:textId="77777777" w:rsidTr="00643228">
        <w:tc>
          <w:tcPr>
            <w:tcW w:w="2268" w:type="dxa"/>
          </w:tcPr>
          <w:p w14:paraId="5CFEBB17" w14:textId="77777777" w:rsidR="000F46E1" w:rsidRPr="00F6331C" w:rsidRDefault="000F46E1" w:rsidP="00643228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Коммуникативтік дағдылары  </w:t>
            </w:r>
          </w:p>
          <w:p w14:paraId="335C5BF0" w14:textId="77777777" w:rsidR="000F46E1" w:rsidRPr="00F6331C" w:rsidRDefault="000F46E1" w:rsidP="00643228">
            <w:pPr>
              <w:widowControl w:val="0"/>
              <w:autoSpaceDE w:val="0"/>
              <w:autoSpaceDN w:val="0"/>
              <w:spacing w:after="0" w:line="240" w:lineRule="auto"/>
              <w:ind w:left="107" w:right="810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10" w:type="dxa"/>
          </w:tcPr>
          <w:p w14:paraId="793FE651" w14:textId="77777777" w:rsidR="000F46E1" w:rsidRPr="00F6331C" w:rsidRDefault="000F46E1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394" w:type="dxa"/>
          </w:tcPr>
          <w:p w14:paraId="2373B35B" w14:textId="77777777" w:rsidR="000F46E1" w:rsidRPr="00F6331C" w:rsidRDefault="000F46E1" w:rsidP="0064322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Қарым-қатынас барысында балаларды қойылған сұрақтардың сипатына сәйкес хабарлы, лепті, бұйрықты сөйлемдермен жауап беруге талпындыру. Бейнелеген суреттер мен заттар  (бұйымдар)  бойынша әңгімелер құрастыруға талпындыру..</w:t>
            </w:r>
          </w:p>
        </w:tc>
        <w:tc>
          <w:tcPr>
            <w:tcW w:w="3969" w:type="dxa"/>
            <w:gridSpan w:val="3"/>
            <w:vAlign w:val="center"/>
          </w:tcPr>
          <w:p w14:paraId="28B45C56" w14:textId="77777777" w:rsidR="000F46E1" w:rsidRPr="00F6331C" w:rsidRDefault="000F46E1" w:rsidP="0064322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сөйлегенде зат есімдерді, сын есімдерді, үстеулерді, көп мағыналы сөздерді, синонимдер мен антонимдерді қолданады өлеңдерді мәнерлеп, интонациямен оқиды.  барлық дыбыстарды анық айтады,  дауысты және дауыссыз дыбыстарды ажыратады</w:t>
            </w:r>
          </w:p>
        </w:tc>
        <w:tc>
          <w:tcPr>
            <w:tcW w:w="2835" w:type="dxa"/>
          </w:tcPr>
          <w:p w14:paraId="2A472483" w14:textId="77777777" w:rsidR="000F46E1" w:rsidRPr="00F6331C" w:rsidRDefault="000F46E1" w:rsidP="00643228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тұрмыстық заттар және қоршаған табиғат заттарының мәнін түсінеді:</w:t>
            </w:r>
          </w:p>
        </w:tc>
      </w:tr>
      <w:tr w:rsidR="000F46E1" w:rsidRPr="00F6331C" w14:paraId="149F90F7" w14:textId="77777777" w:rsidTr="00643228">
        <w:tc>
          <w:tcPr>
            <w:tcW w:w="2268" w:type="dxa"/>
          </w:tcPr>
          <w:p w14:paraId="59EC1408" w14:textId="77777777" w:rsidR="000F46E1" w:rsidRPr="00F6331C" w:rsidRDefault="000F46E1" w:rsidP="00643228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Танымдық және зияткерлік дағдылары </w:t>
            </w:r>
          </w:p>
          <w:p w14:paraId="50C954A4" w14:textId="77777777" w:rsidR="000F46E1" w:rsidRPr="00F6331C" w:rsidRDefault="000F46E1" w:rsidP="00643228">
            <w:pPr>
              <w:widowControl w:val="0"/>
              <w:autoSpaceDE w:val="0"/>
              <w:autoSpaceDN w:val="0"/>
              <w:spacing w:after="0" w:line="240" w:lineRule="auto"/>
              <w:ind w:left="107" w:right="182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10" w:type="dxa"/>
          </w:tcPr>
          <w:p w14:paraId="56C0FA55" w14:textId="77777777" w:rsidR="000F46E1" w:rsidRPr="00F6331C" w:rsidRDefault="000F46E1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394" w:type="dxa"/>
          </w:tcPr>
          <w:p w14:paraId="44507827" w14:textId="77777777" w:rsidR="000F46E1" w:rsidRPr="00F6331C" w:rsidRDefault="000F46E1" w:rsidP="0064322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Тәулік бөліктерін ажыратуға, олардың сипаттамалық ерекшеліктерін білуге дағдыландыру. Қарапайым себеп-салдарлық байланысты орнатуға қалыптастыру.</w:t>
            </w:r>
          </w:p>
        </w:tc>
        <w:tc>
          <w:tcPr>
            <w:tcW w:w="3969" w:type="dxa"/>
            <w:gridSpan w:val="3"/>
          </w:tcPr>
          <w:p w14:paraId="5E1E51DF" w14:textId="77777777" w:rsidR="000F46E1" w:rsidRPr="00F6331C" w:rsidRDefault="000F46E1" w:rsidP="0064322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10 көлеміндегі сандарды тура және кері санауды біледі, «Қанша?», «нешінші?» сұрақтарын ажыратады, оларға дұрыс жауап береді</w:t>
            </w:r>
          </w:p>
        </w:tc>
        <w:tc>
          <w:tcPr>
            <w:tcW w:w="2835" w:type="dxa"/>
          </w:tcPr>
          <w:p w14:paraId="4C37D2D2" w14:textId="77777777" w:rsidR="000F46E1" w:rsidRPr="00F6331C" w:rsidRDefault="000F46E1" w:rsidP="00643228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F6331C">
              <w:rPr>
                <w:rFonts w:ascii="Times New Roman" w:hAnsi="Times New Roman" w:cs="Times New Roman"/>
                <w:b/>
              </w:rPr>
              <w:t>көлемінде</w:t>
            </w:r>
            <w:proofErr w:type="spellEnd"/>
            <w:r w:rsidRPr="00F6331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6331C">
              <w:rPr>
                <w:rFonts w:ascii="Times New Roman" w:hAnsi="Times New Roman" w:cs="Times New Roman"/>
                <w:b/>
              </w:rPr>
              <w:t>санай</w:t>
            </w:r>
            <w:proofErr w:type="spellEnd"/>
            <w:r w:rsidRPr="00F6331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6331C">
              <w:rPr>
                <w:rFonts w:ascii="Times New Roman" w:hAnsi="Times New Roman" w:cs="Times New Roman"/>
                <w:b/>
              </w:rPr>
              <w:t>алады</w:t>
            </w:r>
            <w:proofErr w:type="spellEnd"/>
            <w:r w:rsidRPr="00F6331C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F6331C">
              <w:rPr>
                <w:rFonts w:ascii="Times New Roman" w:hAnsi="Times New Roman" w:cs="Times New Roman"/>
                <w:b/>
              </w:rPr>
              <w:t>сандарды</w:t>
            </w:r>
            <w:proofErr w:type="spellEnd"/>
            <w:r w:rsidRPr="00F6331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6331C">
              <w:rPr>
                <w:rFonts w:ascii="Times New Roman" w:hAnsi="Times New Roman" w:cs="Times New Roman"/>
                <w:b/>
              </w:rPr>
              <w:t>ретімен</w:t>
            </w:r>
            <w:proofErr w:type="spellEnd"/>
            <w:r w:rsidRPr="00F6331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6331C">
              <w:rPr>
                <w:rFonts w:ascii="Times New Roman" w:hAnsi="Times New Roman" w:cs="Times New Roman"/>
                <w:b/>
              </w:rPr>
              <w:t>атайды</w:t>
            </w:r>
            <w:proofErr w:type="spellEnd"/>
          </w:p>
        </w:tc>
      </w:tr>
      <w:tr w:rsidR="000F46E1" w:rsidRPr="00545B9C" w14:paraId="75996570" w14:textId="77777777" w:rsidTr="00643228">
        <w:tc>
          <w:tcPr>
            <w:tcW w:w="2268" w:type="dxa"/>
          </w:tcPr>
          <w:p w14:paraId="488922EE" w14:textId="77777777" w:rsidR="000F46E1" w:rsidRPr="00F6331C" w:rsidRDefault="000F46E1" w:rsidP="00643228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Шығармашылық дағдыларының, зерттеу іс- әрекетінің дамуы </w:t>
            </w:r>
          </w:p>
          <w:p w14:paraId="500DDE13" w14:textId="77777777" w:rsidR="000F46E1" w:rsidRPr="00F6331C" w:rsidRDefault="000F46E1" w:rsidP="00643228">
            <w:pPr>
              <w:widowControl w:val="0"/>
              <w:autoSpaceDE w:val="0"/>
              <w:autoSpaceDN w:val="0"/>
              <w:spacing w:after="0" w:line="240" w:lineRule="auto"/>
              <w:ind w:left="107" w:right="237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10" w:type="dxa"/>
          </w:tcPr>
          <w:p w14:paraId="3F0D6208" w14:textId="77777777" w:rsidR="000F46E1" w:rsidRPr="00F6331C" w:rsidRDefault="000F46E1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4394" w:type="dxa"/>
          </w:tcPr>
          <w:p w14:paraId="7F76B2A8" w14:textId="77777777" w:rsidR="000F46E1" w:rsidRPr="00F6331C" w:rsidRDefault="000F46E1" w:rsidP="0064322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Қағаз парағын түрлендіруге, «оригами» үлгісі бойынша қарапайым пішіндер құрастыруға ынталандыру. Табиғи және қалдық заттардан құрастыруға  талпындыру.</w:t>
            </w:r>
          </w:p>
        </w:tc>
        <w:tc>
          <w:tcPr>
            <w:tcW w:w="3969" w:type="dxa"/>
            <w:gridSpan w:val="3"/>
          </w:tcPr>
          <w:p w14:paraId="07B0CA80" w14:textId="77777777" w:rsidR="000F46E1" w:rsidRPr="00F6331C" w:rsidRDefault="000F46E1" w:rsidP="0064322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бояуларды қолдануды, бояғышта акварельді сумен араластыруды, қанық түстер алу үшін қарындашты түрліше басып бояуды біледі: таныс әндерді өз бетінше музыкалық сүйемелдеумен және сүйемелдеусіз орындайды:</w:t>
            </w:r>
          </w:p>
        </w:tc>
        <w:tc>
          <w:tcPr>
            <w:tcW w:w="2835" w:type="dxa"/>
          </w:tcPr>
          <w:p w14:paraId="24554088" w14:textId="77777777" w:rsidR="000F46E1" w:rsidRPr="00F6331C" w:rsidRDefault="000F46E1" w:rsidP="00643228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таныс шығармаларды таниды, олардың мазмұны туралы айтады:</w:t>
            </w:r>
          </w:p>
        </w:tc>
      </w:tr>
      <w:tr w:rsidR="000F46E1" w:rsidRPr="00545B9C" w14:paraId="35B8ABD2" w14:textId="77777777" w:rsidTr="00643228">
        <w:tc>
          <w:tcPr>
            <w:tcW w:w="2268" w:type="dxa"/>
          </w:tcPr>
          <w:p w14:paraId="18D57732" w14:textId="77777777" w:rsidR="000F46E1" w:rsidRPr="00F6331C" w:rsidRDefault="000F46E1" w:rsidP="00643228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Әлеуметтік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эмоционалды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дағдыларды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қалыптастыру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410" w:type="dxa"/>
          </w:tcPr>
          <w:p w14:paraId="504A763B" w14:textId="77777777" w:rsidR="000F46E1" w:rsidRPr="00F6331C" w:rsidRDefault="000F46E1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5954" w:type="dxa"/>
            <w:gridSpan w:val="3"/>
          </w:tcPr>
          <w:p w14:paraId="53A690B2" w14:textId="77777777" w:rsidR="000F46E1" w:rsidRPr="00F6331C" w:rsidRDefault="000F46E1" w:rsidP="0064322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Өзінің туған жерін білуге, атауға, Мемлекеттік рәміздерге (ту, елтаңба, әнұран) құрметпен қарауға, өз Отанын – Қазақстан Республикасын мақтан тұтуға қалыптастыру. Айналасында болып жатқан жағдайларды ой елегінен өткізуге, өзінің әділ пікірін білдіруге талпындыру.</w:t>
            </w:r>
          </w:p>
        </w:tc>
        <w:tc>
          <w:tcPr>
            <w:tcW w:w="2409" w:type="dxa"/>
          </w:tcPr>
          <w:p w14:paraId="3809DFA5" w14:textId="77777777" w:rsidR="000F46E1" w:rsidRPr="00064A68" w:rsidRDefault="000F46E1" w:rsidP="0064322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туыстық байланыстарды түсінеді, үлкендерді сыйлайды, кішіге қамқорлық танытады:</w:t>
            </w:r>
          </w:p>
        </w:tc>
        <w:tc>
          <w:tcPr>
            <w:tcW w:w="2835" w:type="dxa"/>
          </w:tcPr>
          <w:p w14:paraId="6DD594C1" w14:textId="77777777" w:rsidR="000F46E1" w:rsidRPr="00F6331C" w:rsidRDefault="000F46E1" w:rsidP="00643228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өзара көмек беруге дайын, ренжіген балаға жанашырлық танытады:</w:t>
            </w:r>
          </w:p>
        </w:tc>
      </w:tr>
    </w:tbl>
    <w:p w14:paraId="08A46CF0" w14:textId="77777777" w:rsidR="000F46E1" w:rsidRPr="00FF5B4E" w:rsidRDefault="000F46E1" w:rsidP="000F46E1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73AE92E7" w14:textId="553B3132" w:rsidR="000F46E1" w:rsidRPr="00545B9C" w:rsidRDefault="00FF5B4E" w:rsidP="00FF5B4E">
      <w:pPr>
        <w:pStyle w:val="110"/>
        <w:ind w:left="0"/>
        <w:rPr>
          <w:rFonts w:eastAsia="Calibri"/>
          <w:sz w:val="22"/>
          <w:szCs w:val="22"/>
          <w:lang w:val="kk-KZ"/>
        </w:rPr>
      </w:pPr>
      <w:r>
        <w:rPr>
          <w:rFonts w:eastAsia="Calibri"/>
          <w:sz w:val="22"/>
          <w:szCs w:val="22"/>
          <w:lang w:val="kk-KZ"/>
        </w:rPr>
        <w:t xml:space="preserve">                                                                               </w:t>
      </w:r>
      <w:r w:rsidR="000F46E1" w:rsidRPr="00545B9C">
        <w:rPr>
          <w:rFonts w:eastAsia="Calibri"/>
          <w:sz w:val="22"/>
          <w:szCs w:val="22"/>
          <w:lang w:val="kk-KZ"/>
        </w:rPr>
        <w:t>2024-2025  оқу жылындағы баланың жеке даму картасы</w:t>
      </w:r>
    </w:p>
    <w:p w14:paraId="0B46ADE5" w14:textId="77777777" w:rsidR="000F46E1" w:rsidRPr="000F46E1" w:rsidRDefault="000F46E1" w:rsidP="000F46E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545B9C">
        <w:rPr>
          <w:rFonts w:ascii="Times New Roman" w:eastAsia="Calibri" w:hAnsi="Times New Roman" w:cs="Times New Roman"/>
          <w:b/>
          <w:bCs/>
          <w:color w:val="000000"/>
          <w:lang w:val="kk-KZ"/>
        </w:rPr>
        <w:t>Баланың аты-жөні</w:t>
      </w:r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545B9C"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>Химич Матвей</w:t>
      </w:r>
    </w:p>
    <w:p w14:paraId="3189D4FA" w14:textId="61DCAAA3" w:rsidR="000F46E1" w:rsidRPr="00F6331C" w:rsidRDefault="000F46E1" w:rsidP="000F46E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F6331C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</w:t>
      </w: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: </w:t>
      </w:r>
      <w:r w:rsidR="00FF5B4E" w:rsidRPr="00FF5B4E">
        <w:rPr>
          <w:rFonts w:ascii="Times New Roman" w:eastAsia="Calibri" w:hAnsi="Times New Roman" w:cs="Times New Roman"/>
          <w:b/>
          <w:bCs/>
          <w:color w:val="000000"/>
          <w:lang w:val="kk-KZ"/>
        </w:rPr>
        <w:t>«Амина»</w:t>
      </w:r>
      <w:r w:rsidR="00545B9C" w:rsidRPr="00545B9C">
        <w:rPr>
          <w:lang w:val="kk-KZ"/>
        </w:rPr>
        <w:t xml:space="preserve"> </w:t>
      </w:r>
      <w:r w:rsidR="00545B9C" w:rsidRPr="00545B9C">
        <w:rPr>
          <w:rFonts w:ascii="Times New Roman" w:eastAsia="Calibri" w:hAnsi="Times New Roman" w:cs="Times New Roman"/>
          <w:b/>
          <w:bCs/>
          <w:color w:val="000000"/>
          <w:lang w:val="kk-KZ"/>
        </w:rPr>
        <w:t>бөбекжайы</w:t>
      </w:r>
    </w:p>
    <w:p w14:paraId="0FBC49CC" w14:textId="77777777" w:rsidR="000F46E1" w:rsidRPr="00F6331C" w:rsidRDefault="000F46E1" w:rsidP="000F46E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2552"/>
        <w:gridCol w:w="4394"/>
        <w:gridCol w:w="425"/>
        <w:gridCol w:w="3119"/>
        <w:gridCol w:w="3118"/>
      </w:tblGrid>
      <w:tr w:rsidR="000F46E1" w:rsidRPr="00545B9C" w14:paraId="22DC3243" w14:textId="77777777" w:rsidTr="00643228">
        <w:tc>
          <w:tcPr>
            <w:tcW w:w="2268" w:type="dxa"/>
          </w:tcPr>
          <w:p w14:paraId="4567DBD2" w14:textId="77777777" w:rsidR="000F46E1" w:rsidRPr="00F6331C" w:rsidRDefault="000F46E1" w:rsidP="0064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Құзыреттіліктер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2552" w:type="dxa"/>
          </w:tcPr>
          <w:p w14:paraId="3C68D06B" w14:textId="77777777" w:rsidR="000F46E1" w:rsidRPr="00F6331C" w:rsidRDefault="000F46E1" w:rsidP="0064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Бастапқы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бақылау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нәтижелері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бойынша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дамыту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,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түзету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іс-шаралары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(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қазан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-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>желтоқсан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)  </w:t>
            </w:r>
          </w:p>
          <w:p w14:paraId="1C107D81" w14:textId="77777777" w:rsidR="000F46E1" w:rsidRPr="00F6331C" w:rsidRDefault="000F46E1" w:rsidP="00643228">
            <w:pPr>
              <w:widowControl w:val="0"/>
              <w:autoSpaceDE w:val="0"/>
              <w:autoSpaceDN w:val="0"/>
              <w:spacing w:after="0" w:line="240" w:lineRule="auto"/>
              <w:ind w:left="479" w:right="468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394" w:type="dxa"/>
          </w:tcPr>
          <w:p w14:paraId="3FAB6F2B" w14:textId="77777777" w:rsidR="000F46E1" w:rsidRPr="00F6331C" w:rsidRDefault="000F46E1" w:rsidP="0064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Аралық бақылау нәтижелері бойынша дамыту, түзету ісшаралары   (ақпан - сәуір)  </w:t>
            </w:r>
          </w:p>
          <w:p w14:paraId="2ED48C07" w14:textId="77777777" w:rsidR="000F46E1" w:rsidRPr="00F6331C" w:rsidRDefault="000F46E1" w:rsidP="00643228">
            <w:pPr>
              <w:widowControl w:val="0"/>
              <w:autoSpaceDE w:val="0"/>
              <w:autoSpaceDN w:val="0"/>
              <w:spacing w:after="0" w:line="240" w:lineRule="auto"/>
              <w:ind w:left="181" w:right="174" w:firstLine="2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544" w:type="dxa"/>
            <w:gridSpan w:val="2"/>
          </w:tcPr>
          <w:p w14:paraId="2B0CC65B" w14:textId="77777777" w:rsidR="000F46E1" w:rsidRPr="00F6331C" w:rsidRDefault="000F46E1" w:rsidP="0064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Қорытынды бақылау нәтижелері бойынша дамыту, түзету ісшаралары   (маусым- тамыз)    </w:t>
            </w:r>
          </w:p>
          <w:p w14:paraId="2422546C" w14:textId="77777777" w:rsidR="000F46E1" w:rsidRPr="00F6331C" w:rsidRDefault="000F46E1" w:rsidP="00643228">
            <w:pPr>
              <w:widowControl w:val="0"/>
              <w:autoSpaceDE w:val="0"/>
              <w:autoSpaceDN w:val="0"/>
              <w:spacing w:after="0" w:line="240" w:lineRule="auto"/>
              <w:ind w:left="284" w:right="280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540D7206" w14:textId="77777777" w:rsidR="000F46E1" w:rsidRPr="00F6331C" w:rsidRDefault="000F46E1" w:rsidP="0064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6331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</w:t>
            </w:r>
            <w:r w:rsidRPr="00F6331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0F46E1" w:rsidRPr="00545B9C" w14:paraId="3DD44FBA" w14:textId="77777777" w:rsidTr="00643228">
        <w:tc>
          <w:tcPr>
            <w:tcW w:w="2268" w:type="dxa"/>
          </w:tcPr>
          <w:p w14:paraId="74810542" w14:textId="77777777" w:rsidR="000F46E1" w:rsidRPr="00F6331C" w:rsidRDefault="000F46E1" w:rsidP="00643228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Физикалық қасиеттері </w:t>
            </w:r>
          </w:p>
          <w:p w14:paraId="14B3BBC7" w14:textId="77777777" w:rsidR="000F46E1" w:rsidRPr="00F6331C" w:rsidRDefault="000F46E1" w:rsidP="00643228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    </w:t>
            </w:r>
          </w:p>
        </w:tc>
        <w:tc>
          <w:tcPr>
            <w:tcW w:w="2552" w:type="dxa"/>
          </w:tcPr>
          <w:p w14:paraId="4E376C14" w14:textId="77777777" w:rsidR="000F46E1" w:rsidRPr="00F6331C" w:rsidRDefault="000F46E1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819" w:type="dxa"/>
            <w:gridSpan w:val="2"/>
          </w:tcPr>
          <w:p w14:paraId="3F3A0A3E" w14:textId="77777777" w:rsidR="000F46E1" w:rsidRPr="00F6331C" w:rsidRDefault="000F46E1" w:rsidP="0064322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сақтауға дағдыландыру. Өкшемен, аяқтың сыртқы қырымен, адымдап, жүруді жүгірумен, секірумен алмастырып, бағытты және қарқынды өзгертіп жүруге талпындыру.</w:t>
            </w:r>
          </w:p>
        </w:tc>
        <w:tc>
          <w:tcPr>
            <w:tcW w:w="3119" w:type="dxa"/>
            <w:vAlign w:val="center"/>
          </w:tcPr>
          <w:p w14:paraId="30A7B13C" w14:textId="77777777" w:rsidR="000F46E1" w:rsidRPr="00F6331C" w:rsidRDefault="000F46E1" w:rsidP="0064322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сапта бір-бірден, екеуден, үшеуден жүреді, ересектің белгісімен тоқтап, қозғалыс бағытын өзгертіп, заттардың арасымен, жіптерден аттап жүреді</w:t>
            </w:r>
          </w:p>
        </w:tc>
        <w:tc>
          <w:tcPr>
            <w:tcW w:w="3118" w:type="dxa"/>
          </w:tcPr>
          <w:p w14:paraId="2C4713EE" w14:textId="77777777" w:rsidR="000F46E1" w:rsidRPr="00F6331C" w:rsidRDefault="000F46E1" w:rsidP="00643228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дене белсенділігі мен ұйқының қанық болуының пайдасы туралы біледі:</w:t>
            </w:r>
          </w:p>
        </w:tc>
      </w:tr>
      <w:tr w:rsidR="000F46E1" w:rsidRPr="00545B9C" w14:paraId="0E712A07" w14:textId="77777777" w:rsidTr="00643228">
        <w:tc>
          <w:tcPr>
            <w:tcW w:w="2268" w:type="dxa"/>
          </w:tcPr>
          <w:p w14:paraId="15036A3D" w14:textId="77777777" w:rsidR="000F46E1" w:rsidRPr="00F6331C" w:rsidRDefault="000F46E1" w:rsidP="00643228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Коммуникативтік дағдылары  </w:t>
            </w:r>
          </w:p>
          <w:p w14:paraId="3F0F6D91" w14:textId="77777777" w:rsidR="000F46E1" w:rsidRPr="00F6331C" w:rsidRDefault="000F46E1" w:rsidP="00643228">
            <w:pPr>
              <w:widowControl w:val="0"/>
              <w:autoSpaceDE w:val="0"/>
              <w:autoSpaceDN w:val="0"/>
              <w:spacing w:after="0" w:line="240" w:lineRule="auto"/>
              <w:ind w:left="107" w:right="810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2" w:type="dxa"/>
          </w:tcPr>
          <w:p w14:paraId="4DEB317C" w14:textId="77777777" w:rsidR="000F46E1" w:rsidRPr="00F6331C" w:rsidRDefault="000F46E1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394" w:type="dxa"/>
          </w:tcPr>
          <w:p w14:paraId="52D64BC5" w14:textId="77777777" w:rsidR="000F46E1" w:rsidRPr="00F6331C" w:rsidRDefault="000F46E1" w:rsidP="0064322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Еркін ойындарда таныс кейіпкерлердің образын өздігінен сомдауға талпындыру. Қарым-қатынас барысында балаларды қойылған сұрақтардың сипатына сәйкес хабарлы, лепті, бұйрықты сөйлемдермен жауап беруге дағдыландыру.</w:t>
            </w:r>
          </w:p>
        </w:tc>
        <w:tc>
          <w:tcPr>
            <w:tcW w:w="3544" w:type="dxa"/>
            <w:gridSpan w:val="2"/>
          </w:tcPr>
          <w:p w14:paraId="0225A9B9" w14:textId="77777777" w:rsidR="000F46E1" w:rsidRPr="00F6331C" w:rsidRDefault="000F46E1" w:rsidP="0064322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сөздерге дыбыстық талдау жасай алады себеп-салдарлық байланыстарды, әдеби жанрларды ажыратады  сөздерге дыбыстық талдау жасайды, сөздегі дыбыстардың ретін, дауысты және дауыссыз дыбыстарды анықтайды</w:t>
            </w:r>
          </w:p>
        </w:tc>
        <w:tc>
          <w:tcPr>
            <w:tcW w:w="3118" w:type="dxa"/>
          </w:tcPr>
          <w:p w14:paraId="79ECD9EC" w14:textId="77777777" w:rsidR="000F46E1" w:rsidRPr="00F6331C" w:rsidRDefault="000F46E1" w:rsidP="00643228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шығармалардың, ертегілердің қызықты үзінділерін қайталап айтады:</w:t>
            </w:r>
          </w:p>
        </w:tc>
      </w:tr>
      <w:tr w:rsidR="000F46E1" w:rsidRPr="00545B9C" w14:paraId="109F38D2" w14:textId="77777777" w:rsidTr="00643228">
        <w:tc>
          <w:tcPr>
            <w:tcW w:w="2268" w:type="dxa"/>
          </w:tcPr>
          <w:p w14:paraId="2665F954" w14:textId="77777777" w:rsidR="000F46E1" w:rsidRPr="00F6331C" w:rsidRDefault="000F46E1" w:rsidP="00643228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Танымдық және зияткерлік дағдылары </w:t>
            </w:r>
          </w:p>
          <w:p w14:paraId="311ADA7E" w14:textId="77777777" w:rsidR="000F46E1" w:rsidRPr="00F6331C" w:rsidRDefault="000F46E1" w:rsidP="00643228">
            <w:pPr>
              <w:widowControl w:val="0"/>
              <w:autoSpaceDE w:val="0"/>
              <w:autoSpaceDN w:val="0"/>
              <w:spacing w:after="0" w:line="240" w:lineRule="auto"/>
              <w:ind w:left="107" w:right="182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2" w:type="dxa"/>
          </w:tcPr>
          <w:p w14:paraId="6E3CD87B" w14:textId="77777777" w:rsidR="000F46E1" w:rsidRPr="00F6331C" w:rsidRDefault="000F46E1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394" w:type="dxa"/>
          </w:tcPr>
          <w:p w14:paraId="2F49D62E" w14:textId="77777777" w:rsidR="000F46E1" w:rsidRPr="00F6331C" w:rsidRDefault="000F46E1" w:rsidP="0064322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Геометриялық фигураларды және геометриялық денелерді көру және сипап сезу арқылы зерттеуге, оларды ажыратуға және  атауға дағдыландыру. Қарапайым себеп-салдарлық байланысты орнатуға талпындыру.</w:t>
            </w:r>
          </w:p>
        </w:tc>
        <w:tc>
          <w:tcPr>
            <w:tcW w:w="3544" w:type="dxa"/>
            <w:gridSpan w:val="2"/>
            <w:vAlign w:val="center"/>
          </w:tcPr>
          <w:p w14:paraId="3EAA60FA" w14:textId="77777777" w:rsidR="000F46E1" w:rsidRPr="00F6331C" w:rsidRDefault="000F46E1" w:rsidP="0064322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жиындарды бөліктерге бөледі және оларды қайта біріктіреді</w:t>
            </w:r>
          </w:p>
        </w:tc>
        <w:tc>
          <w:tcPr>
            <w:tcW w:w="3118" w:type="dxa"/>
          </w:tcPr>
          <w:p w14:paraId="29572E7D" w14:textId="77777777" w:rsidR="000F46E1" w:rsidRPr="00F6331C" w:rsidRDefault="000F46E1" w:rsidP="00643228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берілген сурет бойынша оған дейінгі және одан кейінгі оқиғаны ойлап табады:</w:t>
            </w:r>
          </w:p>
        </w:tc>
      </w:tr>
      <w:tr w:rsidR="000F46E1" w:rsidRPr="00545B9C" w14:paraId="3B44FF81" w14:textId="77777777" w:rsidTr="00643228">
        <w:tc>
          <w:tcPr>
            <w:tcW w:w="2268" w:type="dxa"/>
          </w:tcPr>
          <w:p w14:paraId="475387BC" w14:textId="77777777" w:rsidR="000F46E1" w:rsidRPr="00F6331C" w:rsidRDefault="000F46E1" w:rsidP="00643228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lang w:val="kk-KZ"/>
              </w:rPr>
              <w:t xml:space="preserve">Шығармашылық дағдыларының, зерттеу іс- әрекетінің дамуы </w:t>
            </w:r>
          </w:p>
          <w:p w14:paraId="6A8B2105" w14:textId="77777777" w:rsidR="000F46E1" w:rsidRPr="00F6331C" w:rsidRDefault="000F46E1" w:rsidP="00643228">
            <w:pPr>
              <w:widowControl w:val="0"/>
              <w:autoSpaceDE w:val="0"/>
              <w:autoSpaceDN w:val="0"/>
              <w:spacing w:after="0" w:line="240" w:lineRule="auto"/>
              <w:ind w:left="107" w:right="237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2" w:type="dxa"/>
          </w:tcPr>
          <w:p w14:paraId="767EA1F7" w14:textId="77777777" w:rsidR="000F46E1" w:rsidRPr="00F6331C" w:rsidRDefault="000F46E1" w:rsidP="006432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4394" w:type="dxa"/>
          </w:tcPr>
          <w:p w14:paraId="7318892C" w14:textId="77777777" w:rsidR="000F46E1" w:rsidRPr="00F6331C" w:rsidRDefault="000F46E1" w:rsidP="0064322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Қағаз парағын түрлендіруге, «оригами» үлгісі бойынша қарапайым пішіндер құрастыруға ынталандыру.</w:t>
            </w:r>
          </w:p>
        </w:tc>
        <w:tc>
          <w:tcPr>
            <w:tcW w:w="3544" w:type="dxa"/>
            <w:gridSpan w:val="2"/>
          </w:tcPr>
          <w:p w14:paraId="0F535459" w14:textId="77777777" w:rsidR="000F46E1" w:rsidRPr="00F6331C" w:rsidRDefault="000F46E1" w:rsidP="0064322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тірі табиғат заттарының бейнелерін күрделі емес қимылдар мен қалыптар арқылы жеткізеді:</w:t>
            </w:r>
          </w:p>
          <w:p w14:paraId="0AD79B73" w14:textId="77777777" w:rsidR="000F46E1" w:rsidRPr="00F6331C" w:rsidRDefault="000F46E1" w:rsidP="006432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F6331C">
              <w:rPr>
                <w:rFonts w:ascii="Times New Roman" w:eastAsia="Times New Roman" w:hAnsi="Times New Roman" w:cs="Times New Roman"/>
                <w:color w:val="000000"/>
              </w:rPr>
              <w:t>қарапайым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color w:val="000000"/>
              </w:rPr>
              <w:t>музыкалық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color w:val="000000"/>
              </w:rPr>
              <w:t>жанрларды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color w:val="000000"/>
              </w:rPr>
              <w:t>ажыратады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color w:val="000000"/>
              </w:rPr>
              <w:t>күй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color w:val="000000"/>
              </w:rPr>
              <w:t>ән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color w:val="000000"/>
              </w:rPr>
              <w:t>, би, марш):</w:t>
            </w:r>
          </w:p>
        </w:tc>
        <w:tc>
          <w:tcPr>
            <w:tcW w:w="3118" w:type="dxa"/>
          </w:tcPr>
          <w:p w14:paraId="0C733856" w14:textId="77777777" w:rsidR="000F46E1" w:rsidRPr="00F6331C" w:rsidRDefault="000F46E1" w:rsidP="00643228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жемістерді, көгөністерді, гүлдерді, оюларды түрлі тәсілдермен қияды:</w:t>
            </w:r>
          </w:p>
        </w:tc>
      </w:tr>
      <w:tr w:rsidR="000F46E1" w:rsidRPr="00545B9C" w14:paraId="4F43FAF6" w14:textId="77777777" w:rsidTr="00643228">
        <w:tc>
          <w:tcPr>
            <w:tcW w:w="2268" w:type="dxa"/>
          </w:tcPr>
          <w:p w14:paraId="610ABD8B" w14:textId="77777777" w:rsidR="000F46E1" w:rsidRPr="00F6331C" w:rsidRDefault="000F46E1" w:rsidP="00643228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Әлеуметтік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эмоционалды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дағдыларды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>қалыптастыру</w:t>
            </w:r>
            <w:proofErr w:type="spellEnd"/>
            <w:r w:rsidRPr="00F633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552" w:type="dxa"/>
          </w:tcPr>
          <w:p w14:paraId="74167AD9" w14:textId="77777777" w:rsidR="000F46E1" w:rsidRPr="00F6331C" w:rsidRDefault="000F46E1" w:rsidP="0064322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394" w:type="dxa"/>
          </w:tcPr>
          <w:p w14:paraId="1D73D29E" w14:textId="77777777" w:rsidR="000F46E1" w:rsidRPr="00F6331C" w:rsidRDefault="000F46E1" w:rsidP="0064322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6331C">
              <w:rPr>
                <w:rFonts w:ascii="Times New Roman" w:hAnsi="Times New Roman" w:cs="Times New Roman"/>
                <w:lang w:val="kk-KZ"/>
              </w:rPr>
              <w:t>Айналасында болып жатқан жағдайларды ой елегінен өткізуге, өзінің әділ пікірін білдіруге талпындыру. Өзінің туған жерін білуге, атауға, Мемлекеттік рәміздерге (ту, елтаңба, әнұран) құрметпен қарауға, өз Отанын – Қазақстан Республикасын мақтан тұтуға дағдыландыру.</w:t>
            </w:r>
          </w:p>
        </w:tc>
        <w:tc>
          <w:tcPr>
            <w:tcW w:w="3544" w:type="dxa"/>
            <w:gridSpan w:val="2"/>
            <w:vAlign w:val="center"/>
          </w:tcPr>
          <w:p w14:paraId="7F63AD91" w14:textId="77777777" w:rsidR="000F46E1" w:rsidRPr="00F6331C" w:rsidRDefault="000F46E1" w:rsidP="0064322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F6331C">
              <w:rPr>
                <w:rFonts w:ascii="Times New Roman" w:eastAsia="Calibri" w:hAnsi="Times New Roman" w:cs="Times New Roman"/>
                <w:color w:val="000000"/>
                <w:lang w:val="kk-KZ"/>
              </w:rPr>
              <w:t>өз күші мен мүмкіндіктеріне сенеді, еңбекқорлық пен жауапкершіліктің маңызын түсінеді:</w:t>
            </w:r>
          </w:p>
        </w:tc>
        <w:tc>
          <w:tcPr>
            <w:tcW w:w="3118" w:type="dxa"/>
          </w:tcPr>
          <w:p w14:paraId="2E06A064" w14:textId="77777777" w:rsidR="000F46E1" w:rsidRPr="00F6331C" w:rsidRDefault="000F46E1" w:rsidP="00643228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6331C">
              <w:rPr>
                <w:rFonts w:ascii="Times New Roman" w:hAnsi="Times New Roman" w:cs="Times New Roman"/>
                <w:b/>
                <w:lang w:val="kk-KZ"/>
              </w:rPr>
              <w:t>көшеде, аулада, алаңда, мектепке дейінгі ұйым аумағында қауіпсіз мінез-құлық ережелерін сақтайды:</w:t>
            </w:r>
          </w:p>
        </w:tc>
      </w:tr>
    </w:tbl>
    <w:p w14:paraId="7DFF9903" w14:textId="77777777" w:rsidR="00B931E0" w:rsidRPr="00B931E0" w:rsidRDefault="00B931E0" w:rsidP="000F46E1">
      <w:pPr>
        <w:pStyle w:val="110"/>
        <w:ind w:left="0"/>
        <w:jc w:val="center"/>
        <w:rPr>
          <w:rFonts w:eastAsia="Calibri"/>
          <w:lang w:val="kk-KZ"/>
        </w:rPr>
      </w:pPr>
    </w:p>
    <w:sectPr w:rsidR="00B931E0" w:rsidRPr="00B931E0" w:rsidSect="00884775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C5D69" w14:textId="77777777" w:rsidR="003C790C" w:rsidRDefault="003C790C" w:rsidP="007654BA">
      <w:pPr>
        <w:spacing w:after="0" w:line="240" w:lineRule="auto"/>
      </w:pPr>
      <w:r>
        <w:separator/>
      </w:r>
    </w:p>
  </w:endnote>
  <w:endnote w:type="continuationSeparator" w:id="0">
    <w:p w14:paraId="4D5B35B7" w14:textId="77777777" w:rsidR="003C790C" w:rsidRDefault="003C790C" w:rsidP="007654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295FD" w14:textId="77777777" w:rsidR="003C790C" w:rsidRDefault="003C790C" w:rsidP="007654BA">
      <w:pPr>
        <w:spacing w:after="0" w:line="240" w:lineRule="auto"/>
      </w:pPr>
      <w:r>
        <w:separator/>
      </w:r>
    </w:p>
  </w:footnote>
  <w:footnote w:type="continuationSeparator" w:id="0">
    <w:p w14:paraId="3E47CDD3" w14:textId="77777777" w:rsidR="003C790C" w:rsidRDefault="003C790C" w:rsidP="007654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738"/>
    <w:rsid w:val="00004836"/>
    <w:rsid w:val="00064A68"/>
    <w:rsid w:val="000826D9"/>
    <w:rsid w:val="000A208B"/>
    <w:rsid w:val="000C2177"/>
    <w:rsid w:val="000D1911"/>
    <w:rsid w:val="000F46E1"/>
    <w:rsid w:val="00113713"/>
    <w:rsid w:val="0011429C"/>
    <w:rsid w:val="00114EBF"/>
    <w:rsid w:val="00122C88"/>
    <w:rsid w:val="0012357A"/>
    <w:rsid w:val="00130D56"/>
    <w:rsid w:val="0013586D"/>
    <w:rsid w:val="00150D91"/>
    <w:rsid w:val="0017464E"/>
    <w:rsid w:val="00180D11"/>
    <w:rsid w:val="00186343"/>
    <w:rsid w:val="001D1280"/>
    <w:rsid w:val="001D39CA"/>
    <w:rsid w:val="001E5561"/>
    <w:rsid w:val="00245A99"/>
    <w:rsid w:val="00266519"/>
    <w:rsid w:val="002C01D6"/>
    <w:rsid w:val="002D2E26"/>
    <w:rsid w:val="002D375B"/>
    <w:rsid w:val="00331F4E"/>
    <w:rsid w:val="003323DC"/>
    <w:rsid w:val="003A72C6"/>
    <w:rsid w:val="003C790C"/>
    <w:rsid w:val="003E385E"/>
    <w:rsid w:val="00407AE4"/>
    <w:rsid w:val="004128E2"/>
    <w:rsid w:val="004231A1"/>
    <w:rsid w:val="00441C9E"/>
    <w:rsid w:val="00450566"/>
    <w:rsid w:val="004719BB"/>
    <w:rsid w:val="00474E18"/>
    <w:rsid w:val="00496FD1"/>
    <w:rsid w:val="004A67F8"/>
    <w:rsid w:val="004D2E18"/>
    <w:rsid w:val="0053700C"/>
    <w:rsid w:val="00540752"/>
    <w:rsid w:val="00545B9C"/>
    <w:rsid w:val="005479A9"/>
    <w:rsid w:val="00564512"/>
    <w:rsid w:val="00576A70"/>
    <w:rsid w:val="0059008C"/>
    <w:rsid w:val="005D1D60"/>
    <w:rsid w:val="005F3A34"/>
    <w:rsid w:val="006003A3"/>
    <w:rsid w:val="00607AAC"/>
    <w:rsid w:val="00611FCE"/>
    <w:rsid w:val="00612489"/>
    <w:rsid w:val="006128A0"/>
    <w:rsid w:val="00627D67"/>
    <w:rsid w:val="006337B1"/>
    <w:rsid w:val="00635EF5"/>
    <w:rsid w:val="006429A8"/>
    <w:rsid w:val="006608B0"/>
    <w:rsid w:val="00684289"/>
    <w:rsid w:val="006958CE"/>
    <w:rsid w:val="006B2271"/>
    <w:rsid w:val="007078C6"/>
    <w:rsid w:val="00712A84"/>
    <w:rsid w:val="007552DC"/>
    <w:rsid w:val="007654BA"/>
    <w:rsid w:val="007A0982"/>
    <w:rsid w:val="007A2452"/>
    <w:rsid w:val="007A6BCF"/>
    <w:rsid w:val="007B3458"/>
    <w:rsid w:val="007F401A"/>
    <w:rsid w:val="00804738"/>
    <w:rsid w:val="008133EF"/>
    <w:rsid w:val="0083363B"/>
    <w:rsid w:val="00837507"/>
    <w:rsid w:val="008550BA"/>
    <w:rsid w:val="008659EE"/>
    <w:rsid w:val="00882BAE"/>
    <w:rsid w:val="00884775"/>
    <w:rsid w:val="008919B8"/>
    <w:rsid w:val="00894CDE"/>
    <w:rsid w:val="008C7473"/>
    <w:rsid w:val="008F7558"/>
    <w:rsid w:val="00902CF7"/>
    <w:rsid w:val="00904C50"/>
    <w:rsid w:val="009244D9"/>
    <w:rsid w:val="009302A3"/>
    <w:rsid w:val="009452C8"/>
    <w:rsid w:val="009472BF"/>
    <w:rsid w:val="00954789"/>
    <w:rsid w:val="009728D6"/>
    <w:rsid w:val="009756DC"/>
    <w:rsid w:val="009A3C7B"/>
    <w:rsid w:val="009B741B"/>
    <w:rsid w:val="009C6D90"/>
    <w:rsid w:val="009D6E54"/>
    <w:rsid w:val="009F0784"/>
    <w:rsid w:val="00A040CA"/>
    <w:rsid w:val="00A2064B"/>
    <w:rsid w:val="00A3218E"/>
    <w:rsid w:val="00A8317A"/>
    <w:rsid w:val="00AB6992"/>
    <w:rsid w:val="00AD77C0"/>
    <w:rsid w:val="00AF6A0A"/>
    <w:rsid w:val="00B00E6D"/>
    <w:rsid w:val="00B10594"/>
    <w:rsid w:val="00B32D23"/>
    <w:rsid w:val="00B377E3"/>
    <w:rsid w:val="00B42E0F"/>
    <w:rsid w:val="00B84A99"/>
    <w:rsid w:val="00B931E0"/>
    <w:rsid w:val="00BA4A35"/>
    <w:rsid w:val="00BC14B9"/>
    <w:rsid w:val="00BD74E1"/>
    <w:rsid w:val="00BD77FA"/>
    <w:rsid w:val="00BE1BC0"/>
    <w:rsid w:val="00C00D72"/>
    <w:rsid w:val="00C05146"/>
    <w:rsid w:val="00C1029F"/>
    <w:rsid w:val="00C25574"/>
    <w:rsid w:val="00C36033"/>
    <w:rsid w:val="00C917CA"/>
    <w:rsid w:val="00CA1A1A"/>
    <w:rsid w:val="00D320F0"/>
    <w:rsid w:val="00D60794"/>
    <w:rsid w:val="00D86034"/>
    <w:rsid w:val="00DB4395"/>
    <w:rsid w:val="00E147C9"/>
    <w:rsid w:val="00E237F9"/>
    <w:rsid w:val="00EA39E6"/>
    <w:rsid w:val="00EC121F"/>
    <w:rsid w:val="00F039CC"/>
    <w:rsid w:val="00F207C2"/>
    <w:rsid w:val="00F4130F"/>
    <w:rsid w:val="00F42978"/>
    <w:rsid w:val="00F6331C"/>
    <w:rsid w:val="00F858A7"/>
    <w:rsid w:val="00FC19FF"/>
    <w:rsid w:val="00FF453B"/>
    <w:rsid w:val="00FF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819BF"/>
  <w15:docId w15:val="{474AA7D1-E6B5-47A2-BC2A-C3B728308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5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1029F"/>
  </w:style>
  <w:style w:type="numbering" w:customStyle="1" w:styleId="11">
    <w:name w:val="Нет списка11"/>
    <w:next w:val="a2"/>
    <w:uiPriority w:val="99"/>
    <w:semiHidden/>
    <w:unhideWhenUsed/>
    <w:rsid w:val="00C1029F"/>
  </w:style>
  <w:style w:type="table" w:styleId="a3">
    <w:name w:val="Table Grid"/>
    <w:basedOn w:val="a1"/>
    <w:uiPriority w:val="59"/>
    <w:rsid w:val="00C1029F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5"/>
    <w:uiPriority w:val="1"/>
    <w:locked/>
    <w:rsid w:val="00C1029F"/>
    <w:rPr>
      <w:rFonts w:eastAsia="Calibri"/>
    </w:rPr>
  </w:style>
  <w:style w:type="paragraph" w:styleId="a5">
    <w:name w:val="No Spacing"/>
    <w:link w:val="a4"/>
    <w:uiPriority w:val="1"/>
    <w:qFormat/>
    <w:rsid w:val="00C1029F"/>
    <w:pPr>
      <w:spacing w:after="0" w:line="240" w:lineRule="auto"/>
    </w:pPr>
    <w:rPr>
      <w:rFonts w:eastAsia="Calibri"/>
    </w:rPr>
  </w:style>
  <w:style w:type="paragraph" w:customStyle="1" w:styleId="110">
    <w:name w:val="Заголовок 11"/>
    <w:basedOn w:val="a"/>
    <w:uiPriority w:val="1"/>
    <w:qFormat/>
    <w:rsid w:val="00C1029F"/>
    <w:pPr>
      <w:widowControl w:val="0"/>
      <w:spacing w:after="0" w:line="240" w:lineRule="auto"/>
      <w:ind w:left="20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 w:eastAsia="ru-RU"/>
    </w:rPr>
  </w:style>
  <w:style w:type="paragraph" w:styleId="a6">
    <w:name w:val="header"/>
    <w:basedOn w:val="a"/>
    <w:link w:val="a7"/>
    <w:uiPriority w:val="99"/>
    <w:unhideWhenUsed/>
    <w:rsid w:val="00C1029F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C1029F"/>
    <w:rPr>
      <w:rFonts w:eastAsia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C1029F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C1029F"/>
    <w:rPr>
      <w:rFonts w:eastAsia="Times New Roman"/>
      <w:lang w:eastAsia="ru-RU"/>
    </w:rPr>
  </w:style>
  <w:style w:type="paragraph" w:customStyle="1" w:styleId="TableParagraph">
    <w:name w:val="Table Paragraph"/>
    <w:basedOn w:val="a"/>
    <w:uiPriority w:val="1"/>
    <w:qFormat/>
    <w:rsid w:val="00C1029F"/>
    <w:pPr>
      <w:widowControl w:val="0"/>
      <w:spacing w:after="0" w:line="240" w:lineRule="auto"/>
      <w:ind w:left="103"/>
    </w:pPr>
    <w:rPr>
      <w:rFonts w:ascii="Times New Roman" w:eastAsia="Times New Roman" w:hAnsi="Times New Roman" w:cs="Times New Roman"/>
      <w:lang w:val="en-US" w:eastAsia="ru-RU"/>
    </w:rPr>
  </w:style>
  <w:style w:type="paragraph" w:styleId="aa">
    <w:name w:val="Balloon Text"/>
    <w:basedOn w:val="a"/>
    <w:link w:val="ab"/>
    <w:uiPriority w:val="99"/>
    <w:semiHidden/>
    <w:unhideWhenUsed/>
    <w:rsid w:val="00C1029F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C1029F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0">
    <w:name w:val="Сетка таблицы1"/>
    <w:basedOn w:val="a1"/>
    <w:next w:val="a3"/>
    <w:uiPriority w:val="59"/>
    <w:rsid w:val="00C102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C102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">
    <w:name w:val="Нет списка2"/>
    <w:next w:val="a2"/>
    <w:uiPriority w:val="99"/>
    <w:semiHidden/>
    <w:unhideWhenUsed/>
    <w:rsid w:val="006128A0"/>
  </w:style>
  <w:style w:type="table" w:customStyle="1" w:styleId="3">
    <w:name w:val="Сетка таблицы3"/>
    <w:basedOn w:val="a1"/>
    <w:next w:val="a3"/>
    <w:uiPriority w:val="59"/>
    <w:rsid w:val="006128A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6128A0"/>
    <w:pPr>
      <w:widowControl w:val="0"/>
      <w:autoSpaceDE w:val="0"/>
      <w:autoSpaceDN w:val="0"/>
      <w:spacing w:after="0" w:line="240" w:lineRule="auto"/>
    </w:pPr>
    <w:rPr>
      <w:rFonts w:eastAsia="Times New Roman"/>
      <w:lang w:val="en-US"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6128A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30">
    <w:name w:val="Нет списка3"/>
    <w:next w:val="a2"/>
    <w:uiPriority w:val="99"/>
    <w:semiHidden/>
    <w:unhideWhenUsed/>
    <w:rsid w:val="0013586D"/>
  </w:style>
  <w:style w:type="table" w:customStyle="1" w:styleId="TableNormal1">
    <w:name w:val="Table Normal1"/>
    <w:uiPriority w:val="2"/>
    <w:semiHidden/>
    <w:unhideWhenUsed/>
    <w:qFormat/>
    <w:rsid w:val="0013586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0CB968-5C26-4EDA-BCE5-76024993A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25</Pages>
  <Words>7125</Words>
  <Characters>40613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Асель</dc:creator>
  <cp:lastModifiedBy>Admin</cp:lastModifiedBy>
  <cp:revision>3</cp:revision>
  <dcterms:created xsi:type="dcterms:W3CDTF">2026-08-27T16:10:00Z</dcterms:created>
  <dcterms:modified xsi:type="dcterms:W3CDTF">2026-08-27T17:38:00Z</dcterms:modified>
</cp:coreProperties>
</file>